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1260" w14:textId="77777777" w:rsidR="0002201A" w:rsidRPr="007A63A6" w:rsidRDefault="0002201A" w:rsidP="0002201A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A63A6">
        <w:rPr>
          <w:rFonts w:ascii="Times New Roman" w:hAnsi="Times New Roman" w:cs="Times New Roman"/>
          <w:sz w:val="28"/>
          <w:szCs w:val="28"/>
        </w:rPr>
        <w:t>УТВЕРЖДЕНО:</w:t>
      </w:r>
    </w:p>
    <w:p w14:paraId="1812A2FA" w14:textId="77777777" w:rsidR="0002201A" w:rsidRPr="007A63A6" w:rsidRDefault="0002201A" w:rsidP="0002201A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3A6">
        <w:rPr>
          <w:rFonts w:ascii="Times New Roman" w:hAnsi="Times New Roman" w:cs="Times New Roman"/>
          <w:sz w:val="28"/>
          <w:szCs w:val="28"/>
        </w:rPr>
        <w:t xml:space="preserve">Приказом директора Автономной некоммерческой организации «Центр </w:t>
      </w:r>
      <w:r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предпринимательства Республики Адыгея»</w:t>
      </w:r>
    </w:p>
    <w:p w14:paraId="1E0309D8" w14:textId="547C8E2E" w:rsidR="0002201A" w:rsidRPr="007A63A6" w:rsidRDefault="0002201A" w:rsidP="0002201A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3A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№</w:t>
      </w:r>
      <w:r w:rsidR="001A33A1" w:rsidRPr="007A63A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7A63A6" w:rsidRPr="007A63A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31-</w:t>
      </w:r>
      <w:r w:rsidR="00F352F3" w:rsidRPr="007A63A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СМБ</w:t>
      </w:r>
      <w:r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A33A1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A63A6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1A33A1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A63A6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июн</w:t>
      </w:r>
      <w:r w:rsidR="00F352F3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A33A1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7A63A6"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A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759D5FB5" w14:textId="77777777" w:rsidR="0002201A" w:rsidRPr="007A63A6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100"/>
          <w:sz w:val="28"/>
          <w:szCs w:val="28"/>
        </w:rPr>
      </w:pPr>
    </w:p>
    <w:p w14:paraId="316DA475" w14:textId="77777777" w:rsidR="0002201A" w:rsidRPr="007A63A6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100"/>
          <w:sz w:val="28"/>
          <w:szCs w:val="28"/>
        </w:rPr>
      </w:pPr>
    </w:p>
    <w:p w14:paraId="564AE02A" w14:textId="77777777" w:rsidR="0002201A" w:rsidRPr="007A63A6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</w:rPr>
        <w:t>СТАНДАРТ</w:t>
      </w:r>
      <w:r w:rsidRPr="007A63A6"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</w:rPr>
        <w:br/>
      </w:r>
      <w:bookmarkStart w:id="0" w:name="_Hlk85201843"/>
      <w:r w:rsidRPr="007A63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оказания услуг автономной некоммерческой организации «Центр поддержки предпринимательства Республики Адыгея» </w:t>
      </w:r>
    </w:p>
    <w:p w14:paraId="118685ED" w14:textId="73DAD285" w:rsidR="0002201A" w:rsidRPr="007A63A6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субъектам малого и среднего предпринимательства, а также физическим лицам, заинтересованным в начале осуществления предпринимательской деятельности</w:t>
      </w:r>
      <w:bookmarkEnd w:id="0"/>
      <w:r w:rsidR="008F2C4D" w:rsidRPr="007A63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0CC8054" w14:textId="77777777" w:rsidR="0002201A" w:rsidRPr="007A63A6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194"/>
      </w:tblGrid>
      <w:tr w:rsidR="00F352F3" w:rsidRPr="0054616C" w14:paraId="5F3D483E" w14:textId="77777777" w:rsidTr="009500BC">
        <w:trPr>
          <w:trHeight w:val="290"/>
        </w:trPr>
        <w:tc>
          <w:tcPr>
            <w:tcW w:w="4587" w:type="dxa"/>
            <w:hideMark/>
          </w:tcPr>
          <w:p w14:paraId="70640F4C" w14:textId="77777777" w:rsidR="0002201A" w:rsidRPr="007A63A6" w:rsidRDefault="0002201A" w:rsidP="009500BC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 Майкоп</w:t>
            </w:r>
          </w:p>
        </w:tc>
        <w:tc>
          <w:tcPr>
            <w:tcW w:w="5194" w:type="dxa"/>
            <w:hideMark/>
          </w:tcPr>
          <w:p w14:paraId="49ABCF52" w14:textId="2DB85EC0" w:rsidR="0002201A" w:rsidRPr="007A63A6" w:rsidRDefault="0002201A" w:rsidP="009500BC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F352F3"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A63A6"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7A63A6"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7A63A6"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A6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года</w:t>
            </w:r>
          </w:p>
        </w:tc>
      </w:tr>
    </w:tbl>
    <w:p w14:paraId="4D0948FD" w14:textId="77777777" w:rsidR="0002201A" w:rsidRPr="00F352F3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420346" w14:textId="2B928926" w:rsidR="0002201A" w:rsidRPr="004D450B" w:rsidRDefault="00845BF7" w:rsidP="00845B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с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тандарт </w:t>
      </w:r>
      <w:r w:rsidRPr="00845BF7">
        <w:rPr>
          <w:rFonts w:ascii="Times New Roman" w:eastAsia="Times New Roman" w:hAnsi="Times New Roman" w:cs="Times New Roman"/>
          <w:sz w:val="28"/>
          <w:szCs w:val="28"/>
        </w:rPr>
        <w:t>оказания услуг автономной некоммерческой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45BF7">
        <w:rPr>
          <w:rFonts w:ascii="Times New Roman" w:eastAsia="Times New Roman" w:hAnsi="Times New Roman" w:cs="Times New Roman"/>
          <w:sz w:val="28"/>
          <w:szCs w:val="28"/>
        </w:rPr>
        <w:t xml:space="preserve"> «Центр поддержки предпринимательства Республики Адыгея» субъектам малого и среднего предпринимательства, а также физическим лицам, заинтересованным в начале осуществления предпринимательской деятельности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(далее – Стандарт) 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действующего законодательства Российской Федерации</w:t>
      </w:r>
      <w:r w:rsidR="00A2768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85462315"/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в целях содействия развитию </w:t>
      </w:r>
      <w:r w:rsidR="0002201A" w:rsidRPr="004D450B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Республики Адыгея в рамках реализации подпрограммы «Развитие малого и среднего предпринимательства» государственной программы Республики Адыгея «Развитие экономики» </w:t>
      </w:r>
      <w:bookmarkStart w:id="2" w:name="_Hlk26280059"/>
      <w:r w:rsidR="0002201A">
        <w:rPr>
          <w:rFonts w:ascii="Times New Roman" w:hAnsi="Times New Roman" w:cs="Times New Roman"/>
          <w:sz w:val="28"/>
          <w:szCs w:val="28"/>
        </w:rPr>
        <w:t>на</w:t>
      </w:r>
      <w:r w:rsidR="0002201A" w:rsidRPr="00DD0492">
        <w:rPr>
          <w:rFonts w:ascii="Times New Roman" w:hAnsi="Times New Roman" w:cs="Times New Roman"/>
          <w:sz w:val="28"/>
          <w:szCs w:val="28"/>
        </w:rPr>
        <w:t xml:space="preserve"> 2017 - 2021 годы</w:t>
      </w:r>
      <w:bookmarkEnd w:id="2"/>
      <w:r w:rsidR="0002201A">
        <w:rPr>
          <w:rFonts w:ascii="Times New Roman" w:hAnsi="Times New Roman" w:cs="Times New Roman"/>
          <w:sz w:val="28"/>
          <w:szCs w:val="28"/>
        </w:rPr>
        <w:t xml:space="preserve">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и устанавливает основные требования к срокам, составу, содержанию и результату оказания</w:t>
      </w:r>
      <w:r w:rsidR="0002201A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, направленной на содействие развитию субъектов малого и среднего предпринимательства Республики Адыгея посредством Автономной некоммерческой организации «Центр поддержки предпринимательства Республики Адыгея»</w:t>
      </w:r>
      <w:bookmarkEnd w:id="1"/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483050" w14:textId="142928DD" w:rsidR="0002201A" w:rsidRPr="002F0259" w:rsidRDefault="0002201A" w:rsidP="0019677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025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F0259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Автономная некоммерческая организация «Центр поддержки предпринимательства Республики Адыгея» (далее —</w:t>
      </w:r>
      <w:r w:rsidR="007C1976" w:rsidRPr="002F02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0259">
        <w:rPr>
          <w:rFonts w:ascii="Times New Roman" w:eastAsia="Times New Roman" w:hAnsi="Times New Roman" w:cs="Times New Roman"/>
          <w:b/>
          <w:bCs/>
          <w:sz w:val="28"/>
          <w:szCs w:val="28"/>
        </w:rPr>
        <w:t>ЦПП)</w:t>
      </w:r>
      <w:r w:rsidR="007C1976" w:rsidRPr="002F02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768A" w:rsidRPr="002F0259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2F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68A" w:rsidRPr="002F0259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 w:rsidR="003C4F81">
        <w:rPr>
          <w:rFonts w:ascii="Times New Roman" w:hAnsi="Times New Roman" w:cs="Times New Roman"/>
          <w:sz w:val="28"/>
          <w:szCs w:val="28"/>
        </w:rPr>
        <w:t xml:space="preserve"> </w:t>
      </w:r>
      <w:r w:rsidR="00A2768A" w:rsidRPr="002F0259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 от 25 июля 2019 года </w:t>
      </w:r>
      <w:r w:rsidR="00956861">
        <w:rPr>
          <w:rFonts w:ascii="Times New Roman" w:hAnsi="Times New Roman" w:cs="Times New Roman"/>
          <w:sz w:val="28"/>
          <w:szCs w:val="28"/>
        </w:rPr>
        <w:t>№</w:t>
      </w:r>
      <w:r w:rsidR="00A2768A" w:rsidRPr="002F0259">
        <w:rPr>
          <w:rFonts w:ascii="Times New Roman" w:hAnsi="Times New Roman" w:cs="Times New Roman"/>
          <w:sz w:val="28"/>
          <w:szCs w:val="28"/>
        </w:rPr>
        <w:t xml:space="preserve"> 198-р наделена функциями Единого органа управления,</w:t>
      </w:r>
      <w:r w:rsidR="002F0259" w:rsidRPr="002F0259">
        <w:rPr>
          <w:rFonts w:ascii="Times New Roman" w:hAnsi="Times New Roman" w:cs="Times New Roman"/>
          <w:sz w:val="28"/>
          <w:szCs w:val="28"/>
        </w:rPr>
        <w:t xml:space="preserve"> </w:t>
      </w:r>
      <w:r w:rsidR="002F0259" w:rsidRPr="002F0259">
        <w:rPr>
          <w:rFonts w:ascii="Times New Roman" w:eastAsia="Times New Roman" w:hAnsi="Times New Roman" w:cs="Times New Roman"/>
          <w:sz w:val="28"/>
          <w:szCs w:val="28"/>
        </w:rPr>
        <w:t>организациями, образующими инфраструктуру поддержки субъектов малого и среднего предпринимательства в Республике Адыгея.</w:t>
      </w:r>
      <w:r w:rsidR="00A2768A" w:rsidRPr="002F02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BE4D8" w14:textId="12BE830B" w:rsidR="0002201A" w:rsidRPr="00501689" w:rsidRDefault="0002201A" w:rsidP="009C15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14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sz w:val="28"/>
          <w:szCs w:val="28"/>
        </w:rPr>
        <w:t>и оказываются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1689">
        <w:t xml:space="preserve"> 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непосредственно сотрудниками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и (или) партнер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 ЦПП</w:t>
      </w:r>
      <w:r w:rsidR="0019677E">
        <w:rPr>
          <w:rFonts w:ascii="Times New Roman" w:eastAsia="Times New Roman" w:hAnsi="Times New Roman" w:cs="Times New Roman"/>
          <w:sz w:val="28"/>
          <w:szCs w:val="28"/>
        </w:rPr>
        <w:t>, а также сторонними 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В случае оказания услуг партнер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01689">
        <w:rPr>
          <w:rFonts w:ascii="Times New Roman" w:eastAsia="Times New Roman" w:hAnsi="Times New Roman" w:cs="Times New Roman"/>
          <w:sz w:val="28"/>
          <w:szCs w:val="28"/>
        </w:rPr>
        <w:t xml:space="preserve"> заказчиком выступает </w:t>
      </w:r>
      <w:r>
        <w:rPr>
          <w:rFonts w:ascii="Times New Roman" w:eastAsia="Times New Roman" w:hAnsi="Times New Roman" w:cs="Times New Roman"/>
          <w:sz w:val="28"/>
          <w:szCs w:val="28"/>
        </w:rPr>
        <w:t>ЦПП.</w:t>
      </w:r>
    </w:p>
    <w:p w14:paraId="5A444D4E" w14:textId="77777777" w:rsidR="002F0259" w:rsidRDefault="002F0259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C3C4B" w14:textId="1BE5CF09" w:rsidR="0002201A" w:rsidRPr="004D450B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t>1. Общие термины и понятия</w:t>
      </w:r>
    </w:p>
    <w:p w14:paraId="5DD26A3F" w14:textId="59A5C4E4" w:rsidR="001601F7" w:rsidRPr="00353851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38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3B7478" w:rsidRPr="003538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лучатель</w:t>
      </w:r>
      <w:r w:rsidRPr="003538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538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услуг</w:t>
      </w:r>
      <w:r w:rsidRPr="003538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ЦПП (далее – целевые потребители)</w:t>
      </w:r>
      <w:r w:rsidRPr="003538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601F7" w:rsidRPr="003538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1F7" w:rsidRPr="00353851">
        <w:rPr>
          <w:rFonts w:ascii="Times New Roman" w:hAnsi="Times New Roman" w:cs="Times New Roman"/>
          <w:color w:val="000000" w:themeColor="text1"/>
          <w:sz w:val="28"/>
        </w:rPr>
        <w:t xml:space="preserve">субъект малого и среднего предпринимательства </w:t>
      </w:r>
      <w:r w:rsidR="00353851" w:rsidRPr="00353851">
        <w:rPr>
          <w:rFonts w:ascii="Times New Roman" w:hAnsi="Times New Roman" w:cs="Times New Roman"/>
          <w:color w:val="000000" w:themeColor="text1"/>
          <w:sz w:val="28"/>
        </w:rPr>
        <w:t>Республики Адыгея</w:t>
      </w:r>
      <w:r w:rsidR="001601F7" w:rsidRPr="00353851">
        <w:rPr>
          <w:rFonts w:ascii="Times New Roman" w:hAnsi="Times New Roman" w:cs="Times New Roman"/>
          <w:color w:val="000000" w:themeColor="text1"/>
          <w:sz w:val="28"/>
        </w:rPr>
        <w:t xml:space="preserve"> (его уполномоченный представитель), физическое лицо, заинтересованное в начале </w:t>
      </w:r>
      <w:r w:rsidR="001601F7" w:rsidRPr="0035385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осуществления предпринимательской деятельности на территории </w:t>
      </w:r>
      <w:r w:rsidR="00353851" w:rsidRPr="00353851">
        <w:rPr>
          <w:rFonts w:ascii="Times New Roman" w:hAnsi="Times New Roman" w:cs="Times New Roman"/>
          <w:color w:val="000000" w:themeColor="text1"/>
          <w:sz w:val="28"/>
        </w:rPr>
        <w:t>Республики Адыгея</w:t>
      </w:r>
      <w:r w:rsidR="003C4F81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601F7" w:rsidRPr="00353851">
        <w:rPr>
          <w:rFonts w:ascii="Times New Roman" w:hAnsi="Times New Roman" w:cs="Times New Roman"/>
          <w:color w:val="000000" w:themeColor="text1"/>
          <w:sz w:val="28"/>
        </w:rPr>
        <w:t xml:space="preserve">а также физическое лицо, не являющееся индивидуальным предпринимателем и применяющее специальный налоговый режим </w:t>
      </w:r>
      <w:r w:rsidR="00353851" w:rsidRPr="00353851">
        <w:rPr>
          <w:rFonts w:ascii="Times New Roman" w:hAnsi="Times New Roman" w:cs="Times New Roman"/>
          <w:color w:val="000000" w:themeColor="text1"/>
          <w:sz w:val="28"/>
        </w:rPr>
        <w:t>«</w:t>
      </w:r>
      <w:r w:rsidR="001601F7" w:rsidRPr="00353851">
        <w:rPr>
          <w:rFonts w:ascii="Times New Roman" w:hAnsi="Times New Roman" w:cs="Times New Roman"/>
          <w:color w:val="000000" w:themeColor="text1"/>
          <w:sz w:val="28"/>
        </w:rPr>
        <w:t>Налог на профессиональный доход</w:t>
      </w:r>
      <w:r w:rsidR="00353851" w:rsidRPr="00353851">
        <w:rPr>
          <w:rFonts w:ascii="Times New Roman" w:hAnsi="Times New Roman" w:cs="Times New Roman"/>
          <w:color w:val="000000" w:themeColor="text1"/>
          <w:sz w:val="28"/>
        </w:rPr>
        <w:t>»</w:t>
      </w:r>
      <w:r w:rsidR="003C4F81">
        <w:rPr>
          <w:rFonts w:ascii="Times New Roman" w:hAnsi="Times New Roman" w:cs="Times New Roman"/>
          <w:color w:val="000000" w:themeColor="text1"/>
          <w:sz w:val="28"/>
        </w:rPr>
        <w:t xml:space="preserve"> (далее - самозанятый)</w:t>
      </w:r>
      <w:r w:rsidR="001601F7" w:rsidRPr="00353851">
        <w:rPr>
          <w:rFonts w:ascii="Times New Roman" w:hAnsi="Times New Roman" w:cs="Times New Roman"/>
          <w:color w:val="000000" w:themeColor="text1"/>
          <w:sz w:val="28"/>
        </w:rPr>
        <w:t xml:space="preserve">, обратившиеся за получением </w:t>
      </w:r>
      <w:r w:rsidR="00353851" w:rsidRPr="00353851">
        <w:rPr>
          <w:rFonts w:ascii="Times New Roman" w:hAnsi="Times New Roman" w:cs="Times New Roman"/>
          <w:color w:val="000000" w:themeColor="text1"/>
          <w:sz w:val="28"/>
        </w:rPr>
        <w:t>поддержки.</w:t>
      </w:r>
    </w:p>
    <w:p w14:paraId="62853BA1" w14:textId="1D21AEFA" w:rsidR="0002201A" w:rsidRDefault="0002201A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Представитель </w:t>
      </w:r>
      <w:r w:rsidR="00E00FC7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получателя услуг ЦПП (далее – представитель потребителя)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– уполномоченное целевым потребителем лицо, непосредственно получающее услугу </w:t>
      </w:r>
      <w:r w:rsidRPr="0042004D">
        <w:rPr>
          <w:rFonts w:ascii="Times New Roman" w:eastAsia="Times New Roman" w:hAnsi="Times New Roman" w:cs="Times New Roman"/>
          <w:sz w:val="28"/>
          <w:szCs w:val="28"/>
        </w:rPr>
        <w:t>ЦПП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341AF" w14:textId="34DA10AA" w:rsidR="00B36AB8" w:rsidRPr="007C1976" w:rsidRDefault="00B36AB8" w:rsidP="007C197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582">
        <w:rPr>
          <w:rFonts w:ascii="Times New Roman" w:hAnsi="Times New Roman" w:cs="Times New Roman"/>
          <w:b/>
          <w:bCs/>
          <w:sz w:val="28"/>
          <w:szCs w:val="28"/>
        </w:rPr>
        <w:t xml:space="preserve">Услуга ЦПП </w:t>
      </w:r>
      <w:r w:rsidRPr="00890582">
        <w:rPr>
          <w:rFonts w:ascii="Times New Roman" w:hAnsi="Times New Roman" w:cs="Times New Roman"/>
          <w:sz w:val="28"/>
          <w:szCs w:val="28"/>
        </w:rPr>
        <w:t>– деятельность ЦПП</w:t>
      </w:r>
      <w:r w:rsidR="007C1976" w:rsidRPr="00890582">
        <w:rPr>
          <w:rFonts w:ascii="Times New Roman" w:hAnsi="Times New Roman" w:cs="Times New Roman"/>
          <w:sz w:val="28"/>
          <w:szCs w:val="28"/>
        </w:rPr>
        <w:t>, по видам услуг указанным в п. 2 «</w:t>
      </w:r>
      <w:r w:rsidR="007C1976" w:rsidRPr="00890582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предмет и виды деятельности Центра»</w:t>
      </w:r>
      <w:r w:rsidR="007C1976" w:rsidRPr="00890582">
        <w:rPr>
          <w:rFonts w:ascii="Times New Roman" w:hAnsi="Times New Roman" w:cs="Times New Roman"/>
          <w:sz w:val="28"/>
          <w:szCs w:val="28"/>
        </w:rPr>
        <w:t xml:space="preserve">  Устава Автономной некоммерческой организации «Центр поддержки предпринимательства Республики Адыгея»,  </w:t>
      </w:r>
      <w:r w:rsidRPr="00890582">
        <w:rPr>
          <w:rFonts w:ascii="Times New Roman" w:hAnsi="Times New Roman" w:cs="Times New Roman"/>
          <w:sz w:val="28"/>
          <w:szCs w:val="28"/>
        </w:rPr>
        <w:t>в рамках оказания государственной поддержки малому и среднему предпринимательству посредством ЦПП, в том числе с привлечением партнеров и</w:t>
      </w:r>
      <w:r w:rsidR="007C1976" w:rsidRPr="00890582">
        <w:rPr>
          <w:rFonts w:ascii="Times New Roman" w:hAnsi="Times New Roman" w:cs="Times New Roman"/>
          <w:sz w:val="28"/>
          <w:szCs w:val="28"/>
        </w:rPr>
        <w:t xml:space="preserve"> (</w:t>
      </w:r>
      <w:r w:rsidRPr="00890582">
        <w:rPr>
          <w:rFonts w:ascii="Times New Roman" w:hAnsi="Times New Roman" w:cs="Times New Roman"/>
          <w:sz w:val="28"/>
          <w:szCs w:val="28"/>
        </w:rPr>
        <w:t>или</w:t>
      </w:r>
      <w:r w:rsidR="007C1976" w:rsidRPr="00890582">
        <w:rPr>
          <w:rFonts w:ascii="Times New Roman" w:hAnsi="Times New Roman" w:cs="Times New Roman"/>
          <w:sz w:val="28"/>
          <w:szCs w:val="28"/>
        </w:rPr>
        <w:t>)</w:t>
      </w:r>
      <w:r w:rsidRPr="00890582">
        <w:rPr>
          <w:rFonts w:ascii="Times New Roman" w:hAnsi="Times New Roman" w:cs="Times New Roman"/>
          <w:sz w:val="28"/>
          <w:szCs w:val="28"/>
        </w:rPr>
        <w:t xml:space="preserve"> сторонних организаций, направленная на достижение цели оказания Услуги ЦПП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 Перечень Услуг ЦПП определяется действующим на момент их оказания законодательством Российской Федерации.</w:t>
      </w:r>
    </w:p>
    <w:p w14:paraId="2C4D80EF" w14:textId="77777777" w:rsidR="0002201A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6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оказания услуги </w:t>
      </w:r>
      <w:r w:rsidRPr="00420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– содействие развитию малого и среднего предпринимательства в Республике Адыгея, включая, но, не ограничиваясь: </w:t>
      </w:r>
    </w:p>
    <w:p w14:paraId="34580FEA" w14:textId="77777777" w:rsidR="0002201A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повышение грамотности целевых потребителей по вопросам развития малого и среднего предпринимательства; </w:t>
      </w:r>
    </w:p>
    <w:p w14:paraId="31675B9A" w14:textId="77777777" w:rsidR="0002201A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увеличение возможностей для расширения предпринимательской деятельности; </w:t>
      </w:r>
    </w:p>
    <w:p w14:paraId="6531E362" w14:textId="77777777" w:rsidR="0002201A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повышение конкурентоспособности СМСП Республики Адыгея;</w:t>
      </w:r>
    </w:p>
    <w:p w14:paraId="7A4D4106" w14:textId="00C4717A" w:rsidR="001D4533" w:rsidRPr="001D4533" w:rsidRDefault="0002201A" w:rsidP="001D45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увеличение производимых СМСП Республики Адыгея товаров (работ, услуг), продвижение товаров (работ, услуг) в иные субъекты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3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на зарубежные рынки; </w:t>
      </w:r>
    </w:p>
    <w:p w14:paraId="316D32C2" w14:textId="2E2F878E" w:rsidR="0002201A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развитие предпринимательской деятельности, в том числе стимулирование процесса импортозамещения</w:t>
      </w:r>
      <w:r w:rsidR="001D453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702AAA" w14:textId="5FC2C691" w:rsidR="001D4533" w:rsidRPr="004D450B" w:rsidRDefault="001D4533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4533">
        <w:rPr>
          <w:rFonts w:ascii="Times New Roman" w:eastAsia="Times New Roman" w:hAnsi="Times New Roman" w:cs="Times New Roman"/>
          <w:sz w:val="28"/>
          <w:szCs w:val="28"/>
        </w:rPr>
        <w:t>содействие увеличению несырьевого экспорта и повышение конкурентоспособности местных производителей на зарубежных рынках.</w:t>
      </w:r>
    </w:p>
    <w:p w14:paraId="4540FECA" w14:textId="77777777" w:rsidR="0002201A" w:rsidRPr="008C5613" w:rsidRDefault="0002201A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56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Партнер ЦПП </w:t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хозяйствующий субъект (юридическое лицо, индивидуальный</w:t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предприниматель, самозанятый), осуществляющий профессиональную деятельность в конкретной области:</w:t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-информационно ­ консультационных услуг и (или) </w:t>
      </w:r>
      <w:proofErr w:type="gramStart"/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образовательных  услуг</w:t>
      </w:r>
      <w:proofErr w:type="gramEnd"/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14:paraId="697B5BB4" w14:textId="77777777" w:rsidR="0002201A" w:rsidRPr="008C5613" w:rsidRDefault="0002201A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выставочно</w:t>
      </w:r>
      <w:proofErr w:type="spellEnd"/>
      <w:r w:rsidRPr="008C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ярмарочных и иных услуг, имеющая в штате сотрудников, обладающими специальными знаниями, умениями, навыками и отвечающих квалификационным требованиям профессиональной деятельности данной организации, прошедшая отбор исполнителей ЦПП в целях непосредственного оказания услуг заявителям.</w:t>
      </w:r>
    </w:p>
    <w:p w14:paraId="2F0A9384" w14:textId="54DC01D1" w:rsidR="0002201A" w:rsidRDefault="0002201A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0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Субъекты МСП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C54" w:rsidRPr="00E00FC7"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- СМСП)</w:t>
      </w:r>
      <w:r w:rsidR="00430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 xml:space="preserve">- хозяйствующие субъекты (юридические лица и индивидуальные предприниматели), отнесенные в соответствии со статьей 4 </w:t>
      </w:r>
      <w:r w:rsidR="009F695B" w:rsidRPr="009F695B">
        <w:rPr>
          <w:rFonts w:ascii="Times New Roman" w:hAnsi="Times New Roman" w:cs="Times New Roman"/>
          <w:sz w:val="28"/>
          <w:szCs w:val="28"/>
        </w:rPr>
        <w:t>Федеральн</w:t>
      </w:r>
      <w:r w:rsidR="009F695B">
        <w:rPr>
          <w:rFonts w:ascii="Times New Roman" w:hAnsi="Times New Roman" w:cs="Times New Roman"/>
          <w:sz w:val="28"/>
          <w:szCs w:val="28"/>
        </w:rPr>
        <w:t>ого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695B">
        <w:rPr>
          <w:rFonts w:ascii="Times New Roman" w:hAnsi="Times New Roman" w:cs="Times New Roman"/>
          <w:sz w:val="28"/>
          <w:szCs w:val="28"/>
        </w:rPr>
        <w:t>а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от 24 июля 2007 г. </w:t>
      </w:r>
      <w:r w:rsidR="009F695B">
        <w:rPr>
          <w:rFonts w:ascii="Times New Roman" w:hAnsi="Times New Roman" w:cs="Times New Roman"/>
          <w:sz w:val="28"/>
          <w:szCs w:val="28"/>
        </w:rPr>
        <w:t>№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9F695B">
        <w:rPr>
          <w:rFonts w:ascii="Times New Roman" w:hAnsi="Times New Roman" w:cs="Times New Roman"/>
          <w:sz w:val="28"/>
          <w:szCs w:val="28"/>
        </w:rPr>
        <w:t>«</w:t>
      </w:r>
      <w:r w:rsidR="009F695B" w:rsidRPr="009F695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F695B">
        <w:rPr>
          <w:rFonts w:ascii="Times New Roman" w:hAnsi="Times New Roman" w:cs="Times New Roman"/>
          <w:sz w:val="28"/>
          <w:szCs w:val="28"/>
        </w:rPr>
        <w:t xml:space="preserve">» 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>к малым предприятиям, в том числе к микропредприятиям, и средним предприятиям, сведения о которых внесены в Единый реестр субъектов МСП, размещенный в информационно-телекоммуникационной сети «Интернет»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 xml:space="preserve">- сеть «Интернет») по адресу: </w:t>
      </w:r>
      <w:r w:rsidRPr="001D47DF">
        <w:rPr>
          <w:rFonts w:ascii="Times New Roman" w:eastAsia="Times New Roman" w:hAnsi="Times New Roman" w:cs="Times New Roman"/>
          <w:sz w:val="28"/>
          <w:szCs w:val="28"/>
        </w:rPr>
        <w:t xml:space="preserve">https://ofd.nalog.ru 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 xml:space="preserve">(далее - Единый реестр ФНС), в соответствии со статьей 4.1 </w:t>
      </w:r>
      <w:r w:rsidR="009F695B" w:rsidRPr="009F695B">
        <w:rPr>
          <w:rFonts w:ascii="Times New Roman" w:hAnsi="Times New Roman" w:cs="Times New Roman"/>
          <w:sz w:val="28"/>
          <w:szCs w:val="28"/>
        </w:rPr>
        <w:t>Федеральн</w:t>
      </w:r>
      <w:r w:rsidR="009F695B">
        <w:rPr>
          <w:rFonts w:ascii="Times New Roman" w:hAnsi="Times New Roman" w:cs="Times New Roman"/>
          <w:sz w:val="28"/>
          <w:szCs w:val="28"/>
        </w:rPr>
        <w:t>ого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695B">
        <w:rPr>
          <w:rFonts w:ascii="Times New Roman" w:hAnsi="Times New Roman" w:cs="Times New Roman"/>
          <w:sz w:val="28"/>
          <w:szCs w:val="28"/>
        </w:rPr>
        <w:t>а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от 24 июля 2007 г. </w:t>
      </w:r>
      <w:r w:rsidR="009F695B">
        <w:rPr>
          <w:rFonts w:ascii="Times New Roman" w:hAnsi="Times New Roman" w:cs="Times New Roman"/>
          <w:sz w:val="28"/>
          <w:szCs w:val="28"/>
        </w:rPr>
        <w:t>№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9F695B">
        <w:rPr>
          <w:rFonts w:ascii="Times New Roman" w:hAnsi="Times New Roman" w:cs="Times New Roman"/>
          <w:sz w:val="28"/>
          <w:szCs w:val="28"/>
        </w:rPr>
        <w:t>«</w:t>
      </w:r>
      <w:r w:rsidR="009F695B" w:rsidRPr="009F695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F695B">
        <w:rPr>
          <w:rFonts w:ascii="Times New Roman" w:hAnsi="Times New Roman" w:cs="Times New Roman"/>
          <w:sz w:val="28"/>
          <w:szCs w:val="28"/>
        </w:rPr>
        <w:t xml:space="preserve">» 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>на момент предоставления услуги Центра.</w:t>
      </w:r>
    </w:p>
    <w:p w14:paraId="5DB3AB2C" w14:textId="253DA224" w:rsidR="0068716E" w:rsidRDefault="0068716E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716E">
        <w:rPr>
          <w:rFonts w:ascii="Times New Roman" w:eastAsia="Times New Roman" w:hAnsi="Times New Roman" w:cs="Times New Roman"/>
          <w:b/>
          <w:bCs/>
          <w:sz w:val="28"/>
          <w:szCs w:val="28"/>
        </w:rPr>
        <w:t>Прескоринг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D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54F" w:rsidRPr="006A454F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6A45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56D70">
        <w:rPr>
          <w:rFonts w:ascii="Times New Roman" w:eastAsia="Times New Roman" w:hAnsi="Times New Roman" w:cs="Times New Roman"/>
          <w:sz w:val="28"/>
          <w:szCs w:val="28"/>
        </w:rPr>
        <w:t xml:space="preserve"> ЦПП</w:t>
      </w:r>
      <w:r w:rsidR="006A454F" w:rsidRPr="006A454F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предварительной оценки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направленн</w:t>
      </w:r>
      <w:r w:rsidR="006A454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A454F" w:rsidRPr="006A454F">
        <w:rPr>
          <w:rFonts w:ascii="Times New Roman" w:eastAsia="Times New Roman" w:hAnsi="Times New Roman" w:cs="Times New Roman"/>
          <w:sz w:val="28"/>
          <w:szCs w:val="28"/>
        </w:rPr>
        <w:t xml:space="preserve"> на аналитическое обеспечение принимаемых сотрудниками организаций, образующих инфраструктуру поддержки субъектов малого и среднего предпринимательства, решений о возможности предоставления или об отказе в предоставлении мер государственной поддержки, </w:t>
      </w:r>
      <w:r w:rsidR="006A454F">
        <w:rPr>
          <w:rFonts w:ascii="Times New Roman" w:eastAsia="Times New Roman" w:hAnsi="Times New Roman" w:cs="Times New Roman"/>
          <w:sz w:val="28"/>
          <w:szCs w:val="28"/>
        </w:rPr>
        <w:t>в рамках регионального проекта «Акселерация субъектов малого и среднего предпринимательства»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4B6466" w14:textId="6146D36B" w:rsidR="006A454F" w:rsidRDefault="006A454F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4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Комплексная 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две и более связанных между собой услуг, предусмотренных настоящим Стандартом, согласно заявке субъекта малого и среднего предпринимательства, предоставляемых Партнером ЦПП по результатам</w:t>
      </w:r>
      <w:r w:rsidR="00B56D70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</w:t>
      </w:r>
      <w:proofErr w:type="spellStart"/>
      <w:r w:rsidR="00B56D70">
        <w:rPr>
          <w:rFonts w:ascii="Times New Roman" w:eastAsia="Times New Roman" w:hAnsi="Times New Roman" w:cs="Times New Roman"/>
          <w:sz w:val="28"/>
          <w:szCs w:val="28"/>
        </w:rPr>
        <w:t>Прескоринга</w:t>
      </w:r>
      <w:proofErr w:type="spellEnd"/>
      <w:r w:rsidR="00B56D70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регионального проекта Акселерация субъектов малого и среднего предпринимательства».</w:t>
      </w:r>
    </w:p>
    <w:p w14:paraId="6217B02C" w14:textId="728E8BD6" w:rsidR="006A454F" w:rsidRDefault="006A454F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4F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Скоринг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</w:t>
      </w:r>
      <w:r w:rsidR="00B56D70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расширенной </w:t>
      </w:r>
      <w:r w:rsidRPr="006A454F">
        <w:rPr>
          <w:rFonts w:ascii="Times New Roman" w:eastAsia="Times New Roman" w:hAnsi="Times New Roman" w:cs="Times New Roman"/>
          <w:sz w:val="28"/>
          <w:szCs w:val="28"/>
        </w:rPr>
        <w:t>оценки количественных и качественных показателей деятельности субъекта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4F">
        <w:rPr>
          <w:rFonts w:ascii="Times New Roman" w:eastAsia="Times New Roman" w:hAnsi="Times New Roman" w:cs="Times New Roman"/>
          <w:sz w:val="28"/>
          <w:szCs w:val="28"/>
        </w:rPr>
        <w:t>на основании данных открытых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сведений, предоставленных субъектом малого и среднего предпринимательства в рамках оказания услуг комплексной услуги, включающей скоринг.</w:t>
      </w:r>
    </w:p>
    <w:p w14:paraId="61979417" w14:textId="5B4BD9B3" w:rsidR="00FA5839" w:rsidRPr="00FA5839" w:rsidRDefault="00FA5839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39">
        <w:rPr>
          <w:rFonts w:ascii="Times New Roman" w:eastAsia="Times New Roman" w:hAnsi="Times New Roman" w:cs="Times New Roman"/>
          <w:b/>
          <w:bCs/>
          <w:sz w:val="28"/>
          <w:szCs w:val="28"/>
        </w:rPr>
        <w:t>ЦП МСП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A5839">
        <w:rPr>
          <w:rFonts w:ascii="Times New Roman" w:eastAsia="Times New Roman" w:hAnsi="Times New Roman" w:cs="Times New Roman"/>
          <w:sz w:val="28"/>
          <w:szCs w:val="28"/>
        </w:rPr>
        <w:t>осударственная платформа поддержки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34C261" w14:textId="77777777" w:rsidR="006A454F" w:rsidRDefault="006A454F" w:rsidP="000220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6DBEC" w14:textId="41336B87" w:rsidR="00D70DB9" w:rsidRDefault="00D70DB9" w:rsidP="00D70DB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0D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70D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D70D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9C150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  <w:r w:rsidRPr="00D70DB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bookmarkStart w:id="3" w:name="_Hlk83388511"/>
    </w:p>
    <w:p w14:paraId="63CE44B0" w14:textId="6CB0DF93" w:rsidR="0002201A" w:rsidRDefault="0002201A" w:rsidP="00D70DB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словия оказания </w:t>
      </w:r>
      <w:r w:rsidR="00475FD9" w:rsidRPr="00E00FC7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</w:t>
      </w:r>
      <w:r w:rsidR="00475FD9"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ЦПП</w:t>
      </w:r>
    </w:p>
    <w:p w14:paraId="60588CF4" w14:textId="77777777" w:rsidR="00F743B3" w:rsidRPr="004D450B" w:rsidRDefault="00F743B3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2DFCE9" w14:textId="51AA87EF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2.1. 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Лицо, заинтересованное в получении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, может подать запрос на их получение одним из следующих способов:</w:t>
      </w:r>
    </w:p>
    <w:p w14:paraId="2E4C62D8" w14:textId="319D54FE" w:rsidR="0002201A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="007C1976" w:rsidRPr="007C1976">
        <w:rPr>
          <w:rFonts w:ascii="Times New Roman" w:eastAsia="Times New Roman" w:hAnsi="Times New Roman" w:cs="Times New Roman"/>
          <w:bCs/>
          <w:sz w:val="28"/>
          <w:szCs w:val="28"/>
        </w:rPr>
        <w:t>посредством личного визита в ЦПП;</w:t>
      </w:r>
    </w:p>
    <w:p w14:paraId="7BD270A8" w14:textId="6EE80661" w:rsidR="00E07896" w:rsidRPr="004D450B" w:rsidRDefault="00E07896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90582">
        <w:rPr>
          <w:rFonts w:ascii="Times New Roman" w:eastAsia="Times New Roman" w:hAnsi="Times New Roman" w:cs="Times New Roman"/>
          <w:bCs/>
          <w:sz w:val="28"/>
          <w:szCs w:val="28"/>
        </w:rPr>
        <w:t>при личном визите по месту нахождения Партнера ЦПП в часы работы Партнера ЦПП;</w:t>
      </w:r>
    </w:p>
    <w:p w14:paraId="4378B709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- с использованием средств телефонной связи (</w:t>
      </w:r>
      <w:r w:rsidRPr="004D450B">
        <w:rPr>
          <w:rFonts w:ascii="Times New Roman" w:hAnsi="Times New Roman" w:cs="Times New Roman"/>
          <w:sz w:val="28"/>
          <w:szCs w:val="28"/>
        </w:rPr>
        <w:t xml:space="preserve">единый номер телефона </w:t>
      </w:r>
      <w:r w:rsidRPr="004D450B">
        <w:rPr>
          <w:rFonts w:ascii="Times New Roman" w:hAnsi="Times New Roman" w:cs="Times New Roman"/>
          <w:sz w:val="28"/>
          <w:szCs w:val="28"/>
          <w:shd w:val="clear" w:color="auto" w:fill="FFFFFF"/>
        </w:rPr>
        <w:t>8-800-201-01-75)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912A173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- путем подачи заявки в </w:t>
      </w:r>
      <w:r w:rsidRPr="001A4155"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использованием информационно-телекоммуникационной сети «Интернет».</w:t>
      </w:r>
    </w:p>
    <w:p w14:paraId="2AC86FB4" w14:textId="587DF9D2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2.2. При обращении целевого потребителя (представителя потребителя) для получения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</w:t>
      </w:r>
      <w:r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720556" w14:textId="73E5CB06" w:rsidR="0002201A" w:rsidRPr="004D450B" w:rsidRDefault="0002201A" w:rsidP="000220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2.2.1. В случае если для оказания услуг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целевому потребителю требуется привлечь профильного специалиста,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по своему усмотрению направляет заявку партнеру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438FE1" w14:textId="4C9AEF96" w:rsidR="0002201A" w:rsidRDefault="0002201A" w:rsidP="000220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2.2.2. В случае необходимости личного визита целевого потребителя (представителя потребителя) по месту нахождения партнера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направляет партнеру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соответствующую заявку, приняв которую в соответствии с требованиями пункта 2.3 Стандарта партнер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согласовывает с целевым потребителем (представителем потребителя) дату и время визита, а также сообщает адрес офиса партнера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DF38A33" w14:textId="162DC540" w:rsidR="0002201A" w:rsidRPr="004D450B" w:rsidRDefault="0002201A" w:rsidP="000220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2.3. Партнер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, получивший заявку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 возможность оказания услуги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в определенные дату и время в течение 8 (восьми) рабочих часов от времени направления соответствующей заявки. В противном случае ЦПП вправе направить заявку другому партнеру </w:t>
      </w:r>
      <w:r w:rsidRPr="001927B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 При этом:</w:t>
      </w:r>
    </w:p>
    <w:p w14:paraId="230989BD" w14:textId="77777777" w:rsidR="0002201A" w:rsidRPr="004D450B" w:rsidRDefault="0002201A" w:rsidP="000220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2.3.1. Продолжительность оказания услуги ЦПП в общем случае не может превышать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) рабочих дней от даты обращения целевого потребителя (представителя потребителя) в офис партнера ЦПП за получением соответствующей услуги ЦПП.</w:t>
      </w:r>
    </w:p>
    <w:p w14:paraId="3FF5EEE1" w14:textId="5C1DC22B" w:rsidR="0002201A" w:rsidRPr="004D450B" w:rsidRDefault="0002201A" w:rsidP="000220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2.3.2. Для некоторых видов услуг </w:t>
      </w:r>
      <w:r w:rsidR="00B36AB8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9C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может быть установлена индивидуальная продолжительность их оказания. В таком случае ЦПП и партнер ЦПП указывают согласованный срок в соответствующем договоре на оказание услуг и/или протоколе согласования цены.</w:t>
      </w:r>
    </w:p>
    <w:p w14:paraId="58D9F1B2" w14:textId="77777777" w:rsidR="0002201A" w:rsidRPr="004D450B" w:rsidRDefault="0002201A" w:rsidP="0002201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 Услуги ЦПП не могут быть оказаны заявителям в случаях:</w:t>
      </w:r>
    </w:p>
    <w:p w14:paraId="3C1A3034" w14:textId="5C01A1B0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2.4.1. Обратившееся за получением Услуги </w:t>
      </w:r>
      <w:r w:rsidR="00B36AB8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B36AB8" w:rsidRPr="00192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лицо не является СМСП.</w:t>
      </w:r>
    </w:p>
    <w:p w14:paraId="53B7FC01" w14:textId="5C6931ED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2.4.2. Обратившееся за получением Услуги </w:t>
      </w:r>
      <w:r w:rsidR="00B36AB8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B36AB8" w:rsidRPr="00192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лицо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  <w:p w14:paraId="544B8648" w14:textId="29543EC9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2.4.3. Обратившийся за получением услуги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заявитель отказался от получения соответствующей 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услуги </w:t>
      </w:r>
      <w:r w:rsidRPr="001D193D">
        <w:rPr>
          <w:rFonts w:ascii="Times New Roman" w:eastAsia="Times New Roman" w:hAnsi="Times New Roman" w:cs="Times New Roman"/>
          <w:bCs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6B62C7" w14:textId="1FF97E1D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2.4.4. Имеются обстоятельства, являющиеся основанием для отказа в оказании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заявителю, перечисленные в пункте 2.5 настоящего Стандарта.</w:t>
      </w:r>
    </w:p>
    <w:p w14:paraId="62B95856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2.4.5. Неполучения (несвоевременного получения) ЦПП средств субсидии федерального бюджета и бюджета субъекта Российской Федерации на финансирование деятельности ЦПП.</w:t>
      </w:r>
    </w:p>
    <w:p w14:paraId="7B7ED8BE" w14:textId="4167D0E3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2.4.6. Отсутствия финансирования на оказание определенных видов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в текущем периоде.</w:t>
      </w:r>
    </w:p>
    <w:p w14:paraId="4C4DFABE" w14:textId="32F0B84C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2.5. Основанием для отказа заявителю в оказании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является наличие следующих обстоятельств:</w:t>
      </w:r>
    </w:p>
    <w:p w14:paraId="66991F77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не представлены документы, определенные соответствующими нормативными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в том числе настоящим Стандартом, или представлены недостоверные сведения и документы;</w:t>
      </w:r>
    </w:p>
    <w:p w14:paraId="1B590D45" w14:textId="57DB12C0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не выполнены условия оказания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5EDF44" w14:textId="0A6B331C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ранее в отношении заявителя было принято решение об оказании аналогичной услуги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(условия оказания которой совпадают, включая форму, вид и цели ее оказания) и сроки ее оказания не истекли;</w:t>
      </w:r>
    </w:p>
    <w:p w14:paraId="4CA80D51" w14:textId="4D94671A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с момента признания заявителя допустившим нарушение порядка и условий оказания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, в том числе не обеспечившим целевого использования средств поддержки, прошло менее чем три года.</w:t>
      </w:r>
    </w:p>
    <w:p w14:paraId="6613BF8E" w14:textId="4113CD4D" w:rsidR="0002201A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Оказание целевым потребителям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, оплаченных за счет средств субсидий, выделенных ЦПП в рамках одного финансового года (сметы) на организацию деятельности ЦПП, отличных от вновь запрашиваемых (услуг, отличных по форме, видам и целям), не лишает их права обращения в ЦПП для получения таких услуг </w:t>
      </w:r>
      <w:r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D95F1E" w14:textId="11AF0810" w:rsidR="00430C54" w:rsidRDefault="00430C54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51A9E" w14:textId="4DF98125" w:rsidR="00430C54" w:rsidRDefault="00430C54" w:rsidP="00E00FC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FC7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предоставления Комплексной услуги</w:t>
      </w:r>
      <w:r w:rsidR="00E00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7DC5802" w14:textId="77777777" w:rsidR="009C1500" w:rsidRPr="00E00FC7" w:rsidRDefault="009C1500" w:rsidP="00E00FC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6EABA2" w14:textId="590AF707" w:rsidR="00E00FC7" w:rsidRPr="00152E31" w:rsidRDefault="00430C54" w:rsidP="000220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8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</w:t>
      </w:r>
      <w:r w:rsidRPr="00152E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52E31">
        <w:rPr>
          <w:rFonts w:ascii="Times New Roman" w:hAnsi="Times New Roman" w:cs="Times New Roman"/>
          <w:sz w:val="28"/>
          <w:szCs w:val="28"/>
        </w:rPr>
        <w:t xml:space="preserve">В рамках настоящего раздела </w:t>
      </w:r>
      <w:r w:rsidR="00E00FC7" w:rsidRPr="00152E31">
        <w:rPr>
          <w:rFonts w:ascii="Times New Roman" w:hAnsi="Times New Roman" w:cs="Times New Roman"/>
          <w:sz w:val="28"/>
          <w:szCs w:val="28"/>
        </w:rPr>
        <w:t>Стандарта</w:t>
      </w:r>
      <w:r w:rsidRPr="00152E31">
        <w:rPr>
          <w:rFonts w:ascii="Times New Roman" w:hAnsi="Times New Roman" w:cs="Times New Roman"/>
          <w:sz w:val="28"/>
          <w:szCs w:val="28"/>
        </w:rPr>
        <w:t xml:space="preserve"> </w:t>
      </w:r>
      <w:r w:rsidR="00BF10A9">
        <w:rPr>
          <w:rFonts w:ascii="Times New Roman" w:eastAsia="Times New Roman" w:hAnsi="Times New Roman" w:cs="Times New Roman"/>
          <w:sz w:val="28"/>
          <w:szCs w:val="28"/>
        </w:rPr>
        <w:t>СМСП</w:t>
      </w:r>
      <w:r w:rsidR="00E00FC7" w:rsidRPr="00152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E31">
        <w:rPr>
          <w:rFonts w:ascii="Times New Roman" w:hAnsi="Times New Roman" w:cs="Times New Roman"/>
          <w:sz w:val="28"/>
          <w:szCs w:val="28"/>
        </w:rPr>
        <w:t xml:space="preserve">на момент подачи </w:t>
      </w:r>
      <w:r w:rsidR="00E00FC7" w:rsidRPr="00152E31">
        <w:rPr>
          <w:rFonts w:ascii="Times New Roman" w:hAnsi="Times New Roman" w:cs="Times New Roman"/>
          <w:sz w:val="28"/>
          <w:szCs w:val="28"/>
        </w:rPr>
        <w:t>з</w:t>
      </w:r>
      <w:r w:rsidRPr="00152E31">
        <w:rPr>
          <w:rFonts w:ascii="Times New Roman" w:hAnsi="Times New Roman" w:cs="Times New Roman"/>
          <w:sz w:val="28"/>
          <w:szCs w:val="28"/>
        </w:rPr>
        <w:t xml:space="preserve">аявки и получения </w:t>
      </w:r>
      <w:r w:rsidR="00E00FC7" w:rsidRPr="00152E31">
        <w:rPr>
          <w:rFonts w:ascii="Times New Roman" w:hAnsi="Times New Roman" w:cs="Times New Roman"/>
          <w:sz w:val="28"/>
          <w:szCs w:val="28"/>
        </w:rPr>
        <w:t>комплексной услуги,</w:t>
      </w:r>
      <w:r w:rsidRPr="00152E31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Требованиям</w:t>
      </w:r>
      <w:r w:rsidR="00E00FC7" w:rsidRPr="00152E31">
        <w:rPr>
          <w:rFonts w:ascii="Times New Roman" w:hAnsi="Times New Roman" w:cs="Times New Roman"/>
          <w:sz w:val="28"/>
          <w:szCs w:val="28"/>
        </w:rPr>
        <w:t>:</w:t>
      </w:r>
    </w:p>
    <w:p w14:paraId="15567EBE" w14:textId="431F4434" w:rsidR="00152E31" w:rsidRPr="00152E31" w:rsidRDefault="00152E31" w:rsidP="000220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31">
        <w:rPr>
          <w:rFonts w:ascii="Times New Roman" w:hAnsi="Times New Roman" w:cs="Times New Roman"/>
          <w:sz w:val="28"/>
          <w:szCs w:val="28"/>
        </w:rPr>
        <w:t xml:space="preserve">- </w:t>
      </w:r>
      <w:r w:rsidR="00430C54" w:rsidRPr="00152E31">
        <w:rPr>
          <w:rFonts w:ascii="Times New Roman" w:hAnsi="Times New Roman" w:cs="Times New Roman"/>
          <w:sz w:val="28"/>
          <w:szCs w:val="28"/>
        </w:rPr>
        <w:t xml:space="preserve">являться СМСП в рамках требований настоящего </w:t>
      </w:r>
      <w:r w:rsidRPr="00152E31">
        <w:rPr>
          <w:rFonts w:ascii="Times New Roman" w:hAnsi="Times New Roman" w:cs="Times New Roman"/>
          <w:sz w:val="28"/>
          <w:szCs w:val="28"/>
        </w:rPr>
        <w:t>Стандарта</w:t>
      </w:r>
      <w:r w:rsidR="00430C54" w:rsidRPr="00152E31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1EA89057" w14:textId="157D6805" w:rsidR="0002201A" w:rsidRDefault="00152E31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3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2E31">
        <w:rPr>
          <w:rFonts w:ascii="Times New Roman" w:eastAsia="Times New Roman" w:hAnsi="Times New Roman" w:cs="Times New Roman"/>
          <w:sz w:val="28"/>
          <w:szCs w:val="28"/>
        </w:rPr>
        <w:t>для предоставления комплексной услуги должны отсутствовать основания для отказа в предоставлении комплексной услуги, установленные настоящим Стандартом и законодательством Российской Федерации.</w:t>
      </w:r>
    </w:p>
    <w:p w14:paraId="070C3C1F" w14:textId="7D4A3D6B" w:rsidR="00FA5839" w:rsidRPr="007A63A6" w:rsidRDefault="00FA5839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sz w:val="28"/>
          <w:szCs w:val="28"/>
        </w:rPr>
        <w:t>- предоставление комплексных услуг осуществляется при условии, что заявитель зарегистрирован на ЦП МСП.</w:t>
      </w:r>
    </w:p>
    <w:p w14:paraId="2423275C" w14:textId="36035C34" w:rsidR="0054616C" w:rsidRPr="007A63A6" w:rsidRDefault="006E5F46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54616C" w:rsidRPr="007A63A6">
        <w:rPr>
          <w:rFonts w:ascii="Times New Roman" w:eastAsia="Times New Roman" w:hAnsi="Times New Roman" w:cs="Times New Roman"/>
          <w:sz w:val="28"/>
          <w:szCs w:val="28"/>
        </w:rPr>
        <w:t>Заявитель авторизуется на ЦП МСП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AB8239B" w14:textId="77777777" w:rsidR="006E5F46" w:rsidRPr="007A63A6" w:rsidRDefault="006E5F46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sz w:val="28"/>
          <w:szCs w:val="28"/>
        </w:rPr>
        <w:t>3.3. Заявитель направляет заполненное заявление на предоставление услуги в электронной форме с использование ЦП МСП.</w:t>
      </w:r>
    </w:p>
    <w:p w14:paraId="0573353A" w14:textId="7864CC3A" w:rsidR="006E5F46" w:rsidRPr="007A63A6" w:rsidRDefault="006E5F46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sz w:val="28"/>
          <w:szCs w:val="28"/>
        </w:rPr>
        <w:t xml:space="preserve"> Днем подачи заявления является день регистрации заявления на ЦП МСП с одновременным изменением статуса заявления в личном кабинете заявителя.</w:t>
      </w:r>
    </w:p>
    <w:p w14:paraId="4DFBD105" w14:textId="4917C4CA" w:rsidR="006E5F46" w:rsidRPr="007A63A6" w:rsidRDefault="006E5F46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sz w:val="28"/>
          <w:szCs w:val="28"/>
        </w:rPr>
        <w:t>3.4. Заявление может быть отозвано заявителем до подписания соглашения о предоставлении услуги.</w:t>
      </w:r>
    </w:p>
    <w:p w14:paraId="09602929" w14:textId="6E6CADA7" w:rsidR="006E5F46" w:rsidRPr="00152E31" w:rsidRDefault="006E5F46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A6">
        <w:rPr>
          <w:rFonts w:ascii="Times New Roman" w:eastAsia="Times New Roman" w:hAnsi="Times New Roman" w:cs="Times New Roman"/>
          <w:sz w:val="28"/>
          <w:szCs w:val="28"/>
        </w:rPr>
        <w:t>3.5. Заявитель не имеет права вносить изменения в ранее поданное заявление.</w:t>
      </w:r>
    </w:p>
    <w:p w14:paraId="4FBD1EB8" w14:textId="1D515262" w:rsidR="00152E31" w:rsidRPr="0055032B" w:rsidRDefault="00152E31" w:rsidP="00550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32B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6E5F4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5032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503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032B">
        <w:rPr>
          <w:rFonts w:ascii="Times New Roman" w:hAnsi="Times New Roman" w:cs="Times New Roman"/>
          <w:sz w:val="28"/>
          <w:szCs w:val="28"/>
        </w:rPr>
        <w:t xml:space="preserve">Комплексная услуга по настоящему Стандарту предоставляется </w:t>
      </w:r>
      <w:r w:rsidR="00BF10A9" w:rsidRPr="0055032B">
        <w:rPr>
          <w:rFonts w:ascii="Times New Roman" w:eastAsia="Times New Roman" w:hAnsi="Times New Roman" w:cs="Times New Roman"/>
          <w:sz w:val="28"/>
          <w:szCs w:val="28"/>
        </w:rPr>
        <w:t>СМСП</w:t>
      </w:r>
      <w:r w:rsidRPr="00550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32B">
        <w:rPr>
          <w:rFonts w:ascii="Times New Roman" w:hAnsi="Times New Roman" w:cs="Times New Roman"/>
          <w:sz w:val="28"/>
          <w:szCs w:val="28"/>
        </w:rPr>
        <w:t>в форме любой одной из следующих Комплексных услуг согласно направлениям расходования ЦПП.</w:t>
      </w:r>
    </w:p>
    <w:p w14:paraId="12F3D2E7" w14:textId="44C41FA6" w:rsidR="0055032B" w:rsidRDefault="0055032B" w:rsidP="00550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32B">
        <w:rPr>
          <w:rFonts w:ascii="Times New Roman" w:hAnsi="Times New Roman" w:cs="Times New Roman"/>
          <w:sz w:val="28"/>
          <w:szCs w:val="28"/>
        </w:rPr>
        <w:t>3.</w:t>
      </w:r>
      <w:r w:rsidR="006E5F46">
        <w:rPr>
          <w:rFonts w:ascii="Times New Roman" w:hAnsi="Times New Roman" w:cs="Times New Roman"/>
          <w:sz w:val="28"/>
          <w:szCs w:val="28"/>
        </w:rPr>
        <w:t>7</w:t>
      </w:r>
      <w:r w:rsidRPr="0055032B">
        <w:rPr>
          <w:rFonts w:ascii="Times New Roman" w:hAnsi="Times New Roman" w:cs="Times New Roman"/>
          <w:sz w:val="28"/>
          <w:szCs w:val="28"/>
        </w:rPr>
        <w:t>. Предоставление комплексных услуг СМСП осуществляется по результатам проведения предварительной оценки (</w:t>
      </w:r>
      <w:proofErr w:type="spellStart"/>
      <w:r w:rsidRPr="0055032B">
        <w:rPr>
          <w:rFonts w:ascii="Times New Roman" w:hAnsi="Times New Roman" w:cs="Times New Roman"/>
          <w:sz w:val="28"/>
          <w:szCs w:val="28"/>
        </w:rPr>
        <w:t>прескоринга</w:t>
      </w:r>
      <w:proofErr w:type="spellEnd"/>
      <w:r w:rsidRPr="0055032B">
        <w:rPr>
          <w:rFonts w:ascii="Times New Roman" w:hAnsi="Times New Roman" w:cs="Times New Roman"/>
          <w:sz w:val="28"/>
          <w:szCs w:val="28"/>
        </w:rPr>
        <w:t>) количественных и качественных показателей деятельности СМСП на основании данных открытых источников и направлено на аналитическое обеспечение принимаемых сотрудниками организаций, образующих инфраструктуру поддержки СМСП, решений о возможности предоставления или об отказе в предоставлении мер государственной поддержки, форм поддержки.</w:t>
      </w:r>
    </w:p>
    <w:p w14:paraId="18581488" w14:textId="77777777" w:rsidR="00152E31" w:rsidRDefault="00152E31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626B5" w14:textId="5B293052" w:rsidR="0002201A" w:rsidRPr="00152E31" w:rsidRDefault="009848A0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2201A" w:rsidRPr="00152E31">
        <w:rPr>
          <w:rFonts w:ascii="Times New Roman" w:eastAsia="Times New Roman" w:hAnsi="Times New Roman" w:cs="Times New Roman"/>
          <w:b/>
          <w:sz w:val="28"/>
          <w:szCs w:val="28"/>
        </w:rPr>
        <w:t xml:space="preserve">. Процедура оказания </w:t>
      </w:r>
      <w:r w:rsidR="00475FD9" w:rsidRPr="00E00FC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Комплексной услуги</w:t>
      </w:r>
      <w:r w:rsidR="0002201A" w:rsidRPr="00152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201A" w:rsidRPr="00152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</w:p>
    <w:p w14:paraId="39FB621A" w14:textId="77777777" w:rsidR="00F743B3" w:rsidRPr="00BE5AD8" w:rsidRDefault="00F743B3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F7C412" w14:textId="2FB7DBD7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.1. В рамках оказания услуг </w:t>
      </w:r>
      <w:r w:rsidR="0002201A"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29C9F8" w14:textId="5EEB4042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.1.1. Обеспечивает работу единого номера телефона 8-800-201-01-75,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рабочие часы ЦПП.</w:t>
      </w:r>
    </w:p>
    <w:p w14:paraId="0F360A5C" w14:textId="4AB686F7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.1.2. Обеспечивает учет лиц, обратившихся в ЦПП лично и/или по единому номеру телефона 8-800-201-01-75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том числе получивших государственную поддержку.</w:t>
      </w:r>
    </w:p>
    <w:p w14:paraId="2738280A" w14:textId="45BBBAB1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.1.3. Заключает соглашения о сотрудничестве и договоры с партнерами ЦПП, которые прошли отбор в соответствии с Порядком взаимодействия ЦПП.</w:t>
      </w:r>
    </w:p>
    <w:p w14:paraId="3064DF73" w14:textId="6D8575B3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.1.4. Оплачивает партнерам ЦПП оказанные целевым потребителям услуги ЦПП за счет средств субсидий, выделенных ЦПП в рамках одного финансового года (сметы) на организацию деятельности ЦПП.</w:t>
      </w:r>
    </w:p>
    <w:p w14:paraId="28DD141F" w14:textId="2E885588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.1.5. Размещает на сайте ЦПП следующие формы документов ЦПП, принятые соответствующим приказом директора ЦПП:</w:t>
      </w:r>
    </w:p>
    <w:p w14:paraId="4459BED4" w14:textId="77777777" w:rsidR="0002201A" w:rsidRPr="004D450B" w:rsidRDefault="0002201A" w:rsidP="000220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Соглашение-анкета Потребителя – СМСП;</w:t>
      </w:r>
    </w:p>
    <w:p w14:paraId="41FAB57D" w14:textId="77777777" w:rsidR="0002201A" w:rsidRPr="004D450B" w:rsidRDefault="0002201A" w:rsidP="000220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Журнал учета оказанных услуг;</w:t>
      </w:r>
    </w:p>
    <w:p w14:paraId="4A115A85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Стандарт.</w:t>
      </w:r>
    </w:p>
    <w:p w14:paraId="16CA7F8E" w14:textId="3B798AEB" w:rsidR="0002201A" w:rsidRPr="004D450B" w:rsidRDefault="009848A0" w:rsidP="0002201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.2. ЦПП в рамках оказания услуг </w:t>
      </w:r>
      <w:r w:rsidR="0002201A"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8C18E4" w14:textId="40D31B9C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.2.1. Определяет соответствующего партнера ЦПП, которому может быть передано оказание конкретной услуги </w:t>
      </w:r>
      <w:r w:rsidR="0002201A"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3C669" w14:textId="7DD6F906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.2.2. Определяет предельный объем денежных средств, выделяемых партнеру ЦПП для оказания услуг </w:t>
      </w:r>
      <w:r w:rsidR="0002201A"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, объем денежных средств, выделяемых партнеру на одного целевого потребителя,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</w:t>
      </w:r>
    </w:p>
    <w:p w14:paraId="73FF6D0D" w14:textId="3B1C54B7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.2.3. Контролирует качество услуг </w:t>
      </w:r>
      <w:r w:rsidR="0002201A" w:rsidRPr="001D193D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, оказанных партнером ЦПП целевому потребителю.</w:t>
      </w:r>
    </w:p>
    <w:p w14:paraId="22BDA731" w14:textId="0C74DDEC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.3. В случае обращения непосредственно в ЦПП лица, заинтересованного в получении услуг ЦПП, специалист ЦПП: </w:t>
      </w:r>
    </w:p>
    <w:p w14:paraId="60C3D179" w14:textId="12853E11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.3.1. В отношении действующих предпринимателей – в целях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https://rmsp.nalog.ru</w:t>
      </w:r>
      <w:r w:rsidR="0002201A" w:rsidRPr="0095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 итогам проверки распечатывает Выписку из реестра (выписка должна быть распечатана не ранее подписания Соглашения-анкеты потребителем и не позднее даты оказания соответствующей услуги ЦПП).</w:t>
      </w:r>
    </w:p>
    <w:p w14:paraId="53480485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Анализирует информацию на предмет наличия в отношении СМСП ограничений, предусмотренных пунктом 2.4 настоящего Стандарта.</w:t>
      </w:r>
    </w:p>
    <w:p w14:paraId="6A917761" w14:textId="5CC3FC7B" w:rsidR="00621A43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.3.2. По результатам рассмотрения Соглашения-анкеты потребителя информирует обратившееся лицо о принятом решении: </w:t>
      </w:r>
    </w:p>
    <w:p w14:paraId="61C08B27" w14:textId="66D654EA" w:rsidR="00621A43" w:rsidRDefault="00621A43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об оказании услуг ЦПП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E23BEF" w14:textId="530D0B87" w:rsidR="0002201A" w:rsidRPr="004D450B" w:rsidRDefault="00621A43" w:rsidP="0002201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об отказе в оказании услуг ЦПП (с указанием причин отказа)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E21FC97" w14:textId="247431DB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.3.3. При оказании услуги ЦПП обратившемуся целевому потребителю (представителю потребителя) непосредственно специалистом ЦПП, содействует в выполнении технической работы по заполнению Соглашения-анкеты потребителя и оказывает заявленную услугу ЦПП.</w:t>
      </w:r>
    </w:p>
    <w:p w14:paraId="58E4129B" w14:textId="33FEE675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.3.4. При оказании услуги ЦПП обратившемуся целевому потребителю (представителю потребителя) с привлечением профильных специалистов партнера ЦПП:</w:t>
      </w:r>
    </w:p>
    <w:p w14:paraId="40AAB7C6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анализирует информацию о партнерах ЦПП, с которыми заключены договоры или соглашения на оказание соответствующих услуг, на предмет:</w:t>
      </w:r>
    </w:p>
    <w:p w14:paraId="7058FD3F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вида оказываемых услуг ЦПП;</w:t>
      </w:r>
    </w:p>
    <w:p w14:paraId="20F83D52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остатка денежных средств, выделенных партнеру ЦПП на оказание соответствующих услуг ЦПП в рамках договора на оказание услуг в пределах средств субсидий, выделенных ЦПП в рамках одного финансового года (сметы) на организацию деятельности ЦПП. </w:t>
      </w:r>
    </w:p>
    <w:p w14:paraId="6E5527C3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принимает решение о привлечении на основании заключенного договора к оказанию услуг ЦПП конкретного партнера ЦПП, после чего направляет к нему (в порядке личного визита) обратившееся лицо (с учетом требований пунктов 2.2 и 2.3 Стандарта). </w:t>
      </w:r>
    </w:p>
    <w:p w14:paraId="53E34DCA" w14:textId="1460F47D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.4. В рамках получения услуги ЦПП целевой потребитель (представитель потребителя):</w:t>
      </w:r>
    </w:p>
    <w:p w14:paraId="522C123A" w14:textId="4236C8DC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.4.1. Заполняет Соглашение-анкету потребителя по принятой директором ЦПП форме, размещенной на сайте ЦПП;</w:t>
      </w:r>
    </w:p>
    <w:p w14:paraId="7FC41EB9" w14:textId="6C805687" w:rsidR="0002201A" w:rsidRPr="004D450B" w:rsidRDefault="009848A0" w:rsidP="0002201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.4.2. Предоставляет следующие данные:</w:t>
      </w:r>
    </w:p>
    <w:p w14:paraId="21DB8F60" w14:textId="644436C9" w:rsidR="0002201A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5751A">
        <w:rPr>
          <w:rFonts w:ascii="Times New Roman" w:eastAsia="Times New Roman" w:hAnsi="Times New Roman" w:cs="Times New Roman"/>
          <w:sz w:val="28"/>
          <w:szCs w:val="28"/>
        </w:rPr>
        <w:t>выписка из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един</w:t>
      </w:r>
      <w:r w:rsidR="00D5751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D5751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реестр</w:t>
      </w:r>
      <w:r w:rsidR="00D5751A">
        <w:rPr>
          <w:rFonts w:ascii="Times New Roman" w:eastAsia="Times New Roman" w:hAnsi="Times New Roman" w:cs="Times New Roman"/>
          <w:sz w:val="28"/>
          <w:szCs w:val="28"/>
        </w:rPr>
        <w:t>а СМСП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182C90" w14:textId="77777777" w:rsidR="0002201A" w:rsidRPr="004D450B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сведения о наличии печати (оттиск печати в Соглашении-анкете потребителя или информация об отсутствии печати);</w:t>
      </w:r>
    </w:p>
    <w:p w14:paraId="5D729695" w14:textId="48EABBEF" w:rsidR="0002201A" w:rsidRPr="004D450B" w:rsidRDefault="0002201A" w:rsidP="000220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доверенность или ее копию, верность которой засвидетельствована выдавшим ее лицом, в случае, когда за услугой </w:t>
      </w:r>
      <w:r w:rsidRPr="00DB5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обратился представитель потребителя, действующий на основании доверенности;</w:t>
      </w:r>
    </w:p>
    <w:p w14:paraId="1007BF27" w14:textId="7038964A" w:rsidR="0002201A" w:rsidRPr="004D450B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иные сведения, необходимые для оказания услуги </w:t>
      </w:r>
      <w:r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CF9A9" w14:textId="4A0BD2AB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.4.3. По факту оказания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целевой потребитель (представитель потребителя), получивший услугу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у партнера ЦПП, собственноручно расписывается в Журнале учета оказанных услуг, заполненном специалистом, фактически оказавшим услугу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28E9B" w14:textId="46390837" w:rsidR="0002201A" w:rsidRPr="004D450B" w:rsidRDefault="009848A0" w:rsidP="0002201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.5. В рамках оказания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партнер ЦПП:</w:t>
      </w:r>
    </w:p>
    <w:p w14:paraId="4E658B5A" w14:textId="6C6BA61C" w:rsidR="0002201A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.5.1. В отношении действующих предпринимателей – в целях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https://rmsp.nalog.ru</w:t>
      </w:r>
      <w:r w:rsidR="0002201A" w:rsidRPr="0095686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 итогам проверки распечатывает Выписку из реестра для последующей передачи в ЦПП (Выписка должна быть распечатана не ранее подписания Соглашения-анкеты потребителем и не позднее даты составления Акта об оказанных услугах).</w:t>
      </w:r>
    </w:p>
    <w:p w14:paraId="69225945" w14:textId="4F51B26E" w:rsidR="00FF7CC1" w:rsidRDefault="00FF7CC1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Запрашивает у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целево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потребител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потребителя)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14:paraId="07801F78" w14:textId="77777777" w:rsidR="00FF7CC1" w:rsidRDefault="00FF7CC1" w:rsidP="00FF7C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eastAsia="Times New Roman" w:hAnsi="Times New Roman" w:cs="Times New Roman"/>
          <w:sz w:val="28"/>
          <w:szCs w:val="28"/>
        </w:rPr>
        <w:t>а СМСП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43E269" w14:textId="77777777" w:rsidR="00FF7CC1" w:rsidRPr="004D450B" w:rsidRDefault="00FF7CC1" w:rsidP="00FF7C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сведения о наличии печати (оттиск печати в Соглашении-анкете потребителя или информация об отсутствии печати);</w:t>
      </w:r>
    </w:p>
    <w:p w14:paraId="1C51A93E" w14:textId="14FCF03D" w:rsidR="00FF7CC1" w:rsidRPr="004D450B" w:rsidRDefault="00FF7CC1" w:rsidP="00FF7CC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доверенность или ее копию, верность которой засвидетельствована выдавшим ее лицом, в случае, когда за услугой </w:t>
      </w:r>
      <w:r w:rsidRPr="00DB5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ЦПП 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обратился представитель потребителя, действующий на основании доверенности;</w:t>
      </w:r>
    </w:p>
    <w:p w14:paraId="22AAA4C7" w14:textId="469907DC" w:rsidR="00FF7CC1" w:rsidRPr="004D450B" w:rsidRDefault="00FF7CC1" w:rsidP="00FF7CC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иные сведения, необходимые для оказания услуги </w:t>
      </w:r>
      <w:r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F259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9FDAA2" w14:textId="77777777" w:rsidR="0002201A" w:rsidRPr="004D450B" w:rsidRDefault="0002201A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Анализирует информацию на предмет наличия в отношении СМСП ограничений, предусмотренных пунктом 2.4 настоящего Стандарта.</w:t>
      </w:r>
    </w:p>
    <w:p w14:paraId="142374A9" w14:textId="6B0F2086" w:rsidR="00FF7CC1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.5.2. По результатам рассмотрения заявки на оказание услуг 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 xml:space="preserve">партнер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E8AFDF2" w14:textId="2A0A9DE9" w:rsidR="007F0077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.5.2.1.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обратившееся лицо о принятом решении: </w:t>
      </w:r>
    </w:p>
    <w:p w14:paraId="5540ACE7" w14:textId="77CF697F" w:rsidR="007F0077" w:rsidRDefault="007F0077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об оказании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9348A7" w14:textId="3E5FAA64" w:rsidR="0002201A" w:rsidRPr="004D450B" w:rsidRDefault="007F0077" w:rsidP="0002201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об отказе в оказании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(с указанием причин отказа)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856F34E" w14:textId="0D824337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 Содействует в выполнении технической работы по заполнению Соглашения-анкеты потребителя.</w:t>
      </w:r>
    </w:p>
    <w:p w14:paraId="0AC0B980" w14:textId="7718A5F3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 Оказывает заявленную целевым потребителем и согласованную с Автономной некоммерческой организаци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 «Центр поддержки предпринимательства Республики Адыгея» услугу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в полном объеме и с надлежащим качеством.</w:t>
      </w:r>
    </w:p>
    <w:p w14:paraId="1E9925E4" w14:textId="222CE1AB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 По итогам оказания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передает целевому потребителю (представителю потребителя) результат оказанных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4F4CC1" w14:textId="2EDA317E" w:rsidR="0002201A" w:rsidRPr="004D450B" w:rsidRDefault="009848A0" w:rsidP="0002201A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 После оказания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: заполняет соответствующий Журнал учета оказанных услуг, после чего предоставляет его на подпись целевому потребителю (представителю потребителя);</w:t>
      </w:r>
    </w:p>
    <w:p w14:paraId="21407968" w14:textId="03A9767C" w:rsidR="0002201A" w:rsidRPr="004D450B" w:rsidRDefault="009848A0" w:rsidP="0002201A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7CC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 После оказания целевому потребителю (представителю потребителя) услуг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и проставления потребителем (представителем потребителя) подписи в Журнале учета оказанных услуг, подтверждает подлинность подписи целевого потребителя (представителя потребителя). Подлинность подписи целевого потребителя (представителя потребителя) подтверждается уполномоченным специалистом партнера ЦПП, который в Журнале учета оказанных услуг после </w:t>
      </w:r>
      <w:proofErr w:type="spellStart"/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заверительной</w:t>
      </w:r>
      <w:proofErr w:type="spellEnd"/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 надписи ставит собственноручную подпись, оттиск печати партнера ЦПП (при ее наличии).</w:t>
      </w:r>
    </w:p>
    <w:p w14:paraId="417E56D5" w14:textId="5830CBED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.6. Не предоставление перечисленных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.4.2 сведений и документов не является основанием для отказа в приеме Соглашения-анкеты потребителя. Однако, в срок не более 5 (пяти) рабочих дней с момента поступления Соглашения-анкеты потребителя без соответствующих документов, целевой потребитель (представитель потребителя) должен быть информирован о невозможности предоставления услуги </w:t>
      </w:r>
      <w:r w:rsidR="0002201A" w:rsidRPr="00DB554A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части 5 статьи 14 </w:t>
      </w:r>
      <w:r w:rsidR="009F695B" w:rsidRPr="009F695B">
        <w:rPr>
          <w:rFonts w:ascii="Times New Roman" w:hAnsi="Times New Roman" w:cs="Times New Roman"/>
          <w:sz w:val="28"/>
          <w:szCs w:val="28"/>
        </w:rPr>
        <w:t>Федеральн</w:t>
      </w:r>
      <w:r w:rsidR="009F695B">
        <w:rPr>
          <w:rFonts w:ascii="Times New Roman" w:hAnsi="Times New Roman" w:cs="Times New Roman"/>
          <w:sz w:val="28"/>
          <w:szCs w:val="28"/>
        </w:rPr>
        <w:t>ого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695B">
        <w:rPr>
          <w:rFonts w:ascii="Times New Roman" w:hAnsi="Times New Roman" w:cs="Times New Roman"/>
          <w:sz w:val="28"/>
          <w:szCs w:val="28"/>
        </w:rPr>
        <w:t>а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от 24 июля 2007 г. </w:t>
      </w:r>
      <w:r w:rsidR="009F695B">
        <w:rPr>
          <w:rFonts w:ascii="Times New Roman" w:hAnsi="Times New Roman" w:cs="Times New Roman"/>
          <w:sz w:val="28"/>
          <w:szCs w:val="28"/>
        </w:rPr>
        <w:t>№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9F695B">
        <w:rPr>
          <w:rFonts w:ascii="Times New Roman" w:hAnsi="Times New Roman" w:cs="Times New Roman"/>
          <w:sz w:val="28"/>
          <w:szCs w:val="28"/>
        </w:rPr>
        <w:t>«</w:t>
      </w:r>
      <w:r w:rsidR="009F695B" w:rsidRPr="009F695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F695B">
        <w:rPr>
          <w:rFonts w:ascii="Times New Roman" w:hAnsi="Times New Roman" w:cs="Times New Roman"/>
          <w:sz w:val="28"/>
          <w:szCs w:val="28"/>
        </w:rPr>
        <w:t>»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9BC0C5" w14:textId="77777777" w:rsidR="001F4513" w:rsidRDefault="001F4513" w:rsidP="00D575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23E9F" w14:textId="08AD7AFF" w:rsidR="00BE5AD8" w:rsidRDefault="009848A0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2201A" w:rsidRPr="004D450B">
        <w:rPr>
          <w:rFonts w:ascii="Times New Roman" w:eastAsia="Times New Roman" w:hAnsi="Times New Roman" w:cs="Times New Roman"/>
          <w:b/>
          <w:sz w:val="28"/>
          <w:szCs w:val="28"/>
        </w:rPr>
        <w:t>. Результат оказанных Услуг</w:t>
      </w:r>
      <w:r w:rsidR="000220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20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</w:p>
    <w:p w14:paraId="02544A34" w14:textId="77777777" w:rsidR="009C1500" w:rsidRDefault="009C1500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74C565" w14:textId="776C939A" w:rsidR="0002201A" w:rsidRPr="004D450B" w:rsidRDefault="00BE5AD8" w:rsidP="00BE5A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E53C3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оказанных Услуг является полученный целевым потребителем исчерпывающий объем информации в порядке, установленном </w:t>
      </w:r>
      <w:r w:rsidR="00276B4E" w:rsidRPr="00FB1F76">
        <w:rPr>
          <w:rFonts w:ascii="Times New Roman" w:hAnsi="Times New Roman" w:cs="Times New Roman"/>
          <w:sz w:val="28"/>
          <w:szCs w:val="28"/>
        </w:rPr>
        <w:t>настоящ</w:t>
      </w:r>
      <w:r w:rsidR="00276B4E">
        <w:rPr>
          <w:rFonts w:ascii="Times New Roman" w:hAnsi="Times New Roman" w:cs="Times New Roman"/>
          <w:sz w:val="28"/>
          <w:szCs w:val="28"/>
        </w:rPr>
        <w:t>им</w:t>
      </w:r>
      <w:r w:rsidR="00276B4E" w:rsidRPr="00FB1F7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276B4E">
        <w:rPr>
          <w:rFonts w:ascii="Times New Roman" w:hAnsi="Times New Roman" w:cs="Times New Roman"/>
          <w:sz w:val="28"/>
          <w:szCs w:val="28"/>
        </w:rPr>
        <w:t>ом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, выраженный в документарной форме, в зависимости от способа получения услуг </w:t>
      </w:r>
      <w:r w:rsidR="0002201A" w:rsidRPr="005B3B80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C5A19C" w14:textId="77777777" w:rsidR="0002201A" w:rsidRPr="004D450B" w:rsidRDefault="0002201A" w:rsidP="0002201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6E3AC9A" w14:textId="29C86A94" w:rsidR="00BE5AD8" w:rsidRPr="004D450B" w:rsidRDefault="009848A0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2201A"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. Контроль качества оказания Услуг</w:t>
      </w:r>
      <w:r w:rsidR="000220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2201A" w:rsidRPr="005B3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</w:p>
    <w:p w14:paraId="0AD5C96C" w14:textId="37F7C23F" w:rsidR="0002201A" w:rsidRPr="004D450B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9CEF81" w14:textId="61DB4C63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.1. Контроль качества и сроков оказания услуг осуществляется ЦПП и включает в себя выявление нарушений положений, установленных настоящим Стандартом, рассмотрение жалоб целевых потребителей (представителей потребителей), принятие решений и подготовку ответов на обращения целевых потребителей (представителей потребителей).</w:t>
      </w:r>
    </w:p>
    <w:p w14:paraId="0D9CF558" w14:textId="03EE87F0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2201A" w:rsidRPr="00DB3E93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02201A"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Основными критериями качества являются воспринимаемая ценность и выгода для целевого потребителя. При определении данных критериев учитываются следующие показатели: отсутствие жалоб и претензий от целевых потребителей (представителей потребителей), отсутствие фактов срывов установленных сроков оказания услуг, отсутствие низких оценок удовлетворенности от целевых потребителей (представителей потребителей)</w:t>
      </w:r>
      <w:r w:rsidR="0002201A"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97CDD66" w14:textId="76AF5DE4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.3. Формами контроля оказания услуг </w:t>
      </w:r>
      <w:r w:rsidR="0002201A" w:rsidRPr="005B3B80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2646873F" w14:textId="40B1EC17" w:rsidR="0002201A" w:rsidRPr="004D450B" w:rsidRDefault="0002201A" w:rsidP="0002201A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рассмотрение и анализ документов, подтверждающих оказание услуг </w:t>
      </w:r>
      <w:r w:rsidRPr="005B3B80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BF32A8" w14:textId="77777777" w:rsidR="0002201A" w:rsidRPr="004D450B" w:rsidRDefault="0002201A" w:rsidP="0002201A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контроль уровня удовлетворенности целевых потребителей (представителей потребителей) качеством предоставления услуг партнерами ЦПП, осуществляемый путем выборочного опроса целевых потребителей (представителей потребителей) с использованием средств связи;</w:t>
      </w:r>
    </w:p>
    <w:p w14:paraId="14074EC5" w14:textId="17E319A7" w:rsidR="0002201A" w:rsidRDefault="0002201A" w:rsidP="0002201A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рассмотрение ЦПП обращений целевых потребителей (представителей потребителей) на действия (бездействие) партнеров ЦПП.</w:t>
      </w:r>
    </w:p>
    <w:p w14:paraId="7765993B" w14:textId="77777777" w:rsidR="0002201A" w:rsidRPr="004D450B" w:rsidRDefault="0002201A" w:rsidP="00D5751A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5FDBBC" w14:textId="04BB0D4B" w:rsidR="00BE5AD8" w:rsidRPr="004D450B" w:rsidRDefault="009848A0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02201A"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Стоимость Услуг </w:t>
      </w:r>
      <w:r w:rsidR="0002201A" w:rsidRPr="005B3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</w:p>
    <w:p w14:paraId="0FB45915" w14:textId="11A281F2" w:rsidR="0002201A" w:rsidRPr="004D450B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A3CCB" w14:textId="16F9AF0B" w:rsidR="0002201A" w:rsidRPr="004D450B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.1. Целевые потребители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 получают услуги </w:t>
      </w:r>
      <w:r w:rsidR="0002201A" w:rsidRPr="005B3B80">
        <w:rPr>
          <w:rFonts w:ascii="Times New Roman" w:eastAsia="Times New Roman" w:hAnsi="Times New Roman" w:cs="Times New Roman"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безвозмездно. При этом следует учитывать, что у стороны, получившей доход в виде безвозмездно полученной услуги, может возникнуть обязательство по уплате налога.</w:t>
      </w:r>
    </w:p>
    <w:p w14:paraId="2D8AFA22" w14:textId="03BD06B3" w:rsidR="0002201A" w:rsidRDefault="009848A0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 xml:space="preserve">.2. Услуги </w:t>
      </w:r>
      <w:r w:rsidR="0002201A" w:rsidRPr="005B3B80">
        <w:rPr>
          <w:rFonts w:ascii="Times New Roman" w:eastAsia="Times New Roman" w:hAnsi="Times New Roman" w:cs="Times New Roman"/>
          <w:sz w:val="28"/>
          <w:szCs w:val="28"/>
        </w:rPr>
        <w:t>ЦПП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, оказываемые целевым потребителям партнерами ЦПП в рамках сотрудничества с ЦПП, оплачиваются ЦПП на условиях заключенного между партнером ЦПП и ЦПП договора в пределах средств субсидий, выделенных ЦПП в рамках одного финансового года (сметы) на организацию деятельности ЦПП.</w:t>
      </w:r>
    </w:p>
    <w:p w14:paraId="545D00E4" w14:textId="77777777" w:rsidR="00353851" w:rsidRPr="004D450B" w:rsidRDefault="00353851" w:rsidP="000220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70ACAD" w14:textId="7FF93646" w:rsidR="00BE5AD8" w:rsidRPr="004D450B" w:rsidRDefault="009848A0" w:rsidP="00BE5A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02201A"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оспаривания решений и действий (бездействия) </w:t>
      </w:r>
      <w:r w:rsidR="0002201A" w:rsidRPr="005B3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</w:p>
    <w:p w14:paraId="7CD3A1DE" w14:textId="527D8553" w:rsidR="0002201A" w:rsidRPr="004D450B" w:rsidRDefault="0002201A" w:rsidP="000220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F5B410" w14:textId="3257557E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2201A"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.1. Обратившееся за получением услуг </w:t>
      </w:r>
      <w:r w:rsidR="0002201A" w:rsidRPr="005B3B80">
        <w:rPr>
          <w:rFonts w:ascii="Times New Roman" w:eastAsia="Times New Roman" w:hAnsi="Times New Roman" w:cs="Times New Roman"/>
          <w:bCs/>
          <w:sz w:val="28"/>
          <w:szCs w:val="28"/>
        </w:rPr>
        <w:t xml:space="preserve">ЦПП </w:t>
      </w:r>
      <w:r w:rsidR="0002201A"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лицо, не получившее или получившее не в полной мере услуги </w:t>
      </w:r>
      <w:r w:rsidR="0002201A" w:rsidRPr="005B3B80">
        <w:rPr>
          <w:rFonts w:ascii="Times New Roman" w:eastAsia="Times New Roman" w:hAnsi="Times New Roman" w:cs="Times New Roman"/>
          <w:bCs/>
          <w:sz w:val="28"/>
          <w:szCs w:val="28"/>
        </w:rPr>
        <w:t>ЦПП по</w:t>
      </w:r>
      <w:r w:rsidR="0002201A"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, имеет право обжаловать действия (бездействие) специалистов ЦПП или 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партнера ЦПП</w:t>
      </w:r>
      <w:r w:rsidR="0002201A" w:rsidRPr="004D45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609B1BD" w14:textId="4493244A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2201A" w:rsidRPr="004D450B">
        <w:rPr>
          <w:rFonts w:ascii="Times New Roman" w:eastAsia="Times New Roman" w:hAnsi="Times New Roman" w:cs="Times New Roman"/>
          <w:bCs/>
          <w:sz w:val="28"/>
          <w:szCs w:val="28"/>
        </w:rPr>
        <w:t>.2. Обжалование осуществляется путем оставления жалобы в книге отзывов и предложений, которая хранится в ЦПП, либо предоставления жалобы в письменном виде на имя директора ЦПП, оформленной в свободной форме.</w:t>
      </w:r>
    </w:p>
    <w:p w14:paraId="2CF47707" w14:textId="570E8DF0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.3. Рассмотрение жалоб осуществляется директором ЦПП в срок не более 30 дней от даты поступления жалобы.</w:t>
      </w:r>
    </w:p>
    <w:p w14:paraId="39871971" w14:textId="05D9E5C8" w:rsidR="0002201A" w:rsidRPr="004D450B" w:rsidRDefault="009848A0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2201A" w:rsidRPr="004D450B">
        <w:rPr>
          <w:rFonts w:ascii="Times New Roman" w:eastAsia="Times New Roman" w:hAnsi="Times New Roman" w:cs="Times New Roman"/>
          <w:sz w:val="28"/>
          <w:szCs w:val="28"/>
        </w:rPr>
        <w:t>.4. По итогам рассмотрения жалобы принимается одно из следующих решений:</w:t>
      </w:r>
    </w:p>
    <w:p w14:paraId="0EE7CBFC" w14:textId="77777777" w:rsidR="0002201A" w:rsidRPr="004D450B" w:rsidRDefault="0002201A" w:rsidP="00022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о признании жалобы обоснованной и удовлетворении требований об устранении допущенных нарушений;</w:t>
      </w:r>
    </w:p>
    <w:p w14:paraId="2A35D3B3" w14:textId="13282A66" w:rsidR="00F743B3" w:rsidRDefault="0002201A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о признании жалобы необоснованной (с обязательным указанием причин такого вывода) и отказе от удовлетворения требований</w:t>
      </w:r>
      <w:r w:rsidRPr="008D0F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F4F51" w14:textId="77777777" w:rsidR="00D70DB9" w:rsidRDefault="00D70DB9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82564" w14:textId="47A04F83" w:rsidR="006A59FF" w:rsidRDefault="006A59FF" w:rsidP="00D714A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D70DB9" w:rsidRPr="00D70D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D70DB9" w:rsidRPr="00D70D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D70D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674CD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70DB9">
        <w:rPr>
          <w:rFonts w:ascii="Times New Roman" w:eastAsia="Times New Roman" w:hAnsi="Times New Roman" w:cs="Times New Roman"/>
          <w:b/>
          <w:bCs/>
          <w:sz w:val="28"/>
          <w:szCs w:val="28"/>
        </w:rPr>
        <w:t>ероприятия)</w:t>
      </w:r>
    </w:p>
    <w:p w14:paraId="0DE226DB" w14:textId="1C77C971" w:rsidR="006A59FF" w:rsidRPr="006A59FF" w:rsidRDefault="009848A0" w:rsidP="00AC64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A59FF" w:rsidRPr="00FB1F76">
        <w:rPr>
          <w:rFonts w:ascii="Times New Roman" w:hAnsi="Times New Roman" w:cs="Times New Roman"/>
          <w:b/>
          <w:bCs/>
          <w:sz w:val="28"/>
          <w:szCs w:val="28"/>
        </w:rPr>
        <w:t xml:space="preserve">. Виды Услуг </w:t>
      </w:r>
      <w:r w:rsidR="006A59FF" w:rsidRPr="005B3B80">
        <w:rPr>
          <w:rFonts w:ascii="Times New Roman" w:eastAsia="Times New Roman" w:hAnsi="Times New Roman" w:cs="Times New Roman"/>
          <w:b/>
          <w:bCs/>
          <w:sz w:val="28"/>
          <w:szCs w:val="28"/>
        </w:rPr>
        <w:t>ЦПП</w:t>
      </w:r>
    </w:p>
    <w:p w14:paraId="5924476D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94C37" w14:textId="3BEF23D2" w:rsidR="006A59FF" w:rsidRPr="00FB1F76" w:rsidRDefault="009848A0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 Видами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являются направления деятельности ЦПП, ориентированные на достижение цели оказания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, а именно:</w:t>
      </w:r>
    </w:p>
    <w:p w14:paraId="7E2ACF71" w14:textId="5803835B" w:rsidR="008D5FB2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организация и/или реализация для </w:t>
      </w:r>
      <w:r w:rsidR="000F086E">
        <w:rPr>
          <w:rFonts w:ascii="Times New Roman" w:hAnsi="Times New Roman" w:cs="Times New Roman"/>
          <w:sz w:val="28"/>
          <w:szCs w:val="28"/>
        </w:rPr>
        <w:t>Целевых потребителей,</w:t>
      </w:r>
      <w:r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8D5FB2">
        <w:rPr>
          <w:rFonts w:ascii="Times New Roman" w:hAnsi="Times New Roman" w:cs="Times New Roman"/>
          <w:sz w:val="28"/>
          <w:szCs w:val="28"/>
        </w:rPr>
        <w:t xml:space="preserve">очных мероприятий - </w:t>
      </w:r>
      <w:bookmarkStart w:id="4" w:name="_Hlk83808277"/>
      <w:r w:rsidRPr="00FB1F76">
        <w:rPr>
          <w:rFonts w:ascii="Times New Roman" w:hAnsi="Times New Roman" w:cs="Times New Roman"/>
          <w:sz w:val="28"/>
          <w:szCs w:val="28"/>
        </w:rPr>
        <w:t>круглых столов, конференций</w:t>
      </w:r>
      <w:r w:rsidR="008D5FB2">
        <w:rPr>
          <w:rFonts w:ascii="Times New Roman" w:hAnsi="Times New Roman" w:cs="Times New Roman"/>
          <w:sz w:val="28"/>
          <w:szCs w:val="28"/>
        </w:rPr>
        <w:t xml:space="preserve"> и</w:t>
      </w:r>
      <w:r w:rsidRPr="00FB1F76">
        <w:rPr>
          <w:rFonts w:ascii="Times New Roman" w:hAnsi="Times New Roman" w:cs="Times New Roman"/>
          <w:sz w:val="28"/>
          <w:szCs w:val="28"/>
        </w:rPr>
        <w:t xml:space="preserve"> иных публичных мероприятий</w:t>
      </w:r>
      <w:bookmarkEnd w:id="4"/>
      <w:r w:rsidRPr="00FB1F76">
        <w:rPr>
          <w:rFonts w:ascii="Times New Roman" w:hAnsi="Times New Roman" w:cs="Times New Roman"/>
          <w:sz w:val="28"/>
          <w:szCs w:val="28"/>
        </w:rPr>
        <w:t>, направленных на популяризацию предпринимательства и начала собственного дела;</w:t>
      </w:r>
      <w:r w:rsidR="008D5FB2" w:rsidRPr="008D5F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3BFE4" w14:textId="66A7ABC7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организация и/или реализация специальных программ обучения для </w:t>
      </w:r>
      <w:r w:rsidR="000F086E">
        <w:rPr>
          <w:rFonts w:ascii="Times New Roman" w:hAnsi="Times New Roman" w:cs="Times New Roman"/>
          <w:sz w:val="28"/>
          <w:szCs w:val="28"/>
        </w:rPr>
        <w:t>Целевых потребителей</w:t>
      </w:r>
      <w:r w:rsidRPr="00FB1F76">
        <w:rPr>
          <w:rFonts w:ascii="Times New Roman" w:hAnsi="Times New Roman" w:cs="Times New Roman"/>
          <w:sz w:val="28"/>
          <w:szCs w:val="28"/>
        </w:rPr>
        <w:t>, в том числе по программам, разработанным акционерным обществом «Федеральная корпорация по развитию малого и среднего предпринимательства» (далее – Корпорация МСП);</w:t>
      </w:r>
    </w:p>
    <w:p w14:paraId="67356079" w14:textId="2EE63BB2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планирование и организация участия</w:t>
      </w:r>
      <w:r w:rsidR="000F086E">
        <w:rPr>
          <w:rFonts w:ascii="Times New Roman" w:hAnsi="Times New Roman" w:cs="Times New Roman"/>
          <w:sz w:val="28"/>
          <w:szCs w:val="28"/>
        </w:rPr>
        <w:t xml:space="preserve"> Целевых потребителей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межрегиональных бизнес-миссиях;</w:t>
      </w:r>
    </w:p>
    <w:p w14:paraId="05C2E936" w14:textId="4491D977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обеспечение участия </w:t>
      </w:r>
      <w:r w:rsidR="005A671C">
        <w:rPr>
          <w:rFonts w:ascii="Times New Roman" w:hAnsi="Times New Roman" w:cs="Times New Roman"/>
          <w:sz w:val="28"/>
          <w:szCs w:val="28"/>
        </w:rPr>
        <w:t>Целевых потребителей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 xml:space="preserve">-ярмарочных и 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 xml:space="preserve"> мероприятиях на территории Российской Федерации;</w:t>
      </w:r>
    </w:p>
    <w:p w14:paraId="21797BA2" w14:textId="77777777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иные виды деятельности в рамках реализации государственных программ (подпрограмм) субъектов Российской Федерации, содержащих мероприятия, направленные на создание и развитие СМСП.</w:t>
      </w:r>
    </w:p>
    <w:p w14:paraId="3F1E43C0" w14:textId="77777777" w:rsidR="0090575C" w:rsidRDefault="0090575C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2FAE1" w14:textId="603DF040" w:rsidR="006A59FF" w:rsidRDefault="009848A0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A59FF" w:rsidRPr="00FB1F76">
        <w:rPr>
          <w:rFonts w:ascii="Times New Roman" w:hAnsi="Times New Roman" w:cs="Times New Roman"/>
          <w:b/>
          <w:sz w:val="28"/>
          <w:szCs w:val="28"/>
        </w:rPr>
        <w:t xml:space="preserve">. Общие условия оказания Услуг </w:t>
      </w:r>
      <w:r w:rsidR="006A59FF" w:rsidRPr="006A59FF">
        <w:rPr>
          <w:rFonts w:ascii="Times New Roman" w:hAnsi="Times New Roman" w:cs="Times New Roman"/>
          <w:b/>
          <w:sz w:val="28"/>
          <w:szCs w:val="28"/>
        </w:rPr>
        <w:t xml:space="preserve">ЦПП </w:t>
      </w:r>
    </w:p>
    <w:p w14:paraId="67C320C0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F6B4B" w14:textId="4336B399" w:rsidR="006A59FF" w:rsidRPr="00FB1F76" w:rsidRDefault="009848A0" w:rsidP="006A59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10</w:t>
      </w:r>
      <w:r w:rsidR="006A59FF" w:rsidRPr="006A59FF">
        <w:rPr>
          <w:rStyle w:val="FontStyle18"/>
          <w:b w:val="0"/>
          <w:bCs w:val="0"/>
          <w:sz w:val="28"/>
          <w:szCs w:val="28"/>
        </w:rPr>
        <w:t>.1.</w:t>
      </w:r>
      <w:r w:rsidR="006A59FF" w:rsidRPr="00FB1F76">
        <w:rPr>
          <w:rStyle w:val="FontStyle18"/>
          <w:sz w:val="28"/>
          <w:szCs w:val="28"/>
        </w:rPr>
        <w:t> 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Лицо, заинтересованное в получении Услуги </w:t>
      </w:r>
      <w:r w:rsidR="006A59FF" w:rsidRPr="006A59FF">
        <w:rPr>
          <w:rFonts w:ascii="Times New Roman" w:hAnsi="Times New Roman" w:cs="Times New Roman"/>
          <w:sz w:val="28"/>
          <w:szCs w:val="28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, может подать заявку на ее получение одним из следующих способов:</w:t>
      </w:r>
    </w:p>
    <w:p w14:paraId="1C54091F" w14:textId="77777777" w:rsidR="006A59FF" w:rsidRPr="006A59FF" w:rsidRDefault="006A59FF" w:rsidP="006A59FF">
      <w:pPr>
        <w:pStyle w:val="a6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6A59FF">
        <w:rPr>
          <w:rStyle w:val="FontStyle18"/>
          <w:b w:val="0"/>
          <w:bCs w:val="0"/>
          <w:sz w:val="28"/>
          <w:szCs w:val="28"/>
        </w:rPr>
        <w:t>- </w:t>
      </w:r>
      <w:bookmarkStart w:id="5" w:name="_Hlk83723740"/>
      <w:r w:rsidRPr="006A59FF">
        <w:rPr>
          <w:rStyle w:val="FontStyle18"/>
          <w:b w:val="0"/>
          <w:bCs w:val="0"/>
          <w:sz w:val="28"/>
          <w:szCs w:val="28"/>
        </w:rPr>
        <w:t>посредством личного визита в ЦПП;</w:t>
      </w:r>
      <w:bookmarkEnd w:id="5"/>
    </w:p>
    <w:p w14:paraId="5EEE9AD0" w14:textId="77777777" w:rsidR="006A59FF" w:rsidRPr="006A59FF" w:rsidRDefault="006A59FF" w:rsidP="006A59FF">
      <w:pPr>
        <w:pStyle w:val="a6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6A59FF">
        <w:rPr>
          <w:rStyle w:val="FontStyle18"/>
          <w:b w:val="0"/>
          <w:bCs w:val="0"/>
          <w:sz w:val="28"/>
          <w:szCs w:val="28"/>
        </w:rPr>
        <w:t xml:space="preserve">- с использованием средств телефонной связи, в рамках организованного ЦПП единого телефона (по номеру 8-800-201-01-75); </w:t>
      </w:r>
    </w:p>
    <w:p w14:paraId="02B61261" w14:textId="77777777" w:rsidR="006A59FF" w:rsidRPr="006A59FF" w:rsidRDefault="006A59FF" w:rsidP="006A59FF">
      <w:pPr>
        <w:pStyle w:val="a6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6A59FF">
        <w:rPr>
          <w:rStyle w:val="FontStyle18"/>
          <w:b w:val="0"/>
          <w:bCs w:val="0"/>
          <w:sz w:val="28"/>
          <w:szCs w:val="28"/>
        </w:rPr>
        <w:t>- путем подачи заявки в ЦПП с использованием информационно-телекоммуникационной сети «Интернет»;</w:t>
      </w:r>
    </w:p>
    <w:p w14:paraId="7A38C062" w14:textId="65511A91" w:rsidR="006A59FF" w:rsidRPr="00FB1F76" w:rsidRDefault="006A59FF" w:rsidP="00735E25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9FF">
        <w:rPr>
          <w:rStyle w:val="FontStyle18"/>
          <w:b w:val="0"/>
          <w:bCs w:val="0"/>
          <w:sz w:val="28"/>
          <w:szCs w:val="28"/>
        </w:rPr>
        <w:t>- </w:t>
      </w:r>
      <w:bookmarkStart w:id="6" w:name="_Hlk83723863"/>
      <w:r w:rsidRPr="006A59FF">
        <w:rPr>
          <w:rStyle w:val="FontStyle18"/>
          <w:b w:val="0"/>
          <w:bCs w:val="0"/>
          <w:sz w:val="28"/>
          <w:szCs w:val="28"/>
        </w:rPr>
        <w:t>при личном визите по месту нахождения Партнера ЦПП в часы работы Партнера ЦПП</w:t>
      </w:r>
      <w:bookmarkEnd w:id="6"/>
      <w:r w:rsidRPr="006A59FF">
        <w:rPr>
          <w:rStyle w:val="FontStyle18"/>
          <w:b w:val="0"/>
          <w:bCs w:val="0"/>
          <w:sz w:val="28"/>
          <w:szCs w:val="28"/>
        </w:rPr>
        <w:t xml:space="preserve"> или по номеру телефона, указанному в программе мероприятия или в приглашении.</w:t>
      </w:r>
      <w:bookmarkStart w:id="7" w:name="_Hlk83724562"/>
    </w:p>
    <w:p w14:paraId="2B6F1000" w14:textId="1C95FEE3" w:rsidR="006A59FF" w:rsidRPr="00FB1F76" w:rsidRDefault="009848A0" w:rsidP="00735E2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59FF" w:rsidRPr="00FB1F76">
        <w:rPr>
          <w:rFonts w:ascii="Times New Roman" w:hAnsi="Times New Roman" w:cs="Times New Roman"/>
          <w:sz w:val="28"/>
          <w:szCs w:val="28"/>
        </w:rPr>
        <w:t>.</w:t>
      </w:r>
      <w:r w:rsidR="001F4513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 </w:t>
      </w:r>
      <w:r w:rsidR="00735E25">
        <w:rPr>
          <w:rFonts w:ascii="Times New Roman" w:hAnsi="Times New Roman" w:cs="Times New Roman"/>
          <w:sz w:val="28"/>
          <w:szCs w:val="28"/>
        </w:rPr>
        <w:t>О</w:t>
      </w:r>
      <w:r w:rsidR="006A59FF" w:rsidRPr="00A0184B">
        <w:rPr>
          <w:rFonts w:ascii="Times New Roman" w:hAnsi="Times New Roman" w:cs="Times New Roman"/>
          <w:sz w:val="28"/>
          <w:szCs w:val="28"/>
        </w:rPr>
        <w:t xml:space="preserve">рганизацией и/или реализацией мероприятия занимается Партнер ЦПП, уполномоченный сотрудник Партнера ЦПП принимает </w:t>
      </w:r>
      <w:r w:rsidR="009500BC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</w:t>
      </w:r>
      <w:r w:rsidR="00950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6A59FF" w:rsidRPr="00A0184B">
        <w:rPr>
          <w:rFonts w:ascii="Times New Roman" w:hAnsi="Times New Roman" w:cs="Times New Roman"/>
          <w:sz w:val="28"/>
          <w:szCs w:val="28"/>
        </w:rPr>
        <w:t xml:space="preserve">-анкету Потребителя </w:t>
      </w:r>
      <w:r w:rsidR="006A59FF" w:rsidRPr="00A01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приложенными к ней документами, установленными пунктом </w:t>
      </w:r>
      <w:r w:rsidR="001F4513" w:rsidRPr="00301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301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6A59FF" w:rsidRPr="00301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.5.2 </w:t>
      </w:r>
      <w:r w:rsidR="006A59FF" w:rsidRPr="00A01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Стандарта </w:t>
      </w:r>
      <w:r w:rsidR="006A59FF" w:rsidRPr="00A0184B">
        <w:rPr>
          <w:rFonts w:ascii="Times New Roman" w:hAnsi="Times New Roman" w:cs="Times New Roman"/>
          <w:sz w:val="28"/>
          <w:szCs w:val="28"/>
        </w:rPr>
        <w:t>и проводит информирование о предстоящем мероприятии и порядке участия в нем Потребителя (Представителя Потребителя).</w:t>
      </w:r>
    </w:p>
    <w:bookmarkEnd w:id="7"/>
    <w:p w14:paraId="5EC5960E" w14:textId="2494C116" w:rsidR="006A59FF" w:rsidRPr="00FB1F76" w:rsidRDefault="009848A0" w:rsidP="00F25900">
      <w:pPr>
        <w:pStyle w:val="a6"/>
        <w:ind w:firstLine="720"/>
        <w:contextualSpacing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10.</w:t>
      </w:r>
      <w:r w:rsidR="001F4513">
        <w:rPr>
          <w:rStyle w:val="FontStyle19"/>
          <w:sz w:val="28"/>
          <w:szCs w:val="28"/>
        </w:rPr>
        <w:t>3</w:t>
      </w:r>
      <w:r w:rsidR="006A59FF" w:rsidRPr="00FB1F76">
        <w:rPr>
          <w:rStyle w:val="FontStyle19"/>
          <w:sz w:val="28"/>
          <w:szCs w:val="28"/>
        </w:rPr>
        <w:t>. Услуги ЦПП</w:t>
      </w:r>
      <w:r w:rsidR="00A0184B">
        <w:rPr>
          <w:rStyle w:val="FontStyle19"/>
          <w:sz w:val="28"/>
          <w:szCs w:val="28"/>
        </w:rPr>
        <w:t xml:space="preserve"> </w:t>
      </w:r>
      <w:r w:rsidR="006A59FF" w:rsidRPr="00FB1F76">
        <w:rPr>
          <w:rStyle w:val="FontStyle19"/>
          <w:sz w:val="28"/>
          <w:szCs w:val="28"/>
        </w:rPr>
        <w:t>не могут быть оказаны Потребителю в случаях:</w:t>
      </w:r>
    </w:p>
    <w:p w14:paraId="5D1A90EB" w14:textId="79C02DEC" w:rsidR="006A59FF" w:rsidRPr="00FB1F76" w:rsidRDefault="006A59FF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- обратившееся за получением Услуги </w:t>
      </w:r>
      <w:r w:rsidRPr="006A59FF">
        <w:rPr>
          <w:rStyle w:val="FontStyle19"/>
          <w:sz w:val="28"/>
          <w:szCs w:val="28"/>
        </w:rPr>
        <w:t xml:space="preserve">ЦПП </w:t>
      </w:r>
      <w:r w:rsidRPr="00FB1F76">
        <w:rPr>
          <w:rStyle w:val="FontStyle19"/>
          <w:sz w:val="28"/>
          <w:szCs w:val="28"/>
        </w:rPr>
        <w:t xml:space="preserve">лицо не является СМСП (за исключением обращения </w:t>
      </w:r>
      <w:r w:rsidRPr="00FB1F76">
        <w:rPr>
          <w:rFonts w:ascii="Times New Roman" w:hAnsi="Times New Roman" w:cs="Times New Roman"/>
          <w:sz w:val="28"/>
          <w:szCs w:val="28"/>
        </w:rPr>
        <w:t xml:space="preserve">физических лиц по </w:t>
      </w:r>
      <w:r w:rsidRPr="00FB1F76">
        <w:rPr>
          <w:rStyle w:val="FontStyle19"/>
          <w:sz w:val="28"/>
          <w:szCs w:val="28"/>
        </w:rPr>
        <w:t>вопросам начала осуществления предпринимательской деятельности на территории 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>)</w:t>
      </w:r>
      <w:r w:rsidRPr="00FB1F76">
        <w:rPr>
          <w:rStyle w:val="FontStyle19"/>
          <w:sz w:val="28"/>
          <w:szCs w:val="28"/>
        </w:rPr>
        <w:t>;</w:t>
      </w:r>
    </w:p>
    <w:p w14:paraId="5F366E8C" w14:textId="5CAEBB22" w:rsidR="006A59FF" w:rsidRPr="00FB1F76" w:rsidRDefault="006A59FF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- обратившееся за получением Услуги </w:t>
      </w:r>
      <w:r w:rsidRPr="006A59FF">
        <w:rPr>
          <w:rStyle w:val="FontStyle19"/>
          <w:sz w:val="28"/>
          <w:szCs w:val="28"/>
        </w:rPr>
        <w:t xml:space="preserve">ЦПП </w:t>
      </w:r>
      <w:r w:rsidRPr="00FB1F76">
        <w:rPr>
          <w:rStyle w:val="FontStyle19"/>
          <w:sz w:val="28"/>
          <w:szCs w:val="28"/>
        </w:rPr>
        <w:t>лицо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14:paraId="463BCF45" w14:textId="2D26313E" w:rsidR="006A59FF" w:rsidRPr="00FB1F76" w:rsidRDefault="006A59FF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- обратившийся за получением Услуги </w:t>
      </w:r>
      <w:r w:rsidRPr="006A59FF">
        <w:rPr>
          <w:rStyle w:val="FontStyle19"/>
          <w:sz w:val="28"/>
          <w:szCs w:val="28"/>
        </w:rPr>
        <w:t xml:space="preserve">ЦПП </w:t>
      </w:r>
      <w:r w:rsidRPr="00FB1F76">
        <w:rPr>
          <w:rStyle w:val="FontStyle19"/>
          <w:sz w:val="28"/>
          <w:szCs w:val="28"/>
        </w:rPr>
        <w:t xml:space="preserve">Потребитель отказался от получения соответствующей </w:t>
      </w:r>
      <w:r w:rsidRPr="006A59FF">
        <w:rPr>
          <w:rStyle w:val="FontStyle18"/>
          <w:b w:val="0"/>
          <w:bCs w:val="0"/>
          <w:sz w:val="28"/>
          <w:szCs w:val="28"/>
        </w:rPr>
        <w:t>Услуги</w:t>
      </w:r>
      <w:r w:rsidRPr="006A59FF">
        <w:rPr>
          <w:rStyle w:val="FontStyle19"/>
          <w:b/>
          <w:bCs/>
          <w:sz w:val="28"/>
          <w:szCs w:val="28"/>
        </w:rPr>
        <w:t>;</w:t>
      </w:r>
    </w:p>
    <w:p w14:paraId="7F8B5ECF" w14:textId="1E91181B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имеются обстоятельства, являющиеся основанием для отказа в оказании Услуг ЦПП Потребителю, перечисленные в пункте </w:t>
      </w:r>
      <w:r w:rsidR="00D714A4">
        <w:rPr>
          <w:rFonts w:ascii="Times New Roman" w:hAnsi="Times New Roman" w:cs="Times New Roman"/>
          <w:sz w:val="28"/>
          <w:szCs w:val="28"/>
        </w:rPr>
        <w:t>2.5</w:t>
      </w:r>
      <w:r w:rsidRPr="00FB1F76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14:paraId="20C115C0" w14:textId="77777777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неполучения (несвоевременного получения) ЦПП средств субсидии федерального бюджета и бюджета субъекта Российской Федерации на финансирование деятельности ЦПП;</w:t>
      </w:r>
    </w:p>
    <w:p w14:paraId="2A6C259E" w14:textId="77777777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отсутствия финансирования на оказание определенных видов услуг в текущем периоде.</w:t>
      </w:r>
    </w:p>
    <w:p w14:paraId="11EBE116" w14:textId="621B1C3B" w:rsidR="006A59FF" w:rsidRPr="00FB1F76" w:rsidRDefault="00AE53C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59FF" w:rsidRPr="00FB1F76">
        <w:rPr>
          <w:rFonts w:ascii="Times New Roman" w:hAnsi="Times New Roman" w:cs="Times New Roman"/>
          <w:sz w:val="28"/>
          <w:szCs w:val="28"/>
        </w:rPr>
        <w:t>.</w:t>
      </w:r>
      <w:r w:rsidR="001F4513">
        <w:rPr>
          <w:rFonts w:ascii="Times New Roman" w:hAnsi="Times New Roman" w:cs="Times New Roman"/>
          <w:sz w:val="28"/>
          <w:szCs w:val="28"/>
        </w:rPr>
        <w:t>4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 Основанием для отказа Потребителю в оказании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>является наличие</w:t>
      </w:r>
      <w:r w:rsidR="006A59FF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обстоятельств перечисленных в части 5 статьи 14 </w:t>
      </w:r>
      <w:r w:rsidR="009F695B" w:rsidRPr="009F695B">
        <w:rPr>
          <w:rFonts w:ascii="Times New Roman" w:hAnsi="Times New Roman" w:cs="Times New Roman"/>
          <w:sz w:val="28"/>
          <w:szCs w:val="28"/>
        </w:rPr>
        <w:t>Федеральн</w:t>
      </w:r>
      <w:r w:rsidR="009F695B">
        <w:rPr>
          <w:rFonts w:ascii="Times New Roman" w:hAnsi="Times New Roman" w:cs="Times New Roman"/>
          <w:sz w:val="28"/>
          <w:szCs w:val="28"/>
        </w:rPr>
        <w:t>ого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695B">
        <w:rPr>
          <w:rFonts w:ascii="Times New Roman" w:hAnsi="Times New Roman" w:cs="Times New Roman"/>
          <w:sz w:val="28"/>
          <w:szCs w:val="28"/>
        </w:rPr>
        <w:t>а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от 24 июля 2007 г. </w:t>
      </w:r>
      <w:r w:rsidR="009F695B">
        <w:rPr>
          <w:rFonts w:ascii="Times New Roman" w:hAnsi="Times New Roman" w:cs="Times New Roman"/>
          <w:sz w:val="28"/>
          <w:szCs w:val="28"/>
        </w:rPr>
        <w:t>№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9F695B">
        <w:rPr>
          <w:rFonts w:ascii="Times New Roman" w:hAnsi="Times New Roman" w:cs="Times New Roman"/>
          <w:sz w:val="28"/>
          <w:szCs w:val="28"/>
        </w:rPr>
        <w:t>«</w:t>
      </w:r>
      <w:r w:rsidR="009F695B" w:rsidRPr="009F695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F695B">
        <w:rPr>
          <w:rFonts w:ascii="Times New Roman" w:hAnsi="Times New Roman" w:cs="Times New Roman"/>
          <w:sz w:val="28"/>
          <w:szCs w:val="28"/>
        </w:rPr>
        <w:t>»</w:t>
      </w:r>
      <w:r w:rsidR="006A59FF" w:rsidRPr="00FB1F76">
        <w:rPr>
          <w:rFonts w:ascii="Times New Roman" w:hAnsi="Times New Roman" w:cs="Times New Roman"/>
          <w:sz w:val="28"/>
          <w:szCs w:val="28"/>
        </w:rPr>
        <w:t>:</w:t>
      </w:r>
    </w:p>
    <w:p w14:paraId="2126D5CC" w14:textId="77777777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не представлены документы, определенные соответствующими нормативными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в том числе настоящим Стандартом, или представлены недостоверные сведения и документы;</w:t>
      </w:r>
    </w:p>
    <w:p w14:paraId="69E4AD8D" w14:textId="6B1842F6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не выполнены условия оказания Услуг </w:t>
      </w:r>
      <w:r w:rsidRPr="006A59FF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>;</w:t>
      </w:r>
    </w:p>
    <w:p w14:paraId="04E2EE24" w14:textId="1CCDC849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ранее в отношении заявителя было принято решение об оказании аналогичной Услуги </w:t>
      </w:r>
      <w:r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Pr="00FB1F76">
        <w:rPr>
          <w:rFonts w:ascii="Times New Roman" w:hAnsi="Times New Roman" w:cs="Times New Roman"/>
          <w:sz w:val="28"/>
          <w:szCs w:val="28"/>
        </w:rPr>
        <w:t>(условия оказания которой совпадают, включая форму, вид и цели ее оказания) и сроки ее оказания не истекли;</w:t>
      </w:r>
    </w:p>
    <w:p w14:paraId="10D68E7B" w14:textId="1D89682C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с момента признания СМСП допустившим нарушение порядка и условий оказания Услуг </w:t>
      </w:r>
      <w:r w:rsidRPr="006A59FF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>, в том числе не обеспечившим целевого использования средств поддержки, прошло менее чем три года.</w:t>
      </w:r>
    </w:p>
    <w:p w14:paraId="1224CF64" w14:textId="096901FB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Оказание СМСП Услуг </w:t>
      </w:r>
      <w:r w:rsidRPr="006A59FF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, оплаченных за счет средств субсидий, выделенных ЦПП в рамках одного финансового года (сметы) на организацию деятельности ЦПП, отличных от вновь запрашиваемых (услуг, отличных по форме, видам и целям), не лишает СМСП права обращения в ЦПП для получения таких Услуг </w:t>
      </w:r>
      <w:r w:rsidRPr="006A59FF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>.</w:t>
      </w:r>
    </w:p>
    <w:p w14:paraId="0D56F766" w14:textId="77777777" w:rsidR="006A59FF" w:rsidRPr="00FB1F76" w:rsidRDefault="006A59FF" w:rsidP="006A59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7AA42B" w14:textId="6A2DE7D3" w:rsidR="006A59FF" w:rsidRDefault="001F4513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b/>
          <w:sz w:val="28"/>
          <w:szCs w:val="28"/>
        </w:rPr>
        <w:t>. Дата, время и место проведения мероприятий</w:t>
      </w:r>
    </w:p>
    <w:p w14:paraId="10E0B0CD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8FB43" w14:textId="63EEC50F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 Дата, время и место проведения мероприятий определяются по решению ЦПП или по согласованию между ЦПП и лицами, которые осуществляют организацию (содействие в организации) и/или реализацию мероприятий в рамках сотрудничества с ЦПП и доводится до сведения заинтересованных лиц не менее чем за </w:t>
      </w:r>
      <w:r w:rsidR="00735E25">
        <w:rPr>
          <w:rFonts w:ascii="Times New Roman" w:hAnsi="Times New Roman" w:cs="Times New Roman"/>
          <w:sz w:val="28"/>
          <w:szCs w:val="28"/>
        </w:rPr>
        <w:t>3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(</w:t>
      </w:r>
      <w:r w:rsidR="00735E25">
        <w:rPr>
          <w:rFonts w:ascii="Times New Roman" w:hAnsi="Times New Roman" w:cs="Times New Roman"/>
          <w:sz w:val="28"/>
          <w:szCs w:val="28"/>
        </w:rPr>
        <w:t>три</w:t>
      </w:r>
      <w:r w:rsidR="006A59FF" w:rsidRPr="00FB1F76">
        <w:rPr>
          <w:rFonts w:ascii="Times New Roman" w:hAnsi="Times New Roman" w:cs="Times New Roman"/>
          <w:sz w:val="28"/>
          <w:szCs w:val="28"/>
        </w:rPr>
        <w:t>) календарных дн</w:t>
      </w:r>
      <w:r w:rsidR="00735E25">
        <w:rPr>
          <w:rFonts w:ascii="Times New Roman" w:hAnsi="Times New Roman" w:cs="Times New Roman"/>
          <w:sz w:val="28"/>
          <w:szCs w:val="28"/>
        </w:rPr>
        <w:t>я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до начала мероприятия.</w:t>
      </w:r>
    </w:p>
    <w:p w14:paraId="2ECBF3B6" w14:textId="69A902B8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>.2. Место проведения и продолжительность мероприятий определяется видом мероприятия, объемом информационного материала и иными существенными условиями реализации соответствующего мероприятия, в том числе:</w:t>
      </w:r>
    </w:p>
    <w:p w14:paraId="615153B3" w14:textId="383ADD80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>.2.1. Круглые столы, конференции</w:t>
      </w:r>
      <w:r w:rsidR="00E90654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>и иные публичные мероприятия, направленные на популяризацию предпринимательства и начала собственного дела, реализация которых осуществляется:</w:t>
      </w:r>
    </w:p>
    <w:p w14:paraId="0804D7EB" w14:textId="77777777" w:rsidR="006A59FF" w:rsidRPr="00FB1F76" w:rsidRDefault="006A59FF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на территории города Майкоп – в помещениях ЦПП продолжительностью не менее 2 (двух) часов),</w:t>
      </w:r>
    </w:p>
    <w:p w14:paraId="3CDBF656" w14:textId="32D121E0" w:rsidR="006A59FF" w:rsidRDefault="006A59FF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на территории муниципальных образований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 xml:space="preserve"> – в помещениях Партнеров ЦПП соответствующих муниципальных образований продолжительностью не менее 2 (двух) часов);</w:t>
      </w:r>
    </w:p>
    <w:p w14:paraId="1C0D4FDD" w14:textId="72E60B17" w:rsidR="00735E25" w:rsidRPr="00F21C72" w:rsidRDefault="00735E25" w:rsidP="00F21C7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режиме онлайн на специальных интернет платформах</w:t>
      </w:r>
      <w:r w:rsidR="00F21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(пример: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21C72">
        <w:rPr>
          <w:rFonts w:ascii="Times New Roman" w:hAnsi="Times New Roman" w:cs="Times New Roman"/>
          <w:sz w:val="28"/>
          <w:szCs w:val="28"/>
          <w:lang w:val="en-US"/>
        </w:rPr>
        <w:t>oom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735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др.)</w:t>
      </w:r>
      <w:r w:rsidR="00F21C72" w:rsidRPr="00F21C72">
        <w:rPr>
          <w:rFonts w:ascii="Times New Roman" w:hAnsi="Times New Roman" w:cs="Times New Roman"/>
          <w:sz w:val="28"/>
          <w:szCs w:val="28"/>
        </w:rPr>
        <w:t xml:space="preserve"> </w:t>
      </w:r>
      <w:r w:rsidR="00F21C72" w:rsidRPr="00FB1F76">
        <w:rPr>
          <w:rFonts w:ascii="Times New Roman" w:hAnsi="Times New Roman" w:cs="Times New Roman"/>
          <w:sz w:val="28"/>
          <w:szCs w:val="28"/>
        </w:rPr>
        <w:t xml:space="preserve">продолжительностью не менее </w:t>
      </w:r>
      <w:r w:rsidR="00F21C72" w:rsidRPr="00F21C72">
        <w:rPr>
          <w:rFonts w:ascii="Times New Roman" w:hAnsi="Times New Roman" w:cs="Times New Roman"/>
          <w:sz w:val="28"/>
          <w:szCs w:val="28"/>
        </w:rPr>
        <w:t>1</w:t>
      </w:r>
      <w:r w:rsidR="00F21C72">
        <w:rPr>
          <w:rFonts w:ascii="Times New Roman" w:hAnsi="Times New Roman" w:cs="Times New Roman"/>
          <w:sz w:val="28"/>
          <w:szCs w:val="28"/>
        </w:rPr>
        <w:t>,5</w:t>
      </w:r>
      <w:r w:rsidR="00F21C72" w:rsidRPr="00FB1F76">
        <w:rPr>
          <w:rFonts w:ascii="Times New Roman" w:hAnsi="Times New Roman" w:cs="Times New Roman"/>
          <w:sz w:val="28"/>
          <w:szCs w:val="28"/>
        </w:rPr>
        <w:t xml:space="preserve"> (</w:t>
      </w:r>
      <w:r w:rsidR="00F21C72">
        <w:rPr>
          <w:rFonts w:ascii="Times New Roman" w:hAnsi="Times New Roman" w:cs="Times New Roman"/>
          <w:sz w:val="28"/>
          <w:szCs w:val="28"/>
        </w:rPr>
        <w:t>полутора</w:t>
      </w:r>
      <w:r w:rsidR="00F21C72" w:rsidRPr="00FB1F76">
        <w:rPr>
          <w:rFonts w:ascii="Times New Roman" w:hAnsi="Times New Roman" w:cs="Times New Roman"/>
          <w:sz w:val="28"/>
          <w:szCs w:val="28"/>
        </w:rPr>
        <w:t>) часов),</w:t>
      </w:r>
    </w:p>
    <w:p w14:paraId="7E0C7758" w14:textId="319E72B3" w:rsidR="008C5613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.2.2. Специальные программы обучения для </w:t>
      </w:r>
      <w:r w:rsidR="00735E25">
        <w:rPr>
          <w:rFonts w:ascii="Times New Roman" w:hAnsi="Times New Roman" w:cs="Times New Roman"/>
          <w:sz w:val="28"/>
          <w:szCs w:val="28"/>
        </w:rPr>
        <w:t>Целевых потребителей</w:t>
      </w:r>
      <w:r w:rsidR="006A59FF" w:rsidRPr="00FB1F76">
        <w:rPr>
          <w:rFonts w:ascii="Times New Roman" w:hAnsi="Times New Roman" w:cs="Times New Roman"/>
          <w:sz w:val="28"/>
          <w:szCs w:val="28"/>
        </w:rPr>
        <w:t>, в том числе программы, разработанные Корпорацией МСП, реализация которых осуществляется:</w:t>
      </w:r>
      <w:r w:rsidR="008C5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DB9E2" w14:textId="292B5299" w:rsidR="006A59FF" w:rsidRPr="00FB1F76" w:rsidRDefault="006A59FF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на территории города Майкоп – в помещениях ЦПП или образовательных организаций, являющихся организатором мероприятия, продолжительность определяется в соответствии с образовательной программой,</w:t>
      </w:r>
    </w:p>
    <w:p w14:paraId="3E3106DE" w14:textId="77777777" w:rsidR="006A59FF" w:rsidRPr="00FB1F76" w:rsidRDefault="006A59FF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на территории муниципальных образований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 xml:space="preserve"> – в помещениях Партнеров ЦПП соответствующих муниципальных образований или образовательных организаций, являющихся организатором мероприятия, продолжительность определяется в соответствии с образовательной программой;</w:t>
      </w:r>
    </w:p>
    <w:p w14:paraId="79E13E8C" w14:textId="553907CA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>.2.3. Межрегиональные бизнес-миссии – на территории субъектов Российской Федерации (кроме Республики Адыгея) в соответствии с соглашением об участии СМСП в бизнес-миссии;</w:t>
      </w:r>
    </w:p>
    <w:p w14:paraId="51298123" w14:textId="218F6D3D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>.2.4. </w:t>
      </w:r>
      <w:proofErr w:type="spellStart"/>
      <w:r w:rsidR="006A59FF" w:rsidRPr="00FB1F7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6A59FF" w:rsidRPr="00FB1F76">
        <w:rPr>
          <w:rFonts w:ascii="Times New Roman" w:hAnsi="Times New Roman" w:cs="Times New Roman"/>
          <w:sz w:val="28"/>
          <w:szCs w:val="28"/>
        </w:rPr>
        <w:t xml:space="preserve">-ярмарочные и </w:t>
      </w:r>
      <w:proofErr w:type="spellStart"/>
      <w:r w:rsidR="006A59FF" w:rsidRPr="00FB1F76">
        <w:rPr>
          <w:rFonts w:ascii="Times New Roman" w:hAnsi="Times New Roman" w:cs="Times New Roman"/>
          <w:sz w:val="28"/>
          <w:szCs w:val="28"/>
        </w:rPr>
        <w:t>конгрессные</w:t>
      </w:r>
      <w:proofErr w:type="spellEnd"/>
      <w:r w:rsidR="006A59FF" w:rsidRPr="00FB1F76">
        <w:rPr>
          <w:rFonts w:ascii="Times New Roman" w:hAnsi="Times New Roman" w:cs="Times New Roman"/>
          <w:sz w:val="28"/>
          <w:szCs w:val="28"/>
        </w:rPr>
        <w:t xml:space="preserve"> мероприятия на территории субъектов Российской Федерации в соответствии с соглашением об участии СМСП в </w:t>
      </w:r>
      <w:proofErr w:type="spellStart"/>
      <w:r w:rsidR="006A59FF" w:rsidRPr="00FB1F7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6A59FF" w:rsidRPr="00FB1F76">
        <w:rPr>
          <w:rFonts w:ascii="Times New Roman" w:hAnsi="Times New Roman" w:cs="Times New Roman"/>
          <w:sz w:val="28"/>
          <w:szCs w:val="28"/>
        </w:rPr>
        <w:t>-ярмарочном мероприятии;</w:t>
      </w:r>
    </w:p>
    <w:p w14:paraId="404BF45B" w14:textId="410B23C4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>.2.5. Для некоторых мероприятий могут быть установлены индивидуальные место и продолжительность их реализации, что должно быть зафиксировано в соответствующем документе (соглашении, договоре, программе мероприятия и т.п.).</w:t>
      </w:r>
    </w:p>
    <w:p w14:paraId="3CEA1C54" w14:textId="2400B839" w:rsidR="006A59FF" w:rsidRPr="00FB1F76" w:rsidRDefault="001F4513" w:rsidP="006A59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="006A59FF" w:rsidRPr="00FB1F76">
        <w:rPr>
          <w:rFonts w:ascii="Times New Roman" w:hAnsi="Times New Roman" w:cs="Times New Roman"/>
          <w:sz w:val="28"/>
          <w:szCs w:val="28"/>
        </w:rPr>
        <w:t>.3. Площадки для реализации мероприятий должны соответствовать их целевому назначению, быть оборудованы необходимыми мебелью, техникой, оборудованием и инструментами и соответствовать требованиям безопасности, установленным законодательством Российской Федерации.</w:t>
      </w:r>
    </w:p>
    <w:p w14:paraId="7C4D911D" w14:textId="77777777" w:rsidR="006A59FF" w:rsidRPr="00FB1F76" w:rsidRDefault="006A59FF" w:rsidP="006A59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4F421" w14:textId="31A669DD" w:rsidR="006A59FF" w:rsidRDefault="001F4513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b/>
          <w:sz w:val="28"/>
          <w:szCs w:val="28"/>
        </w:rPr>
        <w:t xml:space="preserve">. Процедура оказания Услуг </w:t>
      </w:r>
      <w:r w:rsidR="006A59FF" w:rsidRPr="006A59FF">
        <w:rPr>
          <w:rFonts w:ascii="Times New Roman" w:hAnsi="Times New Roman" w:cs="Times New Roman"/>
          <w:b/>
          <w:sz w:val="28"/>
          <w:szCs w:val="28"/>
        </w:rPr>
        <w:t xml:space="preserve">ЦПП </w:t>
      </w:r>
    </w:p>
    <w:p w14:paraId="60F66B22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673BA" w14:textId="7835CF29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.1. В рамках осуществления деятельности по организации и/или реализации мероприятий ЦПП:</w:t>
      </w:r>
    </w:p>
    <w:p w14:paraId="1A2262F7" w14:textId="3A7E3F16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.1.1. Обеспечивает работу единого номера телефона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8-800-201-01-75, в рабочие часы ЦПП.</w:t>
      </w:r>
    </w:p>
    <w:p w14:paraId="343B60A4" w14:textId="76CED4B2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.1.2. Обеспечивает учет лиц, обратившихся в ЦПП лично и/или по единому номеру телефона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8-800-201-01-75, в том числе получивших государственную поддержку.</w:t>
      </w:r>
    </w:p>
    <w:p w14:paraId="64F75548" w14:textId="02F3E73B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.1.3. Заключает соглашения о сотрудничестве и/или договоры с лицами, организующими и/или реализующими соответствующие мероприятия.</w:t>
      </w:r>
    </w:p>
    <w:p w14:paraId="7F8FA5F6" w14:textId="5F0ECE63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.1.4. Оплачивает лицам, которые осуществляют организацию (содействие в организации) и/или реализацию мероприятий в рамках сотрудничества с ЦПП, оказанные Потребителям Услуги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>за счет средств субсидий, выделенных ЦПП в рамках одного финансового года (сметы) на организацию деятельности ЦПП.</w:t>
      </w:r>
    </w:p>
    <w:p w14:paraId="44DEC368" w14:textId="5753AEAE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.1.5. Размещает на сайте </w:t>
      </w:r>
      <w:r w:rsidR="006A59FF" w:rsidRPr="00FB1F76">
        <w:rPr>
          <w:rFonts w:ascii="Times New Roman" w:hAnsi="Times New Roman" w:cs="Times New Roman"/>
          <w:sz w:val="28"/>
          <w:szCs w:val="28"/>
          <w:u w:val="single"/>
        </w:rPr>
        <w:t>мойбизнес01.</w:t>
      </w:r>
      <w:r w:rsidR="00F21C72">
        <w:rPr>
          <w:rFonts w:ascii="Times New Roman" w:hAnsi="Times New Roman" w:cs="Times New Roman"/>
          <w:sz w:val="28"/>
          <w:szCs w:val="28"/>
          <w:u w:val="single"/>
        </w:rPr>
        <w:t>рф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следующие формы документов ЦПП, принятые соответствующим Приказом директора ЦПП:</w:t>
      </w:r>
    </w:p>
    <w:p w14:paraId="30FB3C22" w14:textId="6CBC7C7A" w:rsidR="006A59FF" w:rsidRPr="00FB1F76" w:rsidRDefault="006A59FF" w:rsidP="006A59FF">
      <w:pPr>
        <w:pStyle w:val="a6"/>
        <w:ind w:firstLine="708"/>
        <w:contextualSpacing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>- </w:t>
      </w:r>
      <w:r w:rsidR="009500BC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Соглашения</w:t>
      </w:r>
      <w:r w:rsidR="009500BC" w:rsidRPr="00FB1F76">
        <w:rPr>
          <w:rStyle w:val="FontStyle19"/>
          <w:sz w:val="28"/>
          <w:szCs w:val="28"/>
        </w:rPr>
        <w:t xml:space="preserve"> </w:t>
      </w:r>
      <w:r w:rsidRPr="00FB1F76">
        <w:rPr>
          <w:rStyle w:val="FontStyle19"/>
          <w:sz w:val="28"/>
          <w:szCs w:val="28"/>
        </w:rPr>
        <w:t>-анкета Потребителя – СМСП;</w:t>
      </w:r>
    </w:p>
    <w:p w14:paraId="57F996B3" w14:textId="63FBA540" w:rsidR="00253D1A" w:rsidRDefault="006A59FF" w:rsidP="008F2C4D">
      <w:pPr>
        <w:pStyle w:val="a6"/>
        <w:ind w:firstLine="708"/>
        <w:contextualSpacing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>- </w:t>
      </w:r>
      <w:r w:rsidR="009500BC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Соглашения</w:t>
      </w:r>
      <w:r w:rsidR="009500BC" w:rsidRPr="00FB1F76">
        <w:rPr>
          <w:rStyle w:val="FontStyle19"/>
          <w:sz w:val="28"/>
          <w:szCs w:val="28"/>
        </w:rPr>
        <w:t xml:space="preserve"> </w:t>
      </w:r>
      <w:r w:rsidRPr="00FB1F76">
        <w:rPr>
          <w:rStyle w:val="FontStyle19"/>
          <w:sz w:val="28"/>
          <w:szCs w:val="28"/>
        </w:rPr>
        <w:t>-анкета Потребителя – физического лица;</w:t>
      </w:r>
      <w:r w:rsidR="00253D1A">
        <w:rPr>
          <w:rStyle w:val="FontStyle19"/>
          <w:sz w:val="28"/>
          <w:szCs w:val="28"/>
        </w:rPr>
        <w:t xml:space="preserve"> </w:t>
      </w:r>
    </w:p>
    <w:p w14:paraId="47FF6FA7" w14:textId="4E784379" w:rsidR="0090575C" w:rsidRPr="00FB1F76" w:rsidRDefault="0090575C" w:rsidP="008F2C4D">
      <w:pPr>
        <w:pStyle w:val="a6"/>
        <w:ind w:firstLine="708"/>
        <w:contextualSpacing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Заявка- анкета </w:t>
      </w:r>
      <w:r w:rsidRPr="00FB1F76">
        <w:rPr>
          <w:rStyle w:val="FontStyle19"/>
          <w:sz w:val="28"/>
          <w:szCs w:val="28"/>
        </w:rPr>
        <w:t>Потребителя</w:t>
      </w:r>
      <w:r>
        <w:rPr>
          <w:rStyle w:val="FontStyle19"/>
          <w:sz w:val="28"/>
          <w:szCs w:val="28"/>
        </w:rPr>
        <w:t>;</w:t>
      </w:r>
    </w:p>
    <w:p w14:paraId="4B617A05" w14:textId="77777777" w:rsidR="006A59FF" w:rsidRPr="00FB1F76" w:rsidRDefault="006A59FF" w:rsidP="006A59FF">
      <w:pPr>
        <w:pStyle w:val="a6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Журнал учета участников мероприятия;</w:t>
      </w:r>
    </w:p>
    <w:p w14:paraId="224D27D9" w14:textId="6DF9E84F" w:rsidR="006A59FF" w:rsidRPr="00FB1F76" w:rsidRDefault="001F4513" w:rsidP="006A59F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.2. ЦПП, в рамках оказания Услуг:</w:t>
      </w:r>
    </w:p>
    <w:p w14:paraId="04FE8362" w14:textId="11EBD2F3" w:rsidR="006A59FF" w:rsidRPr="00FB1F76" w:rsidRDefault="001F4513" w:rsidP="00D71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.2.1. Определяет лиц, которым могут быть переданы организация (содействие в организации) и/или реализация соответствующего мероприятия.</w:t>
      </w:r>
    </w:p>
    <w:p w14:paraId="3302E805" w14:textId="22A63016" w:rsidR="006A59FF" w:rsidRPr="00FB1F76" w:rsidRDefault="001F4513" w:rsidP="00D71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.2.2. Определяет объем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>и предельный объем денежных средств, выделяемых на одного Потребителя,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</w:t>
      </w:r>
    </w:p>
    <w:p w14:paraId="118BE21C" w14:textId="0868E11A" w:rsidR="006A59FF" w:rsidRPr="00FB1F76" w:rsidRDefault="001F4513" w:rsidP="00D71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.2.3. Контролирует качество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, оказанных Потребителю лицами, осуществляющими организацию (содействие в организации) и/или реализацию соответствующего мероприятия.</w:t>
      </w:r>
    </w:p>
    <w:p w14:paraId="3E6DFAED" w14:textId="47D7438D" w:rsidR="006A59FF" w:rsidRPr="00FB1F76" w:rsidRDefault="001F4513" w:rsidP="00D714A4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.3. В случае обращения непосредственно </w:t>
      </w:r>
      <w:r w:rsidR="006A59FF" w:rsidRPr="00FB1F76">
        <w:rPr>
          <w:rStyle w:val="FontStyle19"/>
          <w:sz w:val="28"/>
          <w:szCs w:val="28"/>
        </w:rPr>
        <w:t>в ЦПП лица, заинтересованного в получении Услуг, специалист 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:</w:t>
      </w:r>
    </w:p>
    <w:p w14:paraId="1C403D20" w14:textId="52DC24B7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2</w:t>
      </w:r>
      <w:r w:rsidR="006A59FF" w:rsidRPr="00FB1F76">
        <w:rPr>
          <w:rStyle w:val="FontStyle19"/>
          <w:sz w:val="28"/>
          <w:szCs w:val="28"/>
        </w:rPr>
        <w:t xml:space="preserve">.3.1. В отношении действующих предпринимателей – в целях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подтверждения принадлежности обратившегося за получением Услуги </w:t>
      </w:r>
      <w:r w:rsidR="006A59FF" w:rsidRPr="006A5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="006A59FF" w:rsidRPr="00FB1F76">
        <w:rPr>
          <w:rFonts w:ascii="Times New Roman" w:hAnsi="Times New Roman" w:cs="Times New Roman"/>
          <w:sz w:val="28"/>
          <w:szCs w:val="28"/>
          <w:u w:val="single"/>
        </w:rPr>
        <w:t>https://rmsp.nalog.ru</w:t>
      </w:r>
      <w:r w:rsidR="006A59FF" w:rsidRPr="00FB1F76">
        <w:rPr>
          <w:rFonts w:ascii="Times New Roman" w:hAnsi="Times New Roman" w:cs="Times New Roman"/>
          <w:sz w:val="28"/>
          <w:szCs w:val="28"/>
        </w:rPr>
        <w:t>).</w:t>
      </w:r>
    </w:p>
    <w:p w14:paraId="6775C519" w14:textId="7E109C72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Анализирует информацию на предмет наличия в отношении СМСП ограничений, предусмотренных пунктом </w:t>
      </w:r>
      <w:r w:rsidR="00D714A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575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Стандарта.</w:t>
      </w:r>
    </w:p>
    <w:p w14:paraId="2C172D12" w14:textId="686A80D7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.3.2. В отношении физических лиц уточняет цель обращения и соответствие этой цели видам оказания государственной поддержки </w:t>
      </w:r>
      <w:r w:rsidR="006A59FF" w:rsidRPr="00FB1F76">
        <w:rPr>
          <w:rFonts w:ascii="Times New Roman" w:eastAsia="Times New Roman" w:hAnsi="Times New Roman" w:cs="Times New Roman"/>
          <w:sz w:val="28"/>
          <w:szCs w:val="28"/>
        </w:rPr>
        <w:t>физическим лицам, заинтересованным в начале осуществления предпринимательской деятельности на территории Республики Адыгея.</w:t>
      </w:r>
    </w:p>
    <w:p w14:paraId="1028CEFA" w14:textId="4C8A2528" w:rsidR="006A59FF" w:rsidRPr="00FB1F76" w:rsidRDefault="001F4513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.3.3. В случае, когда организацию (содействие в организации) и/или реализацию мероприятия осуществляет Партнер</w:t>
      </w:r>
      <w:r w:rsidR="006A59FF" w:rsidRPr="00FB1F76">
        <w:rPr>
          <w:rStyle w:val="FontStyle19"/>
          <w:sz w:val="28"/>
          <w:szCs w:val="28"/>
        </w:rPr>
        <w:t xml:space="preserve"> ЦПП:</w:t>
      </w:r>
    </w:p>
    <w:p w14:paraId="08991295" w14:textId="77777777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анализирует информацию о Партнерах ЦПП, с которыми заключены договоры или соглашения на организацию и/или реализацию мероприятий, на предмет:</w:t>
      </w:r>
    </w:p>
    <w:p w14:paraId="736A95B9" w14:textId="54512AF1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вида оказываемых Услуг </w:t>
      </w:r>
      <w:r w:rsidRPr="006A59FF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FED1DE" w14:textId="48E93DE3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остатка денежных средств, выделенных Партнеру ЦПП на оказание соответствующих Услуг </w:t>
      </w:r>
      <w:r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Pr="00FB1F76">
        <w:rPr>
          <w:rFonts w:ascii="Times New Roman" w:hAnsi="Times New Roman" w:cs="Times New Roman"/>
          <w:sz w:val="28"/>
          <w:szCs w:val="28"/>
        </w:rPr>
        <w:t>в рамках договора на организацию и/или реализацию мероприятий в пределах средств субсидий, выделенных ЦПП в рамках одного финансового года (сметы) на организацию деятельности ЦПП.</w:t>
      </w:r>
    </w:p>
    <w:p w14:paraId="7CC60EA2" w14:textId="77777777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</w:t>
      </w:r>
      <w:r w:rsidRPr="00FB1F76">
        <w:rPr>
          <w:rStyle w:val="FontStyle19"/>
          <w:sz w:val="28"/>
          <w:szCs w:val="28"/>
        </w:rPr>
        <w:t xml:space="preserve">принимает решение о </w:t>
      </w:r>
      <w:r w:rsidRPr="00FB1F76">
        <w:rPr>
          <w:rFonts w:ascii="Times New Roman" w:hAnsi="Times New Roman" w:cs="Times New Roman"/>
          <w:sz w:val="28"/>
          <w:szCs w:val="28"/>
        </w:rPr>
        <w:t xml:space="preserve">направлении к Партнеру ЦПП обратившегося лица. </w:t>
      </w:r>
    </w:p>
    <w:p w14:paraId="552C46A6" w14:textId="6D94F5A3" w:rsidR="006A59FF" w:rsidRPr="008F2C4D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.3.4. Содействует в выполнении технической работы по заполнению </w:t>
      </w:r>
      <w:r w:rsidR="009500BC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Соглашения</w:t>
      </w:r>
      <w:r w:rsidR="009500BC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9FF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>-анкеты</w:t>
      </w:r>
      <w:r w:rsidR="00905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Заявки-анкеты</w:t>
      </w:r>
      <w:r w:rsidR="006A59FF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Потребителя и иных обязательных форм документов ЦПП, связанных с оказанием соответствующей услуги ЦПП.</w:t>
      </w:r>
    </w:p>
    <w:p w14:paraId="3FE7DDA2" w14:textId="53E3EEC1" w:rsidR="00621A43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.3.5. По результатам рассмотрения </w:t>
      </w:r>
      <w:r w:rsidR="009500BC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Соглашения</w:t>
      </w:r>
      <w:r w:rsidR="009500BC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9FF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>-анкеты</w:t>
      </w:r>
      <w:r w:rsidR="00905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Заявки-анкеты</w:t>
      </w:r>
      <w:r w:rsidR="006A59FF" w:rsidRPr="008F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Потребителя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информирует обратившееся лицо о принятом решении: </w:t>
      </w:r>
    </w:p>
    <w:p w14:paraId="2F2E43C4" w14:textId="77777777" w:rsidR="00621A43" w:rsidRDefault="00621A4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об оказании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E9F3A6E" w14:textId="1CEA954A" w:rsidR="006A59FF" w:rsidRPr="00FB1F76" w:rsidRDefault="00621A4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отказе в оказании Услуг (с указанием причин отказа).</w:t>
      </w:r>
    </w:p>
    <w:p w14:paraId="5D91458E" w14:textId="61C98283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2</w:t>
      </w:r>
      <w:r w:rsidR="006A59FF" w:rsidRPr="00FB1F76">
        <w:rPr>
          <w:rStyle w:val="FontStyle19"/>
          <w:sz w:val="28"/>
          <w:szCs w:val="28"/>
        </w:rPr>
        <w:t xml:space="preserve">.4. При организации (содействии в организации) и/или реализации согласованного с ЦПП мероприятия Партнером ЦПП, последний обеспечивает полноту и надлежащее качество Услуг </w:t>
      </w:r>
      <w:r w:rsidR="006A59FF" w:rsidRPr="006A59FF">
        <w:rPr>
          <w:rStyle w:val="FontStyle19"/>
          <w:sz w:val="28"/>
          <w:szCs w:val="28"/>
        </w:rPr>
        <w:t>ЦПП</w:t>
      </w:r>
      <w:r w:rsidR="006A59FF" w:rsidRPr="00FB1F76">
        <w:rPr>
          <w:rStyle w:val="FontStyle19"/>
          <w:sz w:val="28"/>
          <w:szCs w:val="28"/>
        </w:rPr>
        <w:t>, в том числе</w:t>
      </w:r>
      <w:r w:rsidR="006A59FF" w:rsidRPr="00FB1F76">
        <w:rPr>
          <w:rFonts w:ascii="Times New Roman" w:hAnsi="Times New Roman" w:cs="Times New Roman"/>
          <w:sz w:val="28"/>
          <w:szCs w:val="28"/>
        </w:rPr>
        <w:t>:</w:t>
      </w:r>
    </w:p>
    <w:p w14:paraId="29265040" w14:textId="53F25C66" w:rsidR="006A59FF" w:rsidRPr="00FB1F76" w:rsidRDefault="001F4513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2</w:t>
      </w:r>
      <w:r w:rsidR="006A59FF" w:rsidRPr="00FB1F76">
        <w:rPr>
          <w:rStyle w:val="FontStyle19"/>
          <w:sz w:val="28"/>
          <w:szCs w:val="28"/>
        </w:rPr>
        <w:t>.4.1. Организовывает рекламную кампанию мероприятия и проводит иные действия организационного характера с целью привлечения Потребителей.</w:t>
      </w:r>
    </w:p>
    <w:p w14:paraId="3DE15DCC" w14:textId="1BC0E357" w:rsidR="006A59FF" w:rsidRPr="00FB1F76" w:rsidRDefault="001F4513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2</w:t>
      </w:r>
      <w:r w:rsidR="006A59FF" w:rsidRPr="00FB1F76">
        <w:rPr>
          <w:rStyle w:val="FontStyle19"/>
          <w:sz w:val="28"/>
          <w:szCs w:val="28"/>
        </w:rPr>
        <w:t>.4.2. 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Разрабатывает программу мероприятия, определяет его структуру и формат проведения, подбирает информацию для раздаточного материала, выбирает спикеров (лекторов, преподавателей) из числа согласованных с ЦПП, обладающих квалификацией, знаниями и навыками, достаточными для оказания соответствующих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, назначает ответственных лиц за проведение мероприятия, при необходимости устанавливает формы контроля полученных знаний Потребителями.</w:t>
      </w:r>
    </w:p>
    <w:p w14:paraId="09D83DF2" w14:textId="58778DA6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2</w:t>
      </w:r>
      <w:r w:rsidR="006A59FF" w:rsidRPr="00FB1F76">
        <w:rPr>
          <w:rStyle w:val="FontStyle19"/>
          <w:sz w:val="28"/>
          <w:szCs w:val="28"/>
        </w:rPr>
        <w:t xml:space="preserve">.4.3. В отношении действующих предпринимателей – в целях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="006A59FF" w:rsidRPr="00FB1F76">
        <w:rPr>
          <w:rFonts w:ascii="Times New Roman" w:hAnsi="Times New Roman" w:cs="Times New Roman"/>
          <w:sz w:val="28"/>
          <w:szCs w:val="28"/>
          <w:u w:val="single"/>
        </w:rPr>
        <w:t>https://rmsp.nalog.ru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14:paraId="47CD106E" w14:textId="155A7975" w:rsidR="006A59FF" w:rsidRPr="00FB1F76" w:rsidRDefault="006A59FF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Анализирует информацию на предмет наличия в отношении СМСП ограничений, предусмотренных пунктом </w:t>
      </w:r>
      <w:r w:rsidR="00D714A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1F45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4513" w:rsidRPr="001F451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F45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Стандарта.</w:t>
      </w:r>
    </w:p>
    <w:p w14:paraId="20FC298C" w14:textId="7DBE3F95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.4.4. В отношении физических лиц уточняет цель обращения и соответствие этой цели видам оказания государственной поддержки </w:t>
      </w:r>
      <w:r w:rsidR="006A59FF" w:rsidRPr="00FB1F76">
        <w:rPr>
          <w:rFonts w:ascii="Times New Roman" w:eastAsia="Times New Roman" w:hAnsi="Times New Roman" w:cs="Times New Roman"/>
          <w:sz w:val="28"/>
          <w:szCs w:val="28"/>
        </w:rPr>
        <w:t>физическим лицам, заинтересованным в начале осуществления предпринимательской деятельности на территории Республики Адыгея.</w:t>
      </w:r>
    </w:p>
    <w:p w14:paraId="04D2B4AF" w14:textId="669CBA5D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.4.5. Содействует в выполнении технической работы по заполнению Соглашения-анкеты</w:t>
      </w:r>
      <w:r w:rsidR="00455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Заявки-анкеты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Потребителя и иных обязательных форм документов ЦПП, связанных с оказанием соответствующей услуги </w:t>
      </w:r>
      <w:r w:rsidR="006A59FF" w:rsidRPr="006A59FF">
        <w:rPr>
          <w:rFonts w:ascii="Times New Roman" w:hAnsi="Times New Roman" w:cs="Times New Roman"/>
          <w:sz w:val="28"/>
          <w:szCs w:val="28"/>
          <w:shd w:val="clear" w:color="auto" w:fill="FFFFFF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CDB8DC" w14:textId="7CED1A13" w:rsidR="00621A43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.4.6. По результатам рассмотрения Соглашения-анкеты</w:t>
      </w:r>
      <w:r w:rsidR="00455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Заявки-анкеты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Потребителя информирует обратившееся лицо о принятом решении: </w:t>
      </w:r>
    </w:p>
    <w:p w14:paraId="4FFF25FD" w14:textId="77777777" w:rsidR="00621A43" w:rsidRDefault="00621A4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об оказании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26A425E" w14:textId="23D7B263" w:rsidR="006A59FF" w:rsidRPr="00FB1F76" w:rsidRDefault="00621A4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об отказе в оказании Услуг (с указанием причин отказа).</w:t>
      </w:r>
    </w:p>
    <w:p w14:paraId="6180CABE" w14:textId="514D492D" w:rsidR="006A59FF" w:rsidRPr="00FB1F76" w:rsidRDefault="001F4513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.4.7. Осуществляет напоминание о предстоящем мероприятии Потребителям, выразившим намерение принять участие в мероприятии, в отношении которых принято решение об оказании Услуги </w:t>
      </w:r>
      <w:r w:rsidR="006A59FF" w:rsidRPr="006A59FF">
        <w:rPr>
          <w:rFonts w:ascii="Times New Roman" w:hAnsi="Times New Roman" w:cs="Times New Roman"/>
          <w:sz w:val="28"/>
          <w:szCs w:val="28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, телефонным звонком за 1 (один) календарный день до начала мероприятия.</w:t>
      </w:r>
    </w:p>
    <w:p w14:paraId="24EEB683" w14:textId="49E60C7E" w:rsidR="006A59FF" w:rsidRPr="00FB1F76" w:rsidRDefault="001F4513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.4.8. Организовывает фотос</w:t>
      </w:r>
      <w:r w:rsidR="00D714A4">
        <w:rPr>
          <w:rFonts w:ascii="Times New Roman" w:hAnsi="Times New Roman" w:cs="Times New Roman"/>
          <w:sz w:val="28"/>
          <w:szCs w:val="28"/>
        </w:rPr>
        <w:t>ъ</w:t>
      </w:r>
      <w:r w:rsidR="006A59FF" w:rsidRPr="00FB1F76">
        <w:rPr>
          <w:rFonts w:ascii="Times New Roman" w:hAnsi="Times New Roman" w:cs="Times New Roman"/>
          <w:sz w:val="28"/>
          <w:szCs w:val="28"/>
        </w:rPr>
        <w:t>емку мероприятия (не менее 5 (пяти) кадров). Фото должны четко фиксировать: дату съемки, наименование мероприятия, преподавателя (лектора, спикера), в том числе его ФИО, участников мероприятия (с возможностью определить среднее количество участников мероприятия).</w:t>
      </w:r>
    </w:p>
    <w:p w14:paraId="74DC911C" w14:textId="729BA5D0" w:rsidR="006A59FF" w:rsidRPr="00FB1F76" w:rsidRDefault="001F4513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2</w:t>
      </w:r>
      <w:r w:rsidR="006A59FF" w:rsidRPr="00FB1F76">
        <w:rPr>
          <w:rStyle w:val="FontStyle19"/>
          <w:sz w:val="28"/>
          <w:szCs w:val="28"/>
        </w:rPr>
        <w:t xml:space="preserve">.4.9. В процессе мероприятия передает Потребителям – участникам мероприятия (Представителям Потребителей – участникам мероприятия) </w:t>
      </w:r>
      <w:r w:rsidR="006A59FF" w:rsidRPr="00FB1F76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14:paraId="4CB7D0FD" w14:textId="0502A68B" w:rsidR="006A59FF" w:rsidRPr="00FB1F76" w:rsidRDefault="001F4513" w:rsidP="006A59FF">
      <w:pPr>
        <w:pStyle w:val="a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.4.10. По факту реализации мероприятия </w:t>
      </w:r>
      <w:r w:rsidR="006A59FF" w:rsidRPr="00FB1F76">
        <w:rPr>
          <w:rFonts w:ascii="Times New Roman" w:hAnsi="Times New Roman" w:cs="Times New Roman"/>
          <w:sz w:val="28"/>
          <w:szCs w:val="28"/>
        </w:rPr>
        <w:t>собирает отзывы участников</w:t>
      </w:r>
      <w:r w:rsidR="006A59FF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проведенном мероприятии (не менее 20% от общего числа участников мероприятия) и передает Потребителю (Представителю Потребителя) документы, подтверждающие участие Потребителя (Представителя Потребителя) в мероприятии, когда Услуга предусматривает фактическое составление таких документов.</w:t>
      </w:r>
    </w:p>
    <w:p w14:paraId="42D95074" w14:textId="2D182E20" w:rsidR="006A59FF" w:rsidRPr="00FB1F76" w:rsidRDefault="001F4513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.4.11. После проведения мероприятия</w:t>
      </w:r>
      <w:r w:rsidR="00D5751A">
        <w:rPr>
          <w:rFonts w:ascii="Times New Roman" w:hAnsi="Times New Roman" w:cs="Times New Roman"/>
          <w:sz w:val="28"/>
          <w:szCs w:val="28"/>
        </w:rPr>
        <w:t xml:space="preserve"> (кроме </w:t>
      </w:r>
      <w:proofErr w:type="spellStart"/>
      <w:r w:rsidR="00D5751A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D5751A">
        <w:rPr>
          <w:rFonts w:ascii="Times New Roman" w:hAnsi="Times New Roman" w:cs="Times New Roman"/>
          <w:sz w:val="28"/>
          <w:szCs w:val="28"/>
        </w:rPr>
        <w:t>- ярмарочных мероприятий</w:t>
      </w:r>
      <w:r w:rsidR="001B7460">
        <w:rPr>
          <w:rFonts w:ascii="Times New Roman" w:hAnsi="Times New Roman" w:cs="Times New Roman"/>
          <w:sz w:val="28"/>
          <w:szCs w:val="28"/>
        </w:rPr>
        <w:t xml:space="preserve"> и онлайн мероприятий</w:t>
      </w:r>
      <w:r w:rsidR="00D5751A">
        <w:rPr>
          <w:rFonts w:ascii="Times New Roman" w:hAnsi="Times New Roman" w:cs="Times New Roman"/>
          <w:sz w:val="28"/>
          <w:szCs w:val="28"/>
        </w:rPr>
        <w:t>)</w:t>
      </w:r>
      <w:r w:rsidR="006A59FF" w:rsidRPr="00FB1F76">
        <w:rPr>
          <w:rFonts w:ascii="Times New Roman" w:hAnsi="Times New Roman" w:cs="Times New Roman"/>
          <w:sz w:val="28"/>
          <w:szCs w:val="28"/>
        </w:rPr>
        <w:t>:</w:t>
      </w:r>
    </w:p>
    <w:p w14:paraId="25F0441D" w14:textId="504EFC31" w:rsidR="006A59FF" w:rsidRPr="001B7460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460">
        <w:rPr>
          <w:rFonts w:ascii="Times New Roman" w:hAnsi="Times New Roman" w:cs="Times New Roman"/>
          <w:sz w:val="28"/>
          <w:szCs w:val="28"/>
        </w:rPr>
        <w:t>- заполняет Журнал учета участников мероприятия, после чего предоставляет его на подпись Потребителю (Представителю Потребителя)</w:t>
      </w:r>
      <w:r w:rsidR="00410BD2" w:rsidRPr="001B7460">
        <w:rPr>
          <w:rFonts w:ascii="Times New Roman" w:hAnsi="Times New Roman" w:cs="Times New Roman"/>
          <w:sz w:val="28"/>
          <w:szCs w:val="28"/>
        </w:rPr>
        <w:t>.</w:t>
      </w:r>
    </w:p>
    <w:p w14:paraId="0D71DB70" w14:textId="4ABFB17F" w:rsidR="006A59FF" w:rsidRPr="001B7460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460">
        <w:rPr>
          <w:rFonts w:ascii="Times New Roman" w:hAnsi="Times New Roman" w:cs="Times New Roman"/>
          <w:sz w:val="28"/>
          <w:szCs w:val="28"/>
        </w:rPr>
        <w:t>- подтверждает собственноручной подписью и оттиском печати Партнера ЦПП (при ее наличии) подлинность подписей Потребителя (Представителя Потребителя), с указанием ФИО и должности уполномоченного лица Партнера ЦПП, осуществляющего данные действия</w:t>
      </w:r>
      <w:r w:rsidR="001B7460" w:rsidRPr="001B7460">
        <w:rPr>
          <w:rFonts w:ascii="Times New Roman" w:hAnsi="Times New Roman" w:cs="Times New Roman"/>
          <w:sz w:val="28"/>
          <w:szCs w:val="28"/>
        </w:rPr>
        <w:t>;</w:t>
      </w:r>
    </w:p>
    <w:p w14:paraId="37093E0A" w14:textId="2C1F666D" w:rsidR="001B7460" w:rsidRPr="001B7460" w:rsidRDefault="001B7460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460">
        <w:rPr>
          <w:rFonts w:ascii="Times New Roman" w:hAnsi="Times New Roman" w:cs="Times New Roman"/>
          <w:sz w:val="28"/>
          <w:szCs w:val="28"/>
        </w:rPr>
        <w:t>анкеты-заявления на оказание услуги;</w:t>
      </w:r>
    </w:p>
    <w:p w14:paraId="4BA93E1C" w14:textId="7C458F3B" w:rsidR="001B7460" w:rsidRDefault="001B7460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460">
        <w:rPr>
          <w:rFonts w:ascii="Times New Roman" w:hAnsi="Times New Roman" w:cs="Times New Roman"/>
          <w:sz w:val="28"/>
          <w:szCs w:val="28"/>
        </w:rPr>
        <w:t>акт сдачи-приемки оказанных услуг.</w:t>
      </w:r>
    </w:p>
    <w:p w14:paraId="1394CF22" w14:textId="1DE7503B" w:rsidR="001B7460" w:rsidRDefault="001B7460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.4.11.1. </w:t>
      </w:r>
      <w:r w:rsidRPr="00FB1F76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F93C98">
        <w:rPr>
          <w:rFonts w:ascii="Times New Roman" w:hAnsi="Times New Roman" w:cs="Times New Roman"/>
          <w:sz w:val="28"/>
          <w:szCs w:val="28"/>
        </w:rPr>
        <w:t>вебинара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A7D11B" w14:textId="188A6680" w:rsidR="001B7460" w:rsidRDefault="001B7460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</w:t>
      </w:r>
      <w:r w:rsidR="00177F5D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77F5D">
        <w:rPr>
          <w:rFonts w:ascii="Times New Roman" w:hAnsi="Times New Roman" w:cs="Times New Roman"/>
          <w:sz w:val="28"/>
          <w:szCs w:val="28"/>
        </w:rPr>
        <w:t xml:space="preserve"> (ФИО, ИНН, </w:t>
      </w:r>
      <w:r w:rsidR="00177F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77F5D" w:rsidRPr="00177F5D">
        <w:rPr>
          <w:rFonts w:ascii="Times New Roman" w:hAnsi="Times New Roman" w:cs="Times New Roman"/>
          <w:sz w:val="28"/>
          <w:szCs w:val="28"/>
        </w:rPr>
        <w:t>-</w:t>
      </w:r>
      <w:r w:rsidR="00177F5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7F5D">
        <w:rPr>
          <w:rFonts w:ascii="Times New Roman" w:hAnsi="Times New Roman" w:cs="Times New Roman"/>
          <w:sz w:val="28"/>
          <w:szCs w:val="28"/>
        </w:rPr>
        <w:t>, телефон)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14B130" w14:textId="1967F856" w:rsidR="00177F5D" w:rsidRDefault="00177F5D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выгрузка списка участников из вебинарной комнаты (ФИО, ИНН,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7F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, телефон);</w:t>
      </w:r>
    </w:p>
    <w:p w14:paraId="14F535C0" w14:textId="77777777" w:rsidR="00177F5D" w:rsidRDefault="00177F5D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выгрузка истории чата из вебинарной комнаты;</w:t>
      </w:r>
    </w:p>
    <w:p w14:paraId="56A636C5" w14:textId="5A735355" w:rsidR="00177F5D" w:rsidRDefault="00177F5D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видеозапись вебинара. </w:t>
      </w:r>
    </w:p>
    <w:p w14:paraId="63FC156D" w14:textId="17ADB17B" w:rsidR="006A59FF" w:rsidRPr="00FB1F76" w:rsidRDefault="001F4513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4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7D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A59FF" w:rsidRPr="001B7460">
        <w:rPr>
          <w:rFonts w:ascii="Times New Roman" w:hAnsi="Times New Roman" w:cs="Times New Roman"/>
          <w:color w:val="000000" w:themeColor="text1"/>
          <w:sz w:val="28"/>
          <w:szCs w:val="28"/>
        </w:rPr>
        <w:t>.5. 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В рамках получения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90575C">
        <w:rPr>
          <w:rFonts w:ascii="Times New Roman" w:hAnsi="Times New Roman" w:cs="Times New Roman"/>
          <w:sz w:val="28"/>
          <w:szCs w:val="28"/>
        </w:rPr>
        <w:t>(кроме вебинаров)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Потребитель (Представитель Потребителя):</w:t>
      </w:r>
    </w:p>
    <w:p w14:paraId="58CEEA36" w14:textId="76AC275D" w:rsidR="006A59FF" w:rsidRPr="00FB1F76" w:rsidRDefault="001F4513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.5.1. Заполняет Соглашение-анкету</w:t>
      </w:r>
      <w:r w:rsidR="0090575C">
        <w:rPr>
          <w:rFonts w:ascii="Times New Roman" w:hAnsi="Times New Roman" w:cs="Times New Roman"/>
          <w:sz w:val="28"/>
          <w:szCs w:val="28"/>
        </w:rPr>
        <w:t xml:space="preserve"> </w:t>
      </w:r>
      <w:r w:rsidR="0090575C">
        <w:rPr>
          <w:rFonts w:ascii="Times New Roman" w:hAnsi="Times New Roman" w:cs="Times New Roman"/>
          <w:sz w:val="28"/>
          <w:szCs w:val="28"/>
          <w:shd w:val="clear" w:color="auto" w:fill="FFFFFF"/>
        </w:rPr>
        <w:t>и (или) Заявку-анкету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Потребителя по принятой директором ЦПП форме, размещенной на сайте ЦПП (</w:t>
      </w:r>
      <w:r w:rsidR="006A59FF" w:rsidRPr="00FB1F76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="006A59FF" w:rsidRPr="00FB1F76">
        <w:rPr>
          <w:rFonts w:ascii="Times New Roman" w:hAnsi="Times New Roman" w:cs="Times New Roman"/>
          <w:sz w:val="28"/>
          <w:szCs w:val="28"/>
        </w:rPr>
        <w:t>).</w:t>
      </w:r>
    </w:p>
    <w:p w14:paraId="14FBFDE0" w14:textId="535CA2CB" w:rsidR="006A59FF" w:rsidRPr="00FB1F76" w:rsidRDefault="001F4513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>.5.2. Предоставляет следующие данные:</w:t>
      </w:r>
    </w:p>
    <w:p w14:paraId="22472F34" w14:textId="77777777" w:rsidR="006A59FF" w:rsidRPr="00FB1F76" w:rsidRDefault="006A59FF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для юридических лиц или индивидуальных предпринимателей:</w:t>
      </w:r>
    </w:p>
    <w:p w14:paraId="052AF113" w14:textId="77777777" w:rsidR="006A59FF" w:rsidRPr="00FB1F76" w:rsidRDefault="006A59FF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наличии печати (оттиск печати в Соглашении-анкете Потребителя или информация об отсутствии печати);</w:t>
      </w:r>
    </w:p>
    <w:p w14:paraId="5B6F1482" w14:textId="77777777" w:rsidR="006A59FF" w:rsidRPr="00FB1F76" w:rsidRDefault="006A59FF" w:rsidP="006A59FF">
      <w:pPr>
        <w:pStyle w:val="a6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доверенность или ее копию, верность которой засвидетельствована выдавшим ее лицом, в случае, когда за услугой ЦПП обратился Представитель Потребителя, действующий на основании доверенности;</w:t>
      </w:r>
    </w:p>
    <w:p w14:paraId="4F729851" w14:textId="77777777" w:rsidR="006A59FF" w:rsidRPr="00FB1F76" w:rsidRDefault="006A59FF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Услуги.</w:t>
      </w:r>
    </w:p>
    <w:p w14:paraId="7A4A3423" w14:textId="77777777" w:rsidR="006A59FF" w:rsidRPr="00FB1F76" w:rsidRDefault="006A59FF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для физических лиц:</w:t>
      </w:r>
    </w:p>
    <w:p w14:paraId="0BBF2552" w14:textId="7B50A244" w:rsidR="006A59FF" w:rsidRPr="00FB1F76" w:rsidRDefault="004C6D8C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</w:t>
      </w:r>
      <w:r w:rsidR="002F3728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56861" w:rsidRPr="009568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56861" w:rsidRPr="009568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дентификационного номера налогоплательщика</w:t>
      </w:r>
      <w:r w:rsidR="000D2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(ИНН)</w:t>
      </w:r>
      <w:r w:rsidR="006A59FF" w:rsidRPr="00FB1F76">
        <w:rPr>
          <w:rFonts w:ascii="Times New Roman" w:hAnsi="Times New Roman" w:cs="Times New Roman"/>
          <w:sz w:val="28"/>
          <w:szCs w:val="28"/>
        </w:rPr>
        <w:t>;</w:t>
      </w:r>
    </w:p>
    <w:p w14:paraId="3F075EFB" w14:textId="77777777" w:rsidR="006A59FF" w:rsidRPr="00FB1F76" w:rsidRDefault="006A59FF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Услуги.</w:t>
      </w:r>
    </w:p>
    <w:p w14:paraId="18D392C3" w14:textId="1C462578" w:rsidR="006A59FF" w:rsidRDefault="001F4513" w:rsidP="006A59F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.5.3. По факту получения Услуги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557480">
        <w:rPr>
          <w:rFonts w:ascii="Times New Roman" w:hAnsi="Times New Roman" w:cs="Times New Roman"/>
          <w:sz w:val="28"/>
          <w:szCs w:val="28"/>
        </w:rPr>
        <w:t>(кроме вебинаров)</w:t>
      </w:r>
      <w:r w:rsidR="0055748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целево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hAnsi="Times New Roman" w:cs="Times New Roman"/>
          <w:sz w:val="28"/>
          <w:szCs w:val="28"/>
        </w:rPr>
        <w:t>п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отребитель (Представитель Потребителя), получивший Услугу </w:t>
      </w:r>
      <w:r w:rsidR="006A59FF" w:rsidRPr="006A59FF">
        <w:rPr>
          <w:rFonts w:ascii="Times New Roman" w:hAnsi="Times New Roman" w:cs="Times New Roman"/>
          <w:sz w:val="28"/>
          <w:szCs w:val="28"/>
        </w:rPr>
        <w:t>ЦПП</w:t>
      </w:r>
      <w:r w:rsidR="006A59FF" w:rsidRPr="00FB1F76">
        <w:rPr>
          <w:rFonts w:ascii="Times New Roman" w:hAnsi="Times New Roman" w:cs="Times New Roman"/>
          <w:sz w:val="28"/>
          <w:szCs w:val="28"/>
        </w:rPr>
        <w:t>, собственноручно расписывается в Журнале учета участников мероприятия.</w:t>
      </w:r>
    </w:p>
    <w:p w14:paraId="50B39990" w14:textId="7A61C54B" w:rsidR="006A59FF" w:rsidRDefault="001F4513" w:rsidP="00294504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.6. Не предоставление перечисленных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14A4">
        <w:rPr>
          <w:rFonts w:ascii="Times New Roman" w:hAnsi="Times New Roman" w:cs="Times New Roman"/>
          <w:sz w:val="28"/>
          <w:szCs w:val="28"/>
        </w:rPr>
        <w:t>2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.5.2 сведений и документов не является основанием для отказа в приеме Соглашения-анкеты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целевого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отребителя. Однако, в срок не более 5 (пяти) рабочих дней с момента поступления Соглашения-анкеты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целевого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 xml:space="preserve">отребителя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без соответствующих документов,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целево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ь</w:t>
      </w:r>
      <w:r w:rsidR="001B746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(Представитель Потребителя) должен быть информирован о невозможности предоставления Услуги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на основании части 5 ст. 14 </w:t>
      </w:r>
      <w:r w:rsidR="009F695B" w:rsidRPr="009F695B">
        <w:rPr>
          <w:rFonts w:ascii="Times New Roman" w:hAnsi="Times New Roman" w:cs="Times New Roman"/>
          <w:sz w:val="28"/>
          <w:szCs w:val="28"/>
        </w:rPr>
        <w:t>Федеральн</w:t>
      </w:r>
      <w:r w:rsidR="009F695B">
        <w:rPr>
          <w:rFonts w:ascii="Times New Roman" w:hAnsi="Times New Roman" w:cs="Times New Roman"/>
          <w:sz w:val="28"/>
          <w:szCs w:val="28"/>
        </w:rPr>
        <w:t>ого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695B">
        <w:rPr>
          <w:rFonts w:ascii="Times New Roman" w:hAnsi="Times New Roman" w:cs="Times New Roman"/>
          <w:sz w:val="28"/>
          <w:szCs w:val="28"/>
        </w:rPr>
        <w:t>а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от 24 июля 2007 г. </w:t>
      </w:r>
      <w:r w:rsidR="009F695B">
        <w:rPr>
          <w:rFonts w:ascii="Times New Roman" w:hAnsi="Times New Roman" w:cs="Times New Roman"/>
          <w:sz w:val="28"/>
          <w:szCs w:val="28"/>
        </w:rPr>
        <w:t>№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9F695B">
        <w:rPr>
          <w:rFonts w:ascii="Times New Roman" w:hAnsi="Times New Roman" w:cs="Times New Roman"/>
          <w:sz w:val="28"/>
          <w:szCs w:val="28"/>
        </w:rPr>
        <w:t>«</w:t>
      </w:r>
      <w:r w:rsidR="009F695B" w:rsidRPr="009F695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F695B">
        <w:rPr>
          <w:rFonts w:ascii="Times New Roman" w:hAnsi="Times New Roman" w:cs="Times New Roman"/>
          <w:sz w:val="28"/>
          <w:szCs w:val="28"/>
        </w:rPr>
        <w:t>».</w:t>
      </w:r>
    </w:p>
    <w:p w14:paraId="6E202D01" w14:textId="77777777" w:rsidR="0090575C" w:rsidRDefault="0090575C" w:rsidP="00D5751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1710F1" w14:textId="751AF4DA" w:rsidR="006A59FF" w:rsidRDefault="001F4513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3</w:t>
      </w:r>
      <w:r w:rsidR="006A59FF" w:rsidRPr="00FB1F76">
        <w:rPr>
          <w:rFonts w:ascii="Times New Roman" w:hAnsi="Times New Roman" w:cs="Times New Roman"/>
          <w:b/>
          <w:sz w:val="28"/>
          <w:szCs w:val="28"/>
        </w:rPr>
        <w:t xml:space="preserve">. Результат оказанных Услуг </w:t>
      </w:r>
      <w:r w:rsidR="006A59FF" w:rsidRPr="006A59FF">
        <w:rPr>
          <w:rFonts w:ascii="Times New Roman" w:hAnsi="Times New Roman" w:cs="Times New Roman"/>
          <w:b/>
          <w:sz w:val="28"/>
          <w:szCs w:val="28"/>
        </w:rPr>
        <w:t xml:space="preserve">ЦПП </w:t>
      </w:r>
    </w:p>
    <w:p w14:paraId="0139F13B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1A90C" w14:textId="257FB7F2" w:rsidR="006A59FF" w:rsidRDefault="001F4513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3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 Результатом оказанных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является полученный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ем</w:t>
      </w:r>
      <w:r w:rsidR="001B746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>исчерпывающий объем информации в порядке, установленном настоящ</w:t>
      </w:r>
      <w:r w:rsidR="00DB3E93">
        <w:rPr>
          <w:rFonts w:ascii="Times New Roman" w:hAnsi="Times New Roman" w:cs="Times New Roman"/>
          <w:sz w:val="28"/>
          <w:szCs w:val="28"/>
        </w:rPr>
        <w:t>им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B3E93">
        <w:rPr>
          <w:rFonts w:ascii="Times New Roman" w:hAnsi="Times New Roman" w:cs="Times New Roman"/>
          <w:sz w:val="28"/>
          <w:szCs w:val="28"/>
        </w:rPr>
        <w:t>ом</w:t>
      </w:r>
      <w:r w:rsidR="006A59FF" w:rsidRPr="00FB1F76">
        <w:rPr>
          <w:rFonts w:ascii="Times New Roman" w:hAnsi="Times New Roman" w:cs="Times New Roman"/>
          <w:sz w:val="28"/>
          <w:szCs w:val="28"/>
        </w:rPr>
        <w:t>, выраженный в документарной форме, в зависимости от способа получения Услуг.</w:t>
      </w:r>
    </w:p>
    <w:p w14:paraId="6C95DD70" w14:textId="77777777" w:rsidR="00AC643B" w:rsidRPr="00FB1F76" w:rsidRDefault="00AC643B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1568AD" w14:textId="07ABB894" w:rsidR="006A59FF" w:rsidRDefault="001F4513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4</w:t>
      </w:r>
      <w:r w:rsidR="006A59FF" w:rsidRPr="00FB1F76">
        <w:rPr>
          <w:rFonts w:ascii="Times New Roman" w:hAnsi="Times New Roman" w:cs="Times New Roman"/>
          <w:b/>
          <w:sz w:val="28"/>
          <w:szCs w:val="28"/>
        </w:rPr>
        <w:t xml:space="preserve">. Контроль качества Услуг </w:t>
      </w:r>
      <w:r w:rsidR="006A59FF" w:rsidRPr="006A59FF">
        <w:rPr>
          <w:rFonts w:ascii="Times New Roman" w:hAnsi="Times New Roman" w:cs="Times New Roman"/>
          <w:b/>
          <w:sz w:val="28"/>
          <w:szCs w:val="28"/>
        </w:rPr>
        <w:t xml:space="preserve">ЦПП </w:t>
      </w:r>
    </w:p>
    <w:p w14:paraId="3134D3F5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D5E6E" w14:textId="3829B8D4" w:rsidR="006A59FF" w:rsidRPr="00FB1F76" w:rsidRDefault="001F4513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4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.1. Контроль качества и сроков оказания Услуг осуществляется ЦПП и включает в себя выявление нарушений положений, установленных настоящим Стандартом, рассмотрение жалоб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ей</w:t>
      </w:r>
      <w:r w:rsidR="001B746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(Представителей Потребителей), принятие решений и подготовку ответов на обращения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ей</w:t>
      </w:r>
      <w:r w:rsidR="001B746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>(Представителей Потребителей).</w:t>
      </w:r>
    </w:p>
    <w:p w14:paraId="5EFC9AE5" w14:textId="45F0A707" w:rsidR="006A59FF" w:rsidRPr="00FB1F76" w:rsidRDefault="001F4513" w:rsidP="006A59F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4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.2. Основными критериями качества являются воспринимаемая ценность и выгода для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я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 При определении данных критериев учитываются следующие показатели: отсутствие жалоб и претензий от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ей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, отсутствие фактов срывов установленных сроков проведения мероприятий, отсутствие низких оценок удовлетворенности от 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B7460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60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1B7460">
        <w:rPr>
          <w:rFonts w:ascii="Times New Roman" w:hAnsi="Times New Roman" w:cs="Times New Roman"/>
          <w:sz w:val="28"/>
          <w:szCs w:val="28"/>
        </w:rPr>
        <w:t>ей</w:t>
      </w:r>
      <w:r w:rsidR="006A59FF" w:rsidRPr="00FB1F76">
        <w:rPr>
          <w:rFonts w:ascii="Times New Roman" w:hAnsi="Times New Roman" w:cs="Times New Roman"/>
          <w:sz w:val="28"/>
          <w:szCs w:val="28"/>
        </w:rPr>
        <w:t>.</w:t>
      </w:r>
    </w:p>
    <w:p w14:paraId="1BCF23A0" w14:textId="2F7B77E7" w:rsidR="006A59FF" w:rsidRPr="00FB1F76" w:rsidRDefault="001F4513" w:rsidP="006A59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4</w:t>
      </w:r>
      <w:r w:rsidR="006A59FF" w:rsidRPr="00FB1F76">
        <w:rPr>
          <w:rFonts w:ascii="Times New Roman" w:hAnsi="Times New Roman" w:cs="Times New Roman"/>
          <w:sz w:val="28"/>
          <w:szCs w:val="28"/>
        </w:rPr>
        <w:t xml:space="preserve">.3. Формами контроля оказания Услуг </w:t>
      </w:r>
      <w:r w:rsidR="006A59FF"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="006A59FF" w:rsidRPr="00FB1F76">
        <w:rPr>
          <w:rFonts w:ascii="Times New Roman" w:hAnsi="Times New Roman" w:cs="Times New Roman"/>
          <w:sz w:val="28"/>
          <w:szCs w:val="28"/>
        </w:rPr>
        <w:t>являются:</w:t>
      </w:r>
    </w:p>
    <w:p w14:paraId="74968232" w14:textId="77777777" w:rsidR="006A59FF" w:rsidRPr="00FB1F76" w:rsidRDefault="006A59FF" w:rsidP="006A59FF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рассмотрение и анализ документов, подтверждающих оказание Услуг ЦПП;</w:t>
      </w:r>
    </w:p>
    <w:p w14:paraId="4D0DA688" w14:textId="37608FA3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контроль уровня удовлетворенности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ей</w:t>
      </w:r>
      <w:r w:rsidR="00860CFF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 xml:space="preserve">(Представителей Потребителей) качеством предоставления Услуг </w:t>
      </w:r>
      <w:r w:rsidRPr="006A59FF">
        <w:rPr>
          <w:rFonts w:ascii="Times New Roman" w:hAnsi="Times New Roman" w:cs="Times New Roman"/>
          <w:sz w:val="28"/>
          <w:szCs w:val="28"/>
        </w:rPr>
        <w:t xml:space="preserve">ЦПП </w:t>
      </w:r>
      <w:r w:rsidRPr="00FB1F76">
        <w:rPr>
          <w:rFonts w:ascii="Times New Roman" w:hAnsi="Times New Roman" w:cs="Times New Roman"/>
          <w:sz w:val="28"/>
          <w:szCs w:val="28"/>
        </w:rPr>
        <w:t xml:space="preserve">лицами, которые осуществляют организацию (содействие в организации) и/или реализацию мероприятий в рамках сотрудничества с ЦПП, осуществляемый путем опроса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ей</w:t>
      </w:r>
      <w:r w:rsidR="00860CFF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>(Представителей Потребителей) с использованием средств связи;</w:t>
      </w:r>
    </w:p>
    <w:p w14:paraId="1FBA9EAD" w14:textId="713A8F17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рассмотрение ЦПП обращений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ей</w:t>
      </w:r>
      <w:r w:rsidR="00860CFF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>(Представителей Потребителей) на действия (бездействие) Партнеров ЦПП и иных лиц, которые осуществляют организацию (содействие в организации) и/или реализацию мероприятий;</w:t>
      </w:r>
    </w:p>
    <w:p w14:paraId="55662292" w14:textId="77777777" w:rsidR="006A59FF" w:rsidRPr="00FB1F76" w:rsidRDefault="006A59FF" w:rsidP="006A59F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анализ отзывов участников мероприятия.</w:t>
      </w:r>
    </w:p>
    <w:p w14:paraId="4A491F11" w14:textId="77777777" w:rsidR="006A59FF" w:rsidRPr="00FB1F76" w:rsidRDefault="006A59FF" w:rsidP="006A59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39BBD2" w14:textId="3B70D598" w:rsidR="006A59FF" w:rsidRDefault="001F4513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5</w:t>
      </w:r>
      <w:r w:rsidR="006A59FF" w:rsidRPr="00FB1F76">
        <w:rPr>
          <w:rFonts w:ascii="Times New Roman" w:hAnsi="Times New Roman" w:cs="Times New Roman"/>
          <w:b/>
          <w:sz w:val="28"/>
          <w:szCs w:val="28"/>
        </w:rPr>
        <w:t>. </w:t>
      </w:r>
      <w:r w:rsidR="006A59FF" w:rsidRPr="00FB1F76">
        <w:rPr>
          <w:rFonts w:ascii="Times New Roman" w:hAnsi="Times New Roman" w:cs="Times New Roman"/>
          <w:b/>
          <w:bCs/>
          <w:sz w:val="28"/>
          <w:szCs w:val="28"/>
        </w:rPr>
        <w:t xml:space="preserve"> Стоимость предоставляемых Услуг</w:t>
      </w:r>
    </w:p>
    <w:p w14:paraId="63E81C92" w14:textId="77777777" w:rsidR="006A59FF" w:rsidRPr="00FB1F76" w:rsidRDefault="006A59FF" w:rsidP="006A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74FAA" w14:textId="2351BB8C" w:rsidR="006A59FF" w:rsidRPr="00FB1F76" w:rsidRDefault="001F4513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5</w:t>
      </w:r>
      <w:r w:rsidR="006A59FF" w:rsidRPr="00FB1F76">
        <w:rPr>
          <w:rStyle w:val="FontStyle19"/>
          <w:sz w:val="28"/>
          <w:szCs w:val="28"/>
        </w:rPr>
        <w:t>.1. </w:t>
      </w:r>
      <w:r w:rsidR="00353851">
        <w:rPr>
          <w:rStyle w:val="FontStyle19"/>
          <w:sz w:val="28"/>
          <w:szCs w:val="28"/>
        </w:rPr>
        <w:t>Целевые п</w:t>
      </w:r>
      <w:r w:rsidR="006A59FF" w:rsidRPr="00FB1F76">
        <w:rPr>
          <w:rStyle w:val="FontStyle19"/>
          <w:sz w:val="28"/>
          <w:szCs w:val="28"/>
        </w:rPr>
        <w:t xml:space="preserve">отребители, </w:t>
      </w:r>
      <w:r w:rsidR="006A59FF" w:rsidRPr="00FB1F76">
        <w:rPr>
          <w:rFonts w:ascii="Times New Roman" w:hAnsi="Times New Roman" w:cs="Times New Roman"/>
          <w:sz w:val="28"/>
          <w:szCs w:val="28"/>
        </w:rPr>
        <w:t>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ЦПП,</w:t>
      </w:r>
      <w:r w:rsidR="006A59FF" w:rsidRPr="00FB1F76">
        <w:rPr>
          <w:rStyle w:val="FontStyle19"/>
          <w:sz w:val="28"/>
          <w:szCs w:val="28"/>
        </w:rPr>
        <w:t xml:space="preserve"> получают Услуги ЦПП безвозмездно.</w:t>
      </w:r>
    </w:p>
    <w:p w14:paraId="63E807A5" w14:textId="11081404" w:rsidR="006A59FF" w:rsidRPr="00FB1F76" w:rsidRDefault="001F4513" w:rsidP="006A59FF">
      <w:pPr>
        <w:pStyle w:val="a6"/>
        <w:ind w:firstLine="708"/>
        <w:contextualSpacing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5</w:t>
      </w:r>
      <w:r w:rsidR="006A59FF" w:rsidRPr="00FB1F76">
        <w:rPr>
          <w:rStyle w:val="FontStyle19"/>
          <w:sz w:val="28"/>
          <w:szCs w:val="28"/>
        </w:rPr>
        <w:t xml:space="preserve">.2. Услуги </w:t>
      </w:r>
      <w:r w:rsidR="006A59FF" w:rsidRPr="006A59FF">
        <w:rPr>
          <w:rStyle w:val="FontStyle19"/>
          <w:sz w:val="28"/>
          <w:szCs w:val="28"/>
        </w:rPr>
        <w:t>ЦПП</w:t>
      </w:r>
      <w:r w:rsidR="006A59FF" w:rsidRPr="00FB1F76">
        <w:rPr>
          <w:rStyle w:val="FontStyle19"/>
          <w:sz w:val="28"/>
          <w:szCs w:val="28"/>
        </w:rPr>
        <w:t xml:space="preserve">, оказываемые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ями</w:t>
      </w:r>
      <w:r w:rsidR="00860CFF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="006A59FF" w:rsidRPr="00FB1F76">
        <w:rPr>
          <w:rFonts w:ascii="Times New Roman" w:hAnsi="Times New Roman" w:cs="Times New Roman"/>
          <w:sz w:val="28"/>
          <w:szCs w:val="28"/>
        </w:rPr>
        <w:t>лицами, которые осуществляют организацию (содействие в организации) и/или реализацию мероприятий</w:t>
      </w:r>
      <w:r w:rsidR="006A59FF" w:rsidRPr="00FB1F76">
        <w:rPr>
          <w:rStyle w:val="FontStyle19"/>
          <w:sz w:val="28"/>
          <w:szCs w:val="28"/>
        </w:rPr>
        <w:t xml:space="preserve"> в рамках сотрудничества с ЦПП оплачиваются ЦПП на условиях заключенного соглашения и/или договора в пределах средств субсидий, </w:t>
      </w:r>
      <w:r w:rsidR="006A59FF" w:rsidRPr="00FB1F76">
        <w:rPr>
          <w:rFonts w:ascii="Times New Roman" w:hAnsi="Times New Roman" w:cs="Times New Roman"/>
          <w:sz w:val="28"/>
          <w:szCs w:val="28"/>
        </w:rPr>
        <w:t>выделенных ЦПП в рамках одного финансового года (сметы) на организацию деятельности ЦПП</w:t>
      </w:r>
      <w:r w:rsidR="006A59FF" w:rsidRPr="00FB1F76">
        <w:rPr>
          <w:rStyle w:val="FontStyle19"/>
          <w:sz w:val="28"/>
          <w:szCs w:val="28"/>
        </w:rPr>
        <w:t>.</w:t>
      </w:r>
    </w:p>
    <w:p w14:paraId="7349612A" w14:textId="77777777" w:rsidR="009C1500" w:rsidRDefault="009C1500" w:rsidP="00C523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77D809" w14:textId="53FA1B13" w:rsidR="006A59FF" w:rsidRDefault="00C523EB" w:rsidP="00C523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2851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674CD8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онсультации)</w:t>
      </w:r>
    </w:p>
    <w:p w14:paraId="144D2D16" w14:textId="2B76FFFA" w:rsidR="00C523EB" w:rsidRDefault="00C523EB" w:rsidP="00C523EB">
      <w:pPr>
        <w:pStyle w:val="a6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1</w:t>
      </w:r>
      <w:r w:rsidR="003D7DE2">
        <w:rPr>
          <w:rStyle w:val="FontStyle18"/>
          <w:sz w:val="28"/>
          <w:szCs w:val="28"/>
        </w:rPr>
        <w:t>6</w:t>
      </w:r>
      <w:r w:rsidRPr="00B65238">
        <w:rPr>
          <w:rStyle w:val="FontStyle18"/>
          <w:sz w:val="28"/>
          <w:szCs w:val="28"/>
        </w:rPr>
        <w:t>. Общие условия оказания Услуг</w:t>
      </w:r>
      <w:r>
        <w:rPr>
          <w:rStyle w:val="FontStyle18"/>
          <w:sz w:val="28"/>
          <w:szCs w:val="28"/>
        </w:rPr>
        <w:t xml:space="preserve"> </w:t>
      </w:r>
      <w:r w:rsidRPr="005B3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ЦПП </w:t>
      </w:r>
    </w:p>
    <w:p w14:paraId="2FB25177" w14:textId="77777777" w:rsidR="00C523EB" w:rsidRPr="00B65238" w:rsidRDefault="00C523EB" w:rsidP="00C523EB">
      <w:pPr>
        <w:pStyle w:val="a6"/>
        <w:jc w:val="center"/>
        <w:rPr>
          <w:rStyle w:val="FontStyle18"/>
          <w:sz w:val="28"/>
          <w:szCs w:val="28"/>
        </w:rPr>
      </w:pPr>
    </w:p>
    <w:p w14:paraId="7A356547" w14:textId="2F5D734F" w:rsidR="00D156F2" w:rsidRDefault="00D156F2" w:rsidP="00C523EB">
      <w:pPr>
        <w:spacing w:after="0" w:line="240" w:lineRule="auto"/>
        <w:ind w:firstLine="708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1</w:t>
      </w:r>
      <w:r w:rsidR="003D7DE2">
        <w:rPr>
          <w:rStyle w:val="FontStyle18"/>
          <w:b w:val="0"/>
          <w:bCs w:val="0"/>
          <w:sz w:val="28"/>
          <w:szCs w:val="28"/>
        </w:rPr>
        <w:t>6</w:t>
      </w:r>
      <w:r>
        <w:rPr>
          <w:rStyle w:val="FontStyle18"/>
          <w:b w:val="0"/>
          <w:bCs w:val="0"/>
          <w:sz w:val="28"/>
          <w:szCs w:val="28"/>
        </w:rPr>
        <w:t xml:space="preserve">.1. Консультационную услугу ЦПП оказывает специалист ЦПП либо партнер ЦПП. </w:t>
      </w:r>
    </w:p>
    <w:p w14:paraId="6FC75372" w14:textId="18857A8C" w:rsidR="00C523EB" w:rsidRPr="00B65238" w:rsidRDefault="00C523EB" w:rsidP="00C52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1</w:t>
      </w:r>
      <w:r w:rsidR="003D7DE2">
        <w:rPr>
          <w:rStyle w:val="FontStyle18"/>
          <w:b w:val="0"/>
          <w:bCs w:val="0"/>
          <w:sz w:val="28"/>
          <w:szCs w:val="28"/>
        </w:rPr>
        <w:t>6</w:t>
      </w:r>
      <w:r w:rsidRPr="00C523EB">
        <w:rPr>
          <w:rStyle w:val="FontStyle18"/>
          <w:b w:val="0"/>
          <w:bCs w:val="0"/>
          <w:sz w:val="28"/>
          <w:szCs w:val="28"/>
        </w:rPr>
        <w:t>.</w:t>
      </w:r>
      <w:r w:rsidR="00D156F2">
        <w:rPr>
          <w:rStyle w:val="FontStyle18"/>
          <w:b w:val="0"/>
          <w:bCs w:val="0"/>
          <w:sz w:val="28"/>
          <w:szCs w:val="28"/>
        </w:rPr>
        <w:t>2</w:t>
      </w:r>
      <w:r w:rsidRPr="00C523EB">
        <w:rPr>
          <w:rStyle w:val="FontStyle18"/>
          <w:b w:val="0"/>
          <w:bCs w:val="0"/>
          <w:sz w:val="28"/>
          <w:szCs w:val="28"/>
        </w:rPr>
        <w:t>.</w:t>
      </w:r>
      <w:r w:rsidRPr="00B65238">
        <w:rPr>
          <w:rStyle w:val="FontStyle18"/>
          <w:sz w:val="28"/>
          <w:szCs w:val="28"/>
        </w:rPr>
        <w:t> </w:t>
      </w:r>
      <w:r w:rsidRPr="00B65238">
        <w:rPr>
          <w:rFonts w:ascii="Times New Roman" w:hAnsi="Times New Roman" w:cs="Times New Roman"/>
          <w:sz w:val="28"/>
          <w:szCs w:val="28"/>
        </w:rPr>
        <w:t>Лицо, заинтересованное в получении Услуг ЦПП, может подать запрос на получение Услуг ЦПП одним из следующих способов:</w:t>
      </w:r>
    </w:p>
    <w:p w14:paraId="4CD92DEE" w14:textId="47EDEAA5" w:rsidR="00C523EB" w:rsidRPr="00C523EB" w:rsidRDefault="00C523EB" w:rsidP="00C523EB">
      <w:pPr>
        <w:pStyle w:val="a6"/>
        <w:ind w:firstLine="708"/>
        <w:jc w:val="both"/>
        <w:rPr>
          <w:rStyle w:val="FontStyle18"/>
          <w:b w:val="0"/>
          <w:bCs w:val="0"/>
          <w:sz w:val="28"/>
          <w:szCs w:val="28"/>
        </w:rPr>
      </w:pPr>
      <w:r w:rsidRPr="00C523EB">
        <w:rPr>
          <w:rStyle w:val="FontStyle18"/>
          <w:b w:val="0"/>
          <w:bCs w:val="0"/>
          <w:sz w:val="28"/>
          <w:szCs w:val="28"/>
        </w:rPr>
        <w:t xml:space="preserve">- путем заполнения Соглашения-анкеты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</w:t>
      </w:r>
      <w:r w:rsidR="00860CFF" w:rsidRPr="00C523EB">
        <w:rPr>
          <w:rStyle w:val="FontStyle18"/>
          <w:b w:val="0"/>
          <w:bCs w:val="0"/>
          <w:sz w:val="28"/>
          <w:szCs w:val="28"/>
        </w:rPr>
        <w:t xml:space="preserve"> </w:t>
      </w:r>
      <w:r w:rsidRPr="00C523EB">
        <w:rPr>
          <w:rStyle w:val="FontStyle18"/>
          <w:b w:val="0"/>
          <w:bCs w:val="0"/>
          <w:sz w:val="28"/>
          <w:szCs w:val="28"/>
        </w:rPr>
        <w:t>при личном визите в ЦПП по месту нахождения ЦПП или по месту нахождения партнера ЦПП в их рабочие часы;</w:t>
      </w:r>
    </w:p>
    <w:p w14:paraId="42C3E47E" w14:textId="77777777" w:rsidR="00C523EB" w:rsidRPr="00C523EB" w:rsidRDefault="00C523EB" w:rsidP="00C523EB">
      <w:pPr>
        <w:pStyle w:val="a6"/>
        <w:ind w:firstLine="708"/>
        <w:jc w:val="both"/>
        <w:rPr>
          <w:rStyle w:val="FontStyle18"/>
          <w:b w:val="0"/>
          <w:bCs w:val="0"/>
          <w:sz w:val="28"/>
          <w:szCs w:val="28"/>
        </w:rPr>
      </w:pPr>
      <w:r w:rsidRPr="00C523EB">
        <w:rPr>
          <w:rStyle w:val="FontStyle18"/>
          <w:b w:val="0"/>
          <w:bCs w:val="0"/>
          <w:sz w:val="28"/>
          <w:szCs w:val="28"/>
        </w:rPr>
        <w:t>- с использованием средств телефонной связи, в рамках организованной ЦПП оперативной поддержки предпринимательства («горячей линии» ЦПП);</w:t>
      </w:r>
    </w:p>
    <w:p w14:paraId="7021983A" w14:textId="77777777" w:rsidR="00C523EB" w:rsidRPr="00C523EB" w:rsidRDefault="00C523EB" w:rsidP="00C523EB">
      <w:pPr>
        <w:pStyle w:val="a6"/>
        <w:ind w:firstLine="708"/>
        <w:jc w:val="both"/>
        <w:rPr>
          <w:rStyle w:val="FontStyle18"/>
          <w:b w:val="0"/>
          <w:bCs w:val="0"/>
          <w:sz w:val="28"/>
          <w:szCs w:val="28"/>
        </w:rPr>
      </w:pPr>
      <w:r w:rsidRPr="00C523EB">
        <w:rPr>
          <w:rStyle w:val="FontStyle18"/>
          <w:b w:val="0"/>
          <w:bCs w:val="0"/>
          <w:sz w:val="28"/>
          <w:szCs w:val="28"/>
        </w:rPr>
        <w:t>- путем подачи заявки в ЦПП с использованием информационно-телекоммуникационной сети «Интернет».</w:t>
      </w:r>
    </w:p>
    <w:p w14:paraId="53D9DCD5" w14:textId="4C7B01B3" w:rsidR="00C523EB" w:rsidRPr="00B65238" w:rsidRDefault="00C523EB" w:rsidP="00C52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3</w:t>
      </w:r>
      <w:r w:rsidRPr="00B65238">
        <w:rPr>
          <w:rStyle w:val="FontStyle19"/>
          <w:sz w:val="28"/>
          <w:szCs w:val="28"/>
        </w:rPr>
        <w:t xml:space="preserve">. При обращении целевого потребителя (представителя потребителя) </w:t>
      </w:r>
      <w:r w:rsidRPr="00B65238">
        <w:rPr>
          <w:rFonts w:ascii="Times New Roman" w:hAnsi="Times New Roman" w:cs="Times New Roman"/>
          <w:sz w:val="28"/>
          <w:szCs w:val="28"/>
        </w:rPr>
        <w:t>за получением услуги ЦПП непосредственно в ЦПП любым из способов, указанных в пункте 2.1 Стандарта:</w:t>
      </w:r>
    </w:p>
    <w:p w14:paraId="67F9C9A4" w14:textId="7A057D92" w:rsidR="00C523EB" w:rsidRPr="00B65238" w:rsidRDefault="00C523EB" w:rsidP="00C523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3</w:t>
      </w:r>
      <w:r w:rsidRPr="00B65238">
        <w:rPr>
          <w:rFonts w:ascii="Times New Roman" w:hAnsi="Times New Roman" w:cs="Times New Roman"/>
          <w:sz w:val="28"/>
          <w:szCs w:val="28"/>
        </w:rPr>
        <w:t>.1. В случае если для оказания Услуг ЦПП целевому потребителю требуется привлечь профильного специалиста, ЦПП по своему усмотрению направляет заявку партнеру ЦПП.</w:t>
      </w:r>
    </w:p>
    <w:p w14:paraId="74B998DA" w14:textId="445DEBA6" w:rsidR="00C523EB" w:rsidRPr="00B65238" w:rsidRDefault="00C523EB" w:rsidP="00C523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3</w:t>
      </w:r>
      <w:r w:rsidRPr="00B65238">
        <w:rPr>
          <w:rFonts w:ascii="Times New Roman" w:hAnsi="Times New Roman" w:cs="Times New Roman"/>
          <w:sz w:val="28"/>
          <w:szCs w:val="28"/>
        </w:rPr>
        <w:t xml:space="preserve">.2. В случае необходимости личного визита целевого потребителя (представителя потребителя) по месту нахождения партнера ЦПП, специалист ЦПП направляет партнеру ЦПП соответствующую заявку, приняв которую в соответствии с требованиями пункта </w:t>
      </w:r>
      <w:r w:rsidRPr="00CD2ABB">
        <w:rPr>
          <w:rFonts w:ascii="Times New Roman" w:hAnsi="Times New Roman" w:cs="Times New Roman"/>
          <w:sz w:val="28"/>
          <w:szCs w:val="28"/>
        </w:rPr>
        <w:t xml:space="preserve">2.3 </w:t>
      </w:r>
      <w:r w:rsidRPr="00B65238">
        <w:rPr>
          <w:rFonts w:ascii="Times New Roman" w:hAnsi="Times New Roman" w:cs="Times New Roman"/>
          <w:sz w:val="28"/>
          <w:szCs w:val="28"/>
        </w:rPr>
        <w:t>Стандарта партнер ЦПП согласовывает с целевым потребителем (представителем потребителя) дату и время визита, а также сообщает адрес офиса партнера ЦПП.</w:t>
      </w:r>
    </w:p>
    <w:p w14:paraId="0F29E234" w14:textId="68E7A5E6" w:rsidR="00C523EB" w:rsidRPr="00B65238" w:rsidRDefault="00C523EB" w:rsidP="00C523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3</w:t>
      </w:r>
      <w:r w:rsidRPr="00B65238">
        <w:rPr>
          <w:rFonts w:ascii="Times New Roman" w:hAnsi="Times New Roman" w:cs="Times New Roman"/>
          <w:sz w:val="28"/>
          <w:szCs w:val="28"/>
        </w:rPr>
        <w:t xml:space="preserve">.3. В случае если целевому потребителю необходимо получить Услугу ЦПП в телефонном режиме, Услуга ЦПП оказывается путем осуществления ЦПП телефонного соединения целевого потребителя с партнером ЦПП. </w:t>
      </w:r>
    </w:p>
    <w:p w14:paraId="54D793DF" w14:textId="0173B24E" w:rsidR="00C523EB" w:rsidRPr="00B65238" w:rsidRDefault="00C523EB" w:rsidP="00C523EB">
      <w:pPr>
        <w:spacing w:after="0" w:line="240" w:lineRule="auto"/>
        <w:ind w:firstLine="72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4</w:t>
      </w:r>
      <w:r w:rsidRPr="00B65238">
        <w:rPr>
          <w:rStyle w:val="FontStyle19"/>
          <w:sz w:val="28"/>
          <w:szCs w:val="28"/>
        </w:rPr>
        <w:t>. Партнер ЦПП, получивший заявку ЦПП, подтверждает возможность оказания Услуги ЦПП в определенные дату и время в течение 8 (восьми) рабочих часов от времени направления соответствующей заявки. В противном случае ЦПП вправе направить заявку другому партнеру ЦПП. При этом:</w:t>
      </w:r>
    </w:p>
    <w:p w14:paraId="6D50A794" w14:textId="6C206B92" w:rsidR="00C523EB" w:rsidRPr="00B65238" w:rsidRDefault="00C523EB" w:rsidP="00C523EB">
      <w:pPr>
        <w:spacing w:after="0" w:line="240" w:lineRule="auto"/>
        <w:ind w:firstLine="72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4</w:t>
      </w:r>
      <w:r w:rsidRPr="00B65238">
        <w:rPr>
          <w:rStyle w:val="FontStyle19"/>
          <w:sz w:val="28"/>
          <w:szCs w:val="28"/>
        </w:rPr>
        <w:t>.1. Продолжительность оказания консультационной услуги в общем случае не может превышать 8 (восемь) рабочих часов от момента визита целевого потребителя (представителя потребителя) в офис партнера ЦПП.</w:t>
      </w:r>
    </w:p>
    <w:p w14:paraId="4A39C33D" w14:textId="4DAC1B7E" w:rsidR="00C523EB" w:rsidRPr="00B65238" w:rsidRDefault="00C523EB" w:rsidP="00C523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4</w:t>
      </w:r>
      <w:r w:rsidRPr="00B65238">
        <w:rPr>
          <w:rFonts w:ascii="Times New Roman" w:hAnsi="Times New Roman" w:cs="Times New Roman"/>
          <w:sz w:val="28"/>
          <w:szCs w:val="28"/>
        </w:rPr>
        <w:t>.2. В случае оказания Услуги посредством телефонного соединения, Услуга ЦПП должна быть оказана непосредственно с момента осуществления телефонного соединения. Продолжительность оказания Услуги ЦПП зависит от фактически запрашиваемой информации, необходимой целевому потребителю.</w:t>
      </w:r>
    </w:p>
    <w:p w14:paraId="2503D959" w14:textId="5F82B7EB" w:rsidR="00C523EB" w:rsidRPr="00B65238" w:rsidRDefault="00C523EB" w:rsidP="00C523EB">
      <w:pPr>
        <w:spacing w:after="0" w:line="240" w:lineRule="auto"/>
        <w:ind w:firstLine="720"/>
        <w:jc w:val="both"/>
        <w:rPr>
          <w:rStyle w:val="FontStyle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4</w:t>
      </w:r>
      <w:r w:rsidRPr="00B65238">
        <w:rPr>
          <w:rFonts w:ascii="Times New Roman" w:hAnsi="Times New Roman" w:cs="Times New Roman"/>
          <w:sz w:val="28"/>
          <w:szCs w:val="28"/>
        </w:rPr>
        <w:t>.3. Для некоторых видов Услуг ЦПП может быть установлена индивидуальная продолжительность их оказания. В таком случае ЦПП и партнер ЦПП указывают согласованный срок в соответствующем договоре на оказание услуг и/или протоколе согласования цены.</w:t>
      </w:r>
    </w:p>
    <w:p w14:paraId="1FB5EB2C" w14:textId="2654DF36" w:rsidR="00C523EB" w:rsidRPr="00B65238" w:rsidRDefault="00C523EB" w:rsidP="00C523EB">
      <w:pPr>
        <w:pStyle w:val="a6"/>
        <w:ind w:left="72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5</w:t>
      </w:r>
      <w:r w:rsidRPr="00B65238">
        <w:rPr>
          <w:rStyle w:val="FontStyle19"/>
          <w:sz w:val="28"/>
          <w:szCs w:val="28"/>
        </w:rPr>
        <w:t>. Услуги ЦПП не могут быть оказаны заявителю в случаях:</w:t>
      </w:r>
    </w:p>
    <w:p w14:paraId="210BC789" w14:textId="2F6CE230" w:rsidR="00C523EB" w:rsidRPr="00B65238" w:rsidRDefault="00C523EB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5</w:t>
      </w:r>
      <w:r w:rsidRPr="00B65238">
        <w:rPr>
          <w:rStyle w:val="FontStyle19"/>
          <w:sz w:val="28"/>
          <w:szCs w:val="28"/>
        </w:rPr>
        <w:t xml:space="preserve">.1. Обратившееся за получением Услуги ЦПП лицо не является СМСП (за исключением обращения </w:t>
      </w:r>
      <w:r w:rsidRPr="00B65238">
        <w:rPr>
          <w:rFonts w:ascii="Times New Roman" w:hAnsi="Times New Roman" w:cs="Times New Roman"/>
          <w:sz w:val="28"/>
          <w:szCs w:val="28"/>
        </w:rPr>
        <w:t xml:space="preserve">физических лиц по </w:t>
      </w:r>
      <w:r w:rsidRPr="00B65238">
        <w:rPr>
          <w:rStyle w:val="FontStyle19"/>
          <w:sz w:val="28"/>
          <w:szCs w:val="28"/>
        </w:rPr>
        <w:t>вопросам начала осуществления предпринимательской деятельности на территории Республики Адыгея</w:t>
      </w:r>
      <w:r w:rsidRPr="00B65238">
        <w:rPr>
          <w:rFonts w:ascii="Times New Roman" w:hAnsi="Times New Roman" w:cs="Times New Roman"/>
          <w:sz w:val="28"/>
          <w:szCs w:val="28"/>
        </w:rPr>
        <w:t>)</w:t>
      </w:r>
      <w:r w:rsidRPr="00B65238">
        <w:rPr>
          <w:rStyle w:val="FontStyle19"/>
          <w:sz w:val="28"/>
          <w:szCs w:val="28"/>
        </w:rPr>
        <w:t>.</w:t>
      </w:r>
    </w:p>
    <w:p w14:paraId="5BF2905C" w14:textId="246DB39A" w:rsidR="00C523EB" w:rsidRPr="00B65238" w:rsidRDefault="00C523EB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5</w:t>
      </w:r>
      <w:r w:rsidRPr="00B65238">
        <w:rPr>
          <w:rStyle w:val="FontStyle19"/>
          <w:sz w:val="28"/>
          <w:szCs w:val="28"/>
        </w:rPr>
        <w:t>.2. Обратившееся за получением услуги лицо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  <w:p w14:paraId="0398FF1B" w14:textId="6DB1F717" w:rsidR="00C523EB" w:rsidRPr="00B65238" w:rsidRDefault="00C523EB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5</w:t>
      </w:r>
      <w:r w:rsidRPr="00B65238">
        <w:rPr>
          <w:rStyle w:val="FontStyle19"/>
          <w:sz w:val="28"/>
          <w:szCs w:val="28"/>
        </w:rPr>
        <w:t xml:space="preserve">.3. Обратившийся за получением Услуги ЦПП заявитель отказался от получения соответствующей </w:t>
      </w:r>
      <w:r w:rsidRPr="00C523EB">
        <w:rPr>
          <w:rStyle w:val="FontStyle18"/>
          <w:b w:val="0"/>
          <w:bCs w:val="0"/>
          <w:sz w:val="28"/>
          <w:szCs w:val="28"/>
        </w:rPr>
        <w:t>Услуги ЦПП</w:t>
      </w:r>
      <w:r w:rsidRPr="00C523EB">
        <w:rPr>
          <w:rStyle w:val="FontStyle19"/>
          <w:b/>
          <w:bCs/>
          <w:sz w:val="28"/>
          <w:szCs w:val="28"/>
        </w:rPr>
        <w:t>.</w:t>
      </w:r>
    </w:p>
    <w:p w14:paraId="1F7F4E95" w14:textId="380A95A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6</w:t>
      </w:r>
      <w:r w:rsidRPr="00B65238">
        <w:rPr>
          <w:rStyle w:val="FontStyle19"/>
          <w:sz w:val="28"/>
          <w:szCs w:val="28"/>
        </w:rPr>
        <w:t>.</w:t>
      </w:r>
      <w:r w:rsidR="00D156F2">
        <w:rPr>
          <w:rStyle w:val="FontStyle19"/>
          <w:sz w:val="28"/>
          <w:szCs w:val="28"/>
        </w:rPr>
        <w:t>5</w:t>
      </w:r>
      <w:r w:rsidRPr="00B65238">
        <w:rPr>
          <w:rStyle w:val="FontStyle19"/>
          <w:sz w:val="28"/>
          <w:szCs w:val="28"/>
        </w:rPr>
        <w:t>.4. </w:t>
      </w:r>
      <w:r w:rsidRPr="00B65238">
        <w:rPr>
          <w:rFonts w:ascii="Times New Roman" w:hAnsi="Times New Roman" w:cs="Times New Roman"/>
          <w:sz w:val="28"/>
          <w:szCs w:val="28"/>
        </w:rPr>
        <w:t xml:space="preserve">Имеются обстоятельства, являющиеся основанием для отказа в оказании Услуг ЦПП заявителю, перечисленные в пункте </w:t>
      </w:r>
      <w:r w:rsidR="004B24F1">
        <w:rPr>
          <w:rFonts w:ascii="Times New Roman" w:hAnsi="Times New Roman" w:cs="Times New Roman"/>
          <w:sz w:val="28"/>
          <w:szCs w:val="28"/>
        </w:rPr>
        <w:t>1</w:t>
      </w:r>
      <w:r w:rsidR="00327E6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.5 настоящего Стандарта.</w:t>
      </w:r>
    </w:p>
    <w:p w14:paraId="71F65E34" w14:textId="6B0813DD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5</w:t>
      </w:r>
      <w:r w:rsidRPr="00B65238">
        <w:rPr>
          <w:rFonts w:ascii="Times New Roman" w:hAnsi="Times New Roman" w:cs="Times New Roman"/>
          <w:sz w:val="28"/>
          <w:szCs w:val="28"/>
        </w:rPr>
        <w:t>.5. Неполучение (несвоевременное получение) ЦПП средств субсидии федерального бюджета и бюджета субъекта Российской Федерации на финансирование деятельности ЦПП.</w:t>
      </w:r>
    </w:p>
    <w:p w14:paraId="1388D3F3" w14:textId="7B2072B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5</w:t>
      </w:r>
      <w:r w:rsidRPr="00B65238">
        <w:rPr>
          <w:rFonts w:ascii="Times New Roman" w:hAnsi="Times New Roman" w:cs="Times New Roman"/>
          <w:sz w:val="28"/>
          <w:szCs w:val="28"/>
        </w:rPr>
        <w:t>.6. Отсутствия финансирования на оказание определенных видов услуг в текущем периоде.</w:t>
      </w:r>
    </w:p>
    <w:p w14:paraId="0337C9DA" w14:textId="25D57CAB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D156F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>. Основанием для отказа заявителю в оказании Услуг ЦПП является наличие следующих обстоятельств:</w:t>
      </w:r>
    </w:p>
    <w:p w14:paraId="0E4768FF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не представлены документы, определенные соответствующими нормативными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в том числе настоящим Стандартом, или представлены недостоверные сведения и документы;</w:t>
      </w:r>
    </w:p>
    <w:p w14:paraId="6493A5F9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52"/>
      <w:r w:rsidRPr="00B65238">
        <w:rPr>
          <w:rFonts w:ascii="Times New Roman" w:hAnsi="Times New Roman" w:cs="Times New Roman"/>
          <w:sz w:val="28"/>
          <w:szCs w:val="28"/>
        </w:rPr>
        <w:t>- не выполнены условия оказания Услуг ЦПП;</w:t>
      </w:r>
    </w:p>
    <w:bookmarkEnd w:id="8"/>
    <w:p w14:paraId="0F53402A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ранее в отношении заявителя было принято решение об оказании аналогичной Услуги ЦПП (условия оказания которой совпадают, включая форму, вид и цели ее оказания) и сроки ее оказания не истекли;</w:t>
      </w:r>
    </w:p>
    <w:p w14:paraId="07D144A8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454"/>
      <w:r w:rsidRPr="00B65238">
        <w:rPr>
          <w:rFonts w:ascii="Times New Roman" w:hAnsi="Times New Roman" w:cs="Times New Roman"/>
          <w:sz w:val="28"/>
          <w:szCs w:val="28"/>
        </w:rPr>
        <w:t>- с момента признания заявителя допустившим нарушение порядка и условий оказания Услуг ЦПП, в том числе не обеспечившим целевого использования средств поддержки, прошло менее чем три года.</w:t>
      </w:r>
    </w:p>
    <w:bookmarkEnd w:id="9"/>
    <w:p w14:paraId="024399C2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Оказание целевым потребителям Услуг ЦПП, оплаченных за счет средств субсидий, выделенных ЦПП в рамках одного финансового года (сметы) на организацию деятельности ЦПП, отличных от вновь запрашиваемых (услуг, отличных по форме, видам и целям), не лишает их права обращения за получением таких Услуг ЦПП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1BC20B" w14:textId="77777777" w:rsidR="00D5751A" w:rsidRPr="00B65238" w:rsidRDefault="00D5751A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</w:p>
    <w:p w14:paraId="7FC7154A" w14:textId="7F9A4A95" w:rsidR="00C523EB" w:rsidRDefault="00C523EB" w:rsidP="00C5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sub_1432"/>
      <w:bookmarkStart w:id="11" w:name="sub_1433"/>
      <w:bookmarkStart w:id="12" w:name="sub_1434"/>
      <w:bookmarkEnd w:id="10"/>
      <w:bookmarkEnd w:id="11"/>
      <w:bookmarkEnd w:id="12"/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7</w:t>
      </w:r>
      <w:r w:rsidRPr="00B65238">
        <w:rPr>
          <w:rFonts w:ascii="Times New Roman" w:hAnsi="Times New Roman" w:cs="Times New Roman"/>
          <w:b/>
          <w:sz w:val="28"/>
          <w:szCs w:val="28"/>
        </w:rPr>
        <w:t>. Процедура оказания Услуг</w:t>
      </w:r>
    </w:p>
    <w:p w14:paraId="4E4B547D" w14:textId="77777777" w:rsidR="00273238" w:rsidRPr="00B65238" w:rsidRDefault="00273238" w:rsidP="00C5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8B757" w14:textId="0612F6B3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.1. В рамках осуществления деятельности по оказанию Услуг ЦПП:</w:t>
      </w:r>
    </w:p>
    <w:p w14:paraId="7EEE3707" w14:textId="23ECA588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.1.1. Обеспечивает работу телефона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, в рабочие часы ЦПП.</w:t>
      </w:r>
    </w:p>
    <w:p w14:paraId="13C2111D" w14:textId="6578D8E2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.1.2. Обеспечивает учет лиц, обратившихся в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получивших государственную поддержку.</w:t>
      </w:r>
    </w:p>
    <w:p w14:paraId="17174BE5" w14:textId="782E0561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.1.3. Заключает соглашения о сотрудничестве и договоры с партнерами ЦПП, которые прошли отбор в соответствии с Порядком взаимодействия ЦПП.</w:t>
      </w:r>
    </w:p>
    <w:p w14:paraId="73C7592B" w14:textId="1B78508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3D7DE2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65238">
        <w:rPr>
          <w:rFonts w:ascii="Times New Roman" w:hAnsi="Times New Roman" w:cs="Times New Roman"/>
          <w:spacing w:val="-6"/>
          <w:sz w:val="28"/>
          <w:szCs w:val="28"/>
        </w:rPr>
        <w:t xml:space="preserve">.1.4. Оплачивает партнерам ЦПП оказанные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ям</w:t>
      </w:r>
      <w:r w:rsidR="00860CFF" w:rsidRPr="00B652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pacing w:val="-6"/>
          <w:sz w:val="28"/>
          <w:szCs w:val="28"/>
        </w:rPr>
        <w:t xml:space="preserve">Услуги ЦПП за счет средств субсидий, </w:t>
      </w:r>
      <w:r w:rsidRPr="00B65238">
        <w:rPr>
          <w:rFonts w:ascii="Times New Roman" w:hAnsi="Times New Roman" w:cs="Times New Roman"/>
          <w:sz w:val="28"/>
          <w:szCs w:val="28"/>
        </w:rPr>
        <w:t>выделенных ЦПП в рамках одного финансового года (сметы) на организацию деятельности ЦПП.</w:t>
      </w:r>
    </w:p>
    <w:p w14:paraId="41B4C3AD" w14:textId="6EE09B40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.1.5. Размещает на сайте ЦПП следующие формы документов ЦПП, принятые соответствующим Приказом директора ЦПП:</w:t>
      </w:r>
    </w:p>
    <w:p w14:paraId="4EC3A3D5" w14:textId="79FF17C8" w:rsidR="00C523EB" w:rsidRPr="00B65238" w:rsidRDefault="00C523EB" w:rsidP="00C523EB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Журнал учета оказанных консультационных услуг;</w:t>
      </w:r>
    </w:p>
    <w:p w14:paraId="4FFED7A5" w14:textId="52F2FCF9" w:rsidR="00C523EB" w:rsidRPr="00B65238" w:rsidRDefault="00C523EB" w:rsidP="00C52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.2. ЦПП, в рамках оказания Услуг ЦПП:</w:t>
      </w:r>
    </w:p>
    <w:p w14:paraId="7EA3B645" w14:textId="0C05445D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.2.1. Определяет соответствующего партнера ЦПП, которому может быть передано оказание конкретной Услуги ЦПП.</w:t>
      </w:r>
    </w:p>
    <w:p w14:paraId="69947365" w14:textId="76861FEF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.2.2. Определяет предельный объем денежных средств, выделяемых партнеру ЦПП для оказания Услуг ЦПП, объем денежных средств, выделяемых партнеру на одного целевого потребителя,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</w:t>
      </w:r>
    </w:p>
    <w:p w14:paraId="7F1BCD1E" w14:textId="6C8EA9EA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.2.3. Контролирует качество Услуг ЦПП, оказанных партнером ЦПП целевому потребителю.</w:t>
      </w:r>
    </w:p>
    <w:p w14:paraId="6898F986" w14:textId="43A7E9A3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3D7DE2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B65238">
        <w:rPr>
          <w:rFonts w:ascii="Times New Roman" w:hAnsi="Times New Roman" w:cs="Times New Roman"/>
          <w:spacing w:val="-4"/>
          <w:sz w:val="28"/>
          <w:szCs w:val="28"/>
        </w:rPr>
        <w:t xml:space="preserve">.2.4. Оплачивает партнеру ЦПП оказанные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ям</w:t>
      </w:r>
      <w:r w:rsidR="00860CFF" w:rsidRPr="00B652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pacing w:val="-4"/>
          <w:sz w:val="28"/>
          <w:szCs w:val="28"/>
        </w:rPr>
        <w:t xml:space="preserve">Услуги ЦПП за счет средств субсидий, </w:t>
      </w:r>
      <w:r w:rsidRPr="00B65238">
        <w:rPr>
          <w:rFonts w:ascii="Times New Roman" w:hAnsi="Times New Roman" w:cs="Times New Roman"/>
          <w:sz w:val="28"/>
          <w:szCs w:val="28"/>
        </w:rPr>
        <w:t>выделенных ЦПП в рамках одного финансового года (сметы) на организацию деятельности ЦПП.</w:t>
      </w:r>
    </w:p>
    <w:p w14:paraId="4FA96CCF" w14:textId="6E043AFD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 xml:space="preserve">.3. В случае обращения непосредственно </w:t>
      </w:r>
      <w:r w:rsidRPr="00B65238">
        <w:rPr>
          <w:rStyle w:val="FontStyle19"/>
          <w:sz w:val="28"/>
          <w:szCs w:val="28"/>
        </w:rPr>
        <w:t>в ЦПП лица, заинтересованного в получении Услуг ЦПП, специалист 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C026F4" w14:textId="0AA08E75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 xml:space="preserve">.3.1. В отношении действующих предпринимателей, в целях 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СМСП,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B65238">
        <w:rPr>
          <w:rFonts w:ascii="Times New Roman" w:hAnsi="Times New Roman" w:cs="Times New Roman"/>
          <w:sz w:val="28"/>
          <w:szCs w:val="28"/>
        </w:rPr>
        <w:t>https://rmsp.nalog.ru</w:t>
      </w:r>
      <w:r w:rsidRPr="00B65238">
        <w:rPr>
          <w:rStyle w:val="a7"/>
          <w:sz w:val="28"/>
          <w:szCs w:val="28"/>
        </w:rPr>
        <w:t>)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 По итогам проверки распечатывает Выписку из реестра (Выписка должна быть распечатана не позднее даты оказания соответствующей Услуги ЦПП). Анализирует информацию на предмет наличия в отношении СМСП ограничений, предусмотренных пунктом 2.4 настоящего Стандарта.</w:t>
      </w:r>
    </w:p>
    <w:p w14:paraId="33A32BBE" w14:textId="42B0548F" w:rsidR="00C523EB" w:rsidRPr="00B65238" w:rsidRDefault="00C523EB" w:rsidP="00C523E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.3.2. В отношении физических лиц уточняет цель обращения и соответствие этой цели видам оказания государственной поддержки 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физическим лицам, заинтересованным в начале осуществления предпринимательской деятельности на территории Республики Адыгея.</w:t>
      </w:r>
    </w:p>
    <w:p w14:paraId="3C1F3D61" w14:textId="40C796C6" w:rsidR="00621A43" w:rsidRDefault="00C523EB" w:rsidP="00C523EB">
      <w:pPr>
        <w:spacing w:after="0" w:line="240" w:lineRule="auto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 xml:space="preserve">.3.3. Информирует обратившееся лицо о принятом решении: </w:t>
      </w:r>
    </w:p>
    <w:p w14:paraId="10017373" w14:textId="77777777" w:rsidR="00621A43" w:rsidRDefault="00621A43" w:rsidP="00C523EB">
      <w:pPr>
        <w:spacing w:after="0" w:line="240" w:lineRule="auto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="00C523EB" w:rsidRPr="00B65238">
        <w:rPr>
          <w:rStyle w:val="FontStyle19"/>
          <w:sz w:val="28"/>
          <w:szCs w:val="28"/>
        </w:rPr>
        <w:t>об оказании Услуг ЦПП</w:t>
      </w:r>
      <w:r>
        <w:rPr>
          <w:rStyle w:val="FontStyle19"/>
          <w:sz w:val="28"/>
          <w:szCs w:val="28"/>
        </w:rPr>
        <w:t>;</w:t>
      </w:r>
    </w:p>
    <w:p w14:paraId="15D1EE58" w14:textId="22B6AFBD" w:rsidR="00C523EB" w:rsidRPr="00B65238" w:rsidRDefault="00621A43" w:rsidP="00C523E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>-</w:t>
      </w:r>
      <w:r w:rsidR="00C523EB" w:rsidRPr="00B65238">
        <w:rPr>
          <w:rStyle w:val="FontStyle19"/>
          <w:sz w:val="28"/>
          <w:szCs w:val="28"/>
        </w:rPr>
        <w:t xml:space="preserve"> об отказе в оказании Услуг ЦПП (с указанием причин отказа)</w:t>
      </w:r>
      <w:r w:rsidR="00C523EB"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B16309" w14:textId="6AC1CEB5" w:rsidR="00C523EB" w:rsidRPr="00B65238" w:rsidRDefault="00C523EB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D7DE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.3.4. </w:t>
      </w:r>
      <w:r w:rsidRPr="00B65238">
        <w:rPr>
          <w:rStyle w:val="FontStyle19"/>
          <w:sz w:val="28"/>
          <w:szCs w:val="28"/>
        </w:rPr>
        <w:t xml:space="preserve">При оказании Услуги ЦПП обратившемуся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ю</w:t>
      </w:r>
      <w:r w:rsidR="00860CFF" w:rsidRPr="00B65238">
        <w:rPr>
          <w:rStyle w:val="FontStyle19"/>
          <w:sz w:val="28"/>
          <w:szCs w:val="28"/>
        </w:rPr>
        <w:t xml:space="preserve"> </w:t>
      </w:r>
      <w:r w:rsidRPr="00B65238">
        <w:rPr>
          <w:rStyle w:val="FontStyle19"/>
          <w:sz w:val="28"/>
          <w:szCs w:val="28"/>
        </w:rPr>
        <w:t>(представителю потребителя) непосредственно специалистом ЦПП</w:t>
      </w:r>
      <w:r w:rsidRPr="00B65238">
        <w:rPr>
          <w:rFonts w:ascii="Times New Roman" w:hAnsi="Times New Roman" w:cs="Times New Roman"/>
          <w:sz w:val="28"/>
          <w:szCs w:val="28"/>
        </w:rPr>
        <w:t>,</w:t>
      </w:r>
      <w:r w:rsidRPr="00B65238">
        <w:rPr>
          <w:rStyle w:val="FontStyle19"/>
          <w:sz w:val="28"/>
          <w:szCs w:val="28"/>
        </w:rPr>
        <w:t xml:space="preserve"> оказывает заявленную Услугу ЦПП.</w:t>
      </w:r>
    </w:p>
    <w:p w14:paraId="7D312B87" w14:textId="049A20F5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>.3.5. При оказании Услуги ЦПП обратившемуся целевому потребителю (представителю потребителя) с привлечением профильных специалистов партнера ЦПП</w:t>
      </w:r>
      <w:r w:rsidRPr="00B65238">
        <w:rPr>
          <w:rFonts w:ascii="Times New Roman" w:hAnsi="Times New Roman" w:cs="Times New Roman"/>
          <w:sz w:val="28"/>
          <w:szCs w:val="28"/>
        </w:rPr>
        <w:t>:</w:t>
      </w:r>
    </w:p>
    <w:p w14:paraId="625FE362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анализирует информацию о партнерах ЦПП, с которыми заключены договоры или соглашения на оказание соответствующих услуг, на предмет:</w:t>
      </w:r>
    </w:p>
    <w:p w14:paraId="13A324DC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вида оказываемых Услуг ЦПП;</w:t>
      </w:r>
    </w:p>
    <w:p w14:paraId="74C9C1DE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остатка денежных средств, выделенных партнеру ЦПП на оказание соответствующих Услуг ЦПП в рамках договора на оказание услуг в пределах средств субсидий, выделенных ЦПП в рамках одного финансового года (сметы) на организацию деятельности ЦПП. </w:t>
      </w:r>
    </w:p>
    <w:p w14:paraId="7B1F5975" w14:textId="77777777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</w:t>
      </w:r>
      <w:r w:rsidRPr="00B65238">
        <w:rPr>
          <w:rStyle w:val="FontStyle19"/>
          <w:sz w:val="28"/>
          <w:szCs w:val="28"/>
        </w:rPr>
        <w:t xml:space="preserve">принимает решение о привлечении на основании заключенного договора к оказанию Услуг ЦПП конкретного партнера ЦПП, после чего </w:t>
      </w:r>
      <w:r w:rsidRPr="00B65238">
        <w:rPr>
          <w:rFonts w:ascii="Times New Roman" w:hAnsi="Times New Roman" w:cs="Times New Roman"/>
          <w:sz w:val="28"/>
          <w:szCs w:val="28"/>
        </w:rPr>
        <w:t xml:space="preserve">направляет к нему (в порядке личного визита или посредством телефонного соединения) обратившееся лицо (с учетом требований пунктов 2.2 и 2.3 Стандарта). </w:t>
      </w:r>
    </w:p>
    <w:p w14:paraId="7CB7C86C" w14:textId="1A4F0CE4" w:rsidR="00C523EB" w:rsidRPr="00B65238" w:rsidRDefault="00C523EB" w:rsidP="00C523EB">
      <w:pPr>
        <w:pStyle w:val="a6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.4. В рамках оказания Услуги ЦПП целевой потребитель (представитель потребителя):</w:t>
      </w:r>
    </w:p>
    <w:p w14:paraId="3190DF3B" w14:textId="68E589A9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.4.1. При личном визите в ЦПП или к партнеру ЦПП:</w:t>
      </w:r>
    </w:p>
    <w:p w14:paraId="1DD0A7FD" w14:textId="503759A2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- заполняет Соглашение-анкету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</w:t>
      </w:r>
      <w:r w:rsidR="00860CFF" w:rsidRPr="00B65238">
        <w:rPr>
          <w:rFonts w:ascii="Times New Roman" w:hAnsi="Times New Roman" w:cs="Times New Roman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z w:val="28"/>
          <w:szCs w:val="28"/>
        </w:rPr>
        <w:t>по принятой директором ЦПП форме, размещенной на сайте ЦПП;</w:t>
      </w:r>
    </w:p>
    <w:p w14:paraId="68C9484F" w14:textId="77777777" w:rsidR="00C523EB" w:rsidRPr="00B65238" w:rsidRDefault="00C523EB" w:rsidP="00C52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предоставляет следующие данные:</w:t>
      </w:r>
    </w:p>
    <w:p w14:paraId="0CE7EFC5" w14:textId="23A54A2A" w:rsidR="00C523EB" w:rsidRPr="00B65238" w:rsidRDefault="004D016D" w:rsidP="00C52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3EB" w:rsidRPr="00B65238">
        <w:rPr>
          <w:rFonts w:ascii="Times New Roman" w:hAnsi="Times New Roman" w:cs="Times New Roman"/>
          <w:sz w:val="28"/>
          <w:szCs w:val="28"/>
        </w:rPr>
        <w:t>для юридических лиц или индивидуальных предпринимателей:</w:t>
      </w:r>
    </w:p>
    <w:p w14:paraId="38E60FB7" w14:textId="2AD15D40" w:rsidR="00C523EB" w:rsidRPr="00B65238" w:rsidRDefault="00050BAA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016D">
        <w:rPr>
          <w:rFonts w:ascii="Times New Roman" w:hAnsi="Times New Roman" w:cs="Times New Roman"/>
          <w:sz w:val="28"/>
          <w:szCs w:val="28"/>
        </w:rPr>
        <w:t xml:space="preserve"> выписка из </w:t>
      </w:r>
      <w:r w:rsidR="00C523EB" w:rsidRPr="00B65238">
        <w:rPr>
          <w:rFonts w:ascii="Times New Roman" w:hAnsi="Times New Roman" w:cs="Times New Roman"/>
          <w:sz w:val="28"/>
          <w:szCs w:val="28"/>
        </w:rPr>
        <w:t>един</w:t>
      </w:r>
      <w:r w:rsidR="004D016D">
        <w:rPr>
          <w:rFonts w:ascii="Times New Roman" w:hAnsi="Times New Roman" w:cs="Times New Roman"/>
          <w:sz w:val="28"/>
          <w:szCs w:val="28"/>
        </w:rPr>
        <w:t>ого</w:t>
      </w:r>
      <w:r w:rsidR="00C523EB" w:rsidRPr="00B6523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D016D">
        <w:rPr>
          <w:rFonts w:ascii="Times New Roman" w:hAnsi="Times New Roman" w:cs="Times New Roman"/>
          <w:sz w:val="28"/>
          <w:szCs w:val="28"/>
        </w:rPr>
        <w:t>ого</w:t>
      </w:r>
      <w:r w:rsidR="00C523EB" w:rsidRPr="00B65238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4D016D">
        <w:rPr>
          <w:rFonts w:ascii="Times New Roman" w:hAnsi="Times New Roman" w:cs="Times New Roman"/>
          <w:sz w:val="28"/>
          <w:szCs w:val="28"/>
        </w:rPr>
        <w:t>а СМСП</w:t>
      </w:r>
      <w:r w:rsidR="00C523EB" w:rsidRPr="00B65238">
        <w:rPr>
          <w:rFonts w:ascii="Times New Roman" w:hAnsi="Times New Roman" w:cs="Times New Roman"/>
          <w:sz w:val="28"/>
          <w:szCs w:val="28"/>
        </w:rPr>
        <w:t>;</w:t>
      </w:r>
    </w:p>
    <w:p w14:paraId="6CF5AD54" w14:textId="2E7064B0" w:rsidR="00C523EB" w:rsidRPr="00B65238" w:rsidRDefault="00050BAA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523EB"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наличии печати или информация об отсутствии печати;</w:t>
      </w:r>
    </w:p>
    <w:p w14:paraId="28076528" w14:textId="7EA66AF4" w:rsidR="00C523EB" w:rsidRPr="00B65238" w:rsidRDefault="00050BAA" w:rsidP="00C523EB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523EB"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доверенность или ее копию, верность которой засвидетельствована выдавшим ее лицом, в случае, когда за Услугой ЦПП обратился представитель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</w:t>
      </w:r>
      <w:r w:rsidR="00C523EB"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действующий на основании доверенности; </w:t>
      </w:r>
    </w:p>
    <w:p w14:paraId="3EC069E7" w14:textId="75005E29" w:rsidR="00C523EB" w:rsidRPr="00B65238" w:rsidRDefault="00050BAA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016D">
        <w:rPr>
          <w:rFonts w:ascii="Times New Roman" w:hAnsi="Times New Roman" w:cs="Times New Roman"/>
          <w:sz w:val="28"/>
          <w:szCs w:val="28"/>
        </w:rPr>
        <w:t xml:space="preserve"> </w:t>
      </w:r>
      <w:r w:rsidR="00C523EB" w:rsidRPr="00B65238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 ЦПП.</w:t>
      </w:r>
    </w:p>
    <w:p w14:paraId="76AB897F" w14:textId="37D358BD" w:rsidR="00C523EB" w:rsidRPr="00B65238" w:rsidRDefault="00050BAA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016D">
        <w:rPr>
          <w:rFonts w:ascii="Times New Roman" w:hAnsi="Times New Roman" w:cs="Times New Roman"/>
          <w:sz w:val="28"/>
          <w:szCs w:val="28"/>
        </w:rPr>
        <w:t xml:space="preserve"> </w:t>
      </w:r>
      <w:r w:rsidR="00C523EB" w:rsidRPr="00B65238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14:paraId="2DC6D163" w14:textId="07F92B00" w:rsidR="00C523EB" w:rsidRPr="00B65238" w:rsidRDefault="00050BAA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16D">
        <w:rPr>
          <w:rFonts w:ascii="Times New Roman" w:hAnsi="Times New Roman" w:cs="Times New Roman"/>
          <w:sz w:val="28"/>
          <w:szCs w:val="28"/>
        </w:rPr>
        <w:t xml:space="preserve">предъявление </w:t>
      </w:r>
      <w:r w:rsidR="00C523EB" w:rsidRPr="00B65238">
        <w:rPr>
          <w:rFonts w:ascii="Times New Roman" w:hAnsi="Times New Roman" w:cs="Times New Roman"/>
          <w:sz w:val="28"/>
          <w:szCs w:val="28"/>
        </w:rPr>
        <w:t>документ</w:t>
      </w:r>
      <w:r w:rsidR="004D016D">
        <w:rPr>
          <w:rFonts w:ascii="Times New Roman" w:hAnsi="Times New Roman" w:cs="Times New Roman"/>
          <w:sz w:val="28"/>
          <w:szCs w:val="28"/>
        </w:rPr>
        <w:t>а</w:t>
      </w:r>
      <w:r w:rsidR="00C523EB" w:rsidRPr="00B65238">
        <w:rPr>
          <w:rFonts w:ascii="Times New Roman" w:hAnsi="Times New Roman" w:cs="Times New Roman"/>
          <w:sz w:val="28"/>
          <w:szCs w:val="28"/>
        </w:rPr>
        <w:t>, удостоверяющ</w:t>
      </w:r>
      <w:r w:rsidR="004D016D">
        <w:rPr>
          <w:rFonts w:ascii="Times New Roman" w:hAnsi="Times New Roman" w:cs="Times New Roman"/>
          <w:sz w:val="28"/>
          <w:szCs w:val="28"/>
        </w:rPr>
        <w:t>его</w:t>
      </w:r>
      <w:r w:rsidR="00C523EB" w:rsidRPr="00B65238">
        <w:rPr>
          <w:rFonts w:ascii="Times New Roman" w:hAnsi="Times New Roman" w:cs="Times New Roman"/>
          <w:sz w:val="28"/>
          <w:szCs w:val="28"/>
        </w:rPr>
        <w:t xml:space="preserve"> личность, </w:t>
      </w:r>
      <w:r w:rsidR="002F3728">
        <w:rPr>
          <w:rFonts w:ascii="Times New Roman" w:hAnsi="Times New Roman" w:cs="Times New Roman"/>
          <w:sz w:val="28"/>
          <w:szCs w:val="28"/>
        </w:rPr>
        <w:t xml:space="preserve">либо </w:t>
      </w:r>
      <w:r w:rsidR="002F3728" w:rsidRPr="009568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F3728" w:rsidRPr="009568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дентификационного номера налогоплательщика</w:t>
      </w:r>
      <w:r w:rsidR="000D2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(ИНН)</w:t>
      </w:r>
      <w:r w:rsidR="004D016D">
        <w:rPr>
          <w:rFonts w:ascii="Times New Roman" w:hAnsi="Times New Roman" w:cs="Times New Roman"/>
          <w:sz w:val="28"/>
          <w:szCs w:val="28"/>
        </w:rPr>
        <w:t>;</w:t>
      </w:r>
    </w:p>
    <w:p w14:paraId="3F5B8D5E" w14:textId="76C079C8" w:rsidR="00C523EB" w:rsidRPr="00B65238" w:rsidRDefault="00050BAA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23EB" w:rsidRPr="00B65238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 ЦПП.</w:t>
      </w:r>
    </w:p>
    <w:p w14:paraId="364B3726" w14:textId="2E445F59" w:rsidR="00C523EB" w:rsidRPr="00B65238" w:rsidRDefault="00C523EB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.4.2. При обращении на телефон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E8F8B23" w14:textId="3D53BAA2" w:rsidR="00C523EB" w:rsidRPr="00B65238" w:rsidRDefault="00C523EB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B65238">
        <w:rPr>
          <w:rFonts w:ascii="Times New Roman" w:hAnsi="Times New Roman" w:cs="Times New Roman"/>
          <w:sz w:val="28"/>
          <w:szCs w:val="28"/>
        </w:rPr>
        <w:t xml:space="preserve">сведения об ИНН 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60CFF"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C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0CFF" w:rsidRPr="00FB1F76">
        <w:rPr>
          <w:rFonts w:ascii="Times New Roman" w:hAnsi="Times New Roman" w:cs="Times New Roman"/>
          <w:sz w:val="28"/>
          <w:szCs w:val="28"/>
        </w:rPr>
        <w:t>отребител</w:t>
      </w:r>
      <w:r w:rsidR="00860CFF">
        <w:rPr>
          <w:rFonts w:ascii="Times New Roman" w:hAnsi="Times New Roman" w:cs="Times New Roman"/>
          <w:sz w:val="28"/>
          <w:szCs w:val="28"/>
        </w:rPr>
        <w:t>я</w:t>
      </w:r>
      <w:r w:rsidR="00860CFF" w:rsidRPr="00B65238">
        <w:rPr>
          <w:rFonts w:ascii="Times New Roman" w:hAnsi="Times New Roman" w:cs="Times New Roman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z w:val="28"/>
          <w:szCs w:val="28"/>
        </w:rPr>
        <w:t>(для субъектов предпринимательской деятельности) или ФИО физического лица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3D9B1DA" w14:textId="0F1F11A8" w:rsidR="00C523EB" w:rsidRPr="00B65238" w:rsidRDefault="00C523EB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.4.3. По факту оказания Услуг ЦПП целевой потребитель (представитель потребителя), получивший Услугу ЦПП у партнера ЦПП (за исключением телефонных консультаций), собственноручно расписывается в Журнале учета оказанных услуг, заполненном специалистом, фактически оказавшим Услугу ЦПП.</w:t>
      </w:r>
    </w:p>
    <w:p w14:paraId="3188E704" w14:textId="17123EF2" w:rsidR="00C523EB" w:rsidRPr="00B65238" w:rsidRDefault="00C523EB" w:rsidP="00C52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.5. В рамках оказания Услуг ЦПП партнер ЦПП:</w:t>
      </w:r>
    </w:p>
    <w:p w14:paraId="6C1350BA" w14:textId="54FA5584" w:rsidR="00C523EB" w:rsidRPr="00B65238" w:rsidRDefault="00C523EB" w:rsidP="00C523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 xml:space="preserve">.5.1. В отношении действующих предпринимателей – в целях 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B65238">
        <w:rPr>
          <w:rFonts w:ascii="Times New Roman" w:hAnsi="Times New Roman" w:cs="Times New Roman"/>
          <w:sz w:val="28"/>
          <w:szCs w:val="28"/>
        </w:rPr>
        <w:t>https://rmsp.nalog.ru</w:t>
      </w:r>
      <w:r w:rsidRPr="00B65238">
        <w:rPr>
          <w:rStyle w:val="a7"/>
          <w:sz w:val="28"/>
          <w:szCs w:val="28"/>
        </w:rPr>
        <w:t>)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итогам проверки распечатывает Выписку из реестра для последующей передачи в ЦПП (Выписка должна быть распечатана не позднее даты составления Акта об оказанных услугах). Анализирует информацию на предмет наличия в отношении СМСП ограничений, предусмотренных пунктом </w:t>
      </w:r>
      <w:r w:rsidR="004D016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27E62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7E6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Стандарта.</w:t>
      </w:r>
    </w:p>
    <w:p w14:paraId="3C0CEC54" w14:textId="68C22A25" w:rsidR="00C523EB" w:rsidRPr="00B65238" w:rsidRDefault="00C523EB" w:rsidP="00C523E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7DE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.5.2. В отношении физических лиц уточняет цель обращения и соответствие этой цели видам оказания государственной поддержки 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физическим лицам, заинтересованным в начале осуществления предпринимательской деятельности на территории Республики Адыгея.</w:t>
      </w:r>
    </w:p>
    <w:p w14:paraId="4168A66C" w14:textId="2060AB78" w:rsidR="00621A43" w:rsidRDefault="00C523EB" w:rsidP="00C523EB">
      <w:pPr>
        <w:spacing w:after="0" w:line="240" w:lineRule="auto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 xml:space="preserve">.5.3. Информирует обратившееся лицо о принятом решении: </w:t>
      </w:r>
    </w:p>
    <w:p w14:paraId="60C6E2A2" w14:textId="77777777" w:rsidR="00621A43" w:rsidRDefault="00621A43" w:rsidP="00C523EB">
      <w:pPr>
        <w:spacing w:after="0" w:line="240" w:lineRule="auto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="00C523EB" w:rsidRPr="00B65238">
        <w:rPr>
          <w:rStyle w:val="FontStyle19"/>
          <w:sz w:val="28"/>
          <w:szCs w:val="28"/>
        </w:rPr>
        <w:t>об оказании Услуг ЦПП</w:t>
      </w:r>
      <w:r>
        <w:rPr>
          <w:rStyle w:val="FontStyle19"/>
          <w:sz w:val="28"/>
          <w:szCs w:val="28"/>
        </w:rPr>
        <w:t>;</w:t>
      </w:r>
    </w:p>
    <w:p w14:paraId="56D316A0" w14:textId="71A26A82" w:rsidR="00C523EB" w:rsidRPr="00B65238" w:rsidRDefault="00621A43" w:rsidP="00C523E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="00C523EB" w:rsidRPr="00B65238">
        <w:rPr>
          <w:rStyle w:val="FontStyle19"/>
          <w:sz w:val="28"/>
          <w:szCs w:val="28"/>
        </w:rPr>
        <w:t>об отказе в оказании Услуг ЦПП (с указанием причин отказа)</w:t>
      </w:r>
      <w:r w:rsidR="00C523EB"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17D63B" w14:textId="66426CF2" w:rsidR="00C523EB" w:rsidRPr="00B65238" w:rsidRDefault="00C523EB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D7DE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.5.4. </w:t>
      </w:r>
      <w:r w:rsidRPr="00B65238">
        <w:rPr>
          <w:rStyle w:val="FontStyle19"/>
          <w:sz w:val="28"/>
          <w:szCs w:val="28"/>
        </w:rPr>
        <w:t>Оказывает заявленную целевым потребителем и согласованную с ЦПП Услугу в полном объеме и с надлежащим качеством.</w:t>
      </w:r>
    </w:p>
    <w:p w14:paraId="5C829B08" w14:textId="3070F8EC" w:rsidR="00C523EB" w:rsidRPr="00B65238" w:rsidRDefault="00C523EB" w:rsidP="00C523EB">
      <w:pPr>
        <w:pStyle w:val="a6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 xml:space="preserve">.5.5. По итогам оказания Услуг ЦПП передает целевому потребителю (представителю потребителя) результат оказанных Услуг ЦПП: </w:t>
      </w:r>
    </w:p>
    <w:p w14:paraId="198256A7" w14:textId="77777777" w:rsidR="00C523EB" w:rsidRPr="00B65238" w:rsidRDefault="00C523EB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</w:rPr>
        <w:t>- устно отвечает на поставленные вопросы в рамках Услуги ЦПП – при обращении целевого потребителя (представителя потребителя) путем осуществления ЦПП телефонного соединения с Партнером ЦПП с телефона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4308DA" w14:textId="18C16CED" w:rsidR="00C523EB" w:rsidRPr="00B65238" w:rsidRDefault="00C523EB" w:rsidP="00C523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</w:t>
      </w:r>
      <w:r w:rsidR="003D7DE2">
        <w:rPr>
          <w:rStyle w:val="FontStyle19"/>
          <w:sz w:val="28"/>
          <w:szCs w:val="28"/>
        </w:rPr>
        <w:t>7</w:t>
      </w:r>
      <w:r w:rsidRPr="00B65238">
        <w:rPr>
          <w:rStyle w:val="FontStyle19"/>
          <w:sz w:val="28"/>
          <w:szCs w:val="28"/>
        </w:rPr>
        <w:t>.5.6. После оказания Услуг ЦПП:</w:t>
      </w:r>
    </w:p>
    <w:p w14:paraId="7EB77845" w14:textId="77777777" w:rsidR="00C523EB" w:rsidRPr="00B65238" w:rsidRDefault="00C523EB" w:rsidP="00C523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- заполняет соответствующий </w:t>
      </w:r>
      <w:r w:rsidRPr="00B65238">
        <w:rPr>
          <w:rFonts w:ascii="Times New Roman" w:hAnsi="Times New Roman" w:cs="Times New Roman"/>
          <w:sz w:val="28"/>
          <w:szCs w:val="28"/>
        </w:rPr>
        <w:t>Журнал учета оказанных услуг, после чего предоставляет его на подпись целевому потребителю (представителю потребителя) – при личном визите целевого потребителя (представителя потребителя) по месту нахождения партнера ЦПП;</w:t>
      </w:r>
    </w:p>
    <w:p w14:paraId="6351D98A" w14:textId="75FD0DF7" w:rsidR="00C523EB" w:rsidRPr="00B65238" w:rsidRDefault="00C523EB" w:rsidP="00C523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.5.7. После оказания целевому потребителю (представителю потребителя) Услуг ЦПП и проставления целевым потребителем (представителем потребителя) подписи в Журнале учета оказанных услуг, подтверждает подлинность подписи</w:t>
      </w:r>
      <w:r w:rsidR="00860CFF">
        <w:rPr>
          <w:rFonts w:ascii="Times New Roman" w:hAnsi="Times New Roman" w:cs="Times New Roman"/>
          <w:sz w:val="28"/>
          <w:szCs w:val="28"/>
        </w:rPr>
        <w:t xml:space="preserve"> целевого</w:t>
      </w:r>
      <w:r w:rsidRPr="00B65238">
        <w:rPr>
          <w:rFonts w:ascii="Times New Roman" w:hAnsi="Times New Roman" w:cs="Times New Roman"/>
          <w:sz w:val="28"/>
          <w:szCs w:val="28"/>
        </w:rPr>
        <w:t xml:space="preserve"> потребителя (представителя потребителя). Подлинность подписи подтверждается уполномоченным специалистом партнера ЦПП, который в Журнале учета оказанных услуг после </w:t>
      </w:r>
      <w:proofErr w:type="spellStart"/>
      <w:r w:rsidRPr="00B65238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B65238">
        <w:rPr>
          <w:rFonts w:ascii="Times New Roman" w:hAnsi="Times New Roman" w:cs="Times New Roman"/>
          <w:sz w:val="28"/>
          <w:szCs w:val="28"/>
        </w:rPr>
        <w:t xml:space="preserve"> надписи ставит собственноручную подпись, оттиск печати партнера ЦПП (при ее наличии), а также указывает свои фамилию, имя, отчество и </w:t>
      </w:r>
      <w:r w:rsidRPr="00B65238">
        <w:rPr>
          <w:rFonts w:ascii="Times New Roman" w:hAnsi="Times New Roman" w:cs="Times New Roman"/>
          <w:spacing w:val="-2"/>
          <w:sz w:val="28"/>
          <w:szCs w:val="28"/>
        </w:rPr>
        <w:t xml:space="preserve">должность – при визите </w:t>
      </w:r>
      <w:r w:rsidR="00860CFF">
        <w:rPr>
          <w:rFonts w:ascii="Times New Roman" w:hAnsi="Times New Roman" w:cs="Times New Roman"/>
          <w:spacing w:val="-2"/>
          <w:sz w:val="28"/>
          <w:szCs w:val="28"/>
        </w:rPr>
        <w:t xml:space="preserve">целевого </w:t>
      </w:r>
      <w:r w:rsidRPr="00B65238">
        <w:rPr>
          <w:rFonts w:ascii="Times New Roman" w:hAnsi="Times New Roman" w:cs="Times New Roman"/>
          <w:spacing w:val="-2"/>
          <w:sz w:val="28"/>
          <w:szCs w:val="28"/>
        </w:rPr>
        <w:t>потребителя (представителя потребителя) по месту нахождения партнера ЦПП.</w:t>
      </w:r>
    </w:p>
    <w:p w14:paraId="56136331" w14:textId="37C18D54" w:rsidR="00C523EB" w:rsidRPr="00B65238" w:rsidRDefault="00C523EB" w:rsidP="00C523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 xml:space="preserve">.6. Не предоставление перечисленных в пунктах </w:t>
      </w:r>
      <w:r w:rsidR="004D016D">
        <w:rPr>
          <w:rFonts w:ascii="Times New Roman" w:hAnsi="Times New Roman" w:cs="Times New Roman"/>
          <w:sz w:val="28"/>
          <w:szCs w:val="28"/>
        </w:rPr>
        <w:t>1</w:t>
      </w:r>
      <w:r w:rsidR="00327E6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327E62">
        <w:rPr>
          <w:rFonts w:ascii="Times New Roman" w:hAnsi="Times New Roman" w:cs="Times New Roman"/>
          <w:sz w:val="28"/>
          <w:szCs w:val="28"/>
        </w:rPr>
        <w:t>5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327E62">
        <w:rPr>
          <w:rFonts w:ascii="Times New Roman" w:hAnsi="Times New Roman" w:cs="Times New Roman"/>
          <w:sz w:val="28"/>
          <w:szCs w:val="28"/>
        </w:rPr>
        <w:t>6</w:t>
      </w:r>
      <w:r w:rsidRPr="00B65238">
        <w:rPr>
          <w:rFonts w:ascii="Times New Roman" w:hAnsi="Times New Roman" w:cs="Times New Roman"/>
          <w:sz w:val="28"/>
          <w:szCs w:val="28"/>
        </w:rPr>
        <w:t xml:space="preserve"> и </w:t>
      </w:r>
      <w:r w:rsidR="004D016D">
        <w:rPr>
          <w:rFonts w:ascii="Times New Roman" w:hAnsi="Times New Roman" w:cs="Times New Roman"/>
          <w:sz w:val="28"/>
          <w:szCs w:val="28"/>
        </w:rPr>
        <w:t>1</w:t>
      </w:r>
      <w:r w:rsidR="00327E6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327E62">
        <w:rPr>
          <w:rFonts w:ascii="Times New Roman" w:hAnsi="Times New Roman" w:cs="Times New Roman"/>
          <w:sz w:val="28"/>
          <w:szCs w:val="28"/>
        </w:rPr>
        <w:t>5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  <w:r w:rsidR="00327E62">
        <w:rPr>
          <w:rFonts w:ascii="Times New Roman" w:hAnsi="Times New Roman" w:cs="Times New Roman"/>
          <w:sz w:val="28"/>
          <w:szCs w:val="28"/>
        </w:rPr>
        <w:t>7</w:t>
      </w:r>
      <w:r w:rsidRPr="00B65238">
        <w:rPr>
          <w:rFonts w:ascii="Times New Roman" w:hAnsi="Times New Roman" w:cs="Times New Roman"/>
          <w:sz w:val="28"/>
          <w:szCs w:val="28"/>
        </w:rPr>
        <w:t xml:space="preserve"> сведений и документов не является основанием для отказа в приеме Соглашения-анкеты </w:t>
      </w:r>
      <w:r w:rsidR="00860CFF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Pr="00B65238">
        <w:rPr>
          <w:rFonts w:ascii="Times New Roman" w:hAnsi="Times New Roman" w:cs="Times New Roman"/>
          <w:sz w:val="28"/>
          <w:szCs w:val="28"/>
        </w:rPr>
        <w:t xml:space="preserve">потребителя. Однако, в срок не более 5 (пяти) рабочих дней с момента поступления Соглашения-анкеты </w:t>
      </w:r>
      <w:r w:rsidR="00860CFF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Pr="00B65238">
        <w:rPr>
          <w:rFonts w:ascii="Times New Roman" w:hAnsi="Times New Roman" w:cs="Times New Roman"/>
          <w:sz w:val="28"/>
          <w:szCs w:val="28"/>
        </w:rPr>
        <w:t xml:space="preserve">потребителя без соответствующих документов, целевой потребитель (представитель потребителя) должен быть информирован о невозможности оказания Услуги ЦПП на основании части 5 статьи 14 </w:t>
      </w:r>
      <w:r w:rsidR="009F695B" w:rsidRPr="009F695B">
        <w:rPr>
          <w:rFonts w:ascii="Times New Roman" w:hAnsi="Times New Roman" w:cs="Times New Roman"/>
          <w:sz w:val="28"/>
          <w:szCs w:val="28"/>
        </w:rPr>
        <w:t>Федеральн</w:t>
      </w:r>
      <w:r w:rsidR="009F695B">
        <w:rPr>
          <w:rFonts w:ascii="Times New Roman" w:hAnsi="Times New Roman" w:cs="Times New Roman"/>
          <w:sz w:val="28"/>
          <w:szCs w:val="28"/>
        </w:rPr>
        <w:t>ого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695B">
        <w:rPr>
          <w:rFonts w:ascii="Times New Roman" w:hAnsi="Times New Roman" w:cs="Times New Roman"/>
          <w:sz w:val="28"/>
          <w:szCs w:val="28"/>
        </w:rPr>
        <w:t>а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от 24 июля 2007 г. </w:t>
      </w:r>
      <w:r w:rsidR="009F695B">
        <w:rPr>
          <w:rFonts w:ascii="Times New Roman" w:hAnsi="Times New Roman" w:cs="Times New Roman"/>
          <w:sz w:val="28"/>
          <w:szCs w:val="28"/>
        </w:rPr>
        <w:t>№</w:t>
      </w:r>
      <w:r w:rsidR="009F695B" w:rsidRPr="009F695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9F695B">
        <w:rPr>
          <w:rFonts w:ascii="Times New Roman" w:hAnsi="Times New Roman" w:cs="Times New Roman"/>
          <w:sz w:val="28"/>
          <w:szCs w:val="28"/>
        </w:rPr>
        <w:t>«</w:t>
      </w:r>
      <w:r w:rsidR="009F695B" w:rsidRPr="009F695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F695B">
        <w:rPr>
          <w:rFonts w:ascii="Times New Roman" w:hAnsi="Times New Roman" w:cs="Times New Roman"/>
          <w:sz w:val="28"/>
          <w:szCs w:val="28"/>
        </w:rPr>
        <w:t>»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</w:p>
    <w:p w14:paraId="40D12365" w14:textId="77777777" w:rsidR="00C523EB" w:rsidRPr="00B65238" w:rsidRDefault="00C523EB" w:rsidP="00C52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7B64E" w14:textId="3F8FE8E3" w:rsidR="00C523EB" w:rsidRDefault="00C523EB" w:rsidP="00C5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7DE2">
        <w:rPr>
          <w:rFonts w:ascii="Times New Roman" w:hAnsi="Times New Roman" w:cs="Times New Roman"/>
          <w:b/>
          <w:sz w:val="28"/>
          <w:szCs w:val="28"/>
        </w:rPr>
        <w:t>8</w:t>
      </w:r>
      <w:r w:rsidRPr="00B65238">
        <w:rPr>
          <w:rFonts w:ascii="Times New Roman" w:hAnsi="Times New Roman" w:cs="Times New Roman"/>
          <w:b/>
          <w:sz w:val="28"/>
          <w:szCs w:val="28"/>
        </w:rPr>
        <w:t>. Результат оказанных Услуг</w:t>
      </w:r>
    </w:p>
    <w:p w14:paraId="600CAF74" w14:textId="77777777" w:rsidR="00273238" w:rsidRPr="00B65238" w:rsidRDefault="00273238" w:rsidP="00C5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9954C" w14:textId="04AAB49F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Результатом оказанных Услуг является полученный целевым потребителем исчерпывающий объем информации в порядке, </w:t>
      </w:r>
      <w:r w:rsidR="00276B4E" w:rsidRPr="00FB1F76">
        <w:rPr>
          <w:rFonts w:ascii="Times New Roman" w:hAnsi="Times New Roman" w:cs="Times New Roman"/>
          <w:sz w:val="28"/>
          <w:szCs w:val="28"/>
        </w:rPr>
        <w:t>установленном настоящ</w:t>
      </w:r>
      <w:r w:rsidR="00276B4E">
        <w:rPr>
          <w:rFonts w:ascii="Times New Roman" w:hAnsi="Times New Roman" w:cs="Times New Roman"/>
          <w:sz w:val="28"/>
          <w:szCs w:val="28"/>
        </w:rPr>
        <w:t>им</w:t>
      </w:r>
      <w:r w:rsidR="00276B4E" w:rsidRPr="00FB1F7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276B4E">
        <w:rPr>
          <w:rFonts w:ascii="Times New Roman" w:hAnsi="Times New Roman" w:cs="Times New Roman"/>
          <w:sz w:val="28"/>
          <w:szCs w:val="28"/>
        </w:rPr>
        <w:t>ом</w:t>
      </w:r>
      <w:r w:rsidRPr="00B65238">
        <w:rPr>
          <w:rFonts w:ascii="Times New Roman" w:hAnsi="Times New Roman" w:cs="Times New Roman"/>
          <w:sz w:val="28"/>
          <w:szCs w:val="28"/>
        </w:rPr>
        <w:t>, выраженный в документарной форме, в зависимости от способа получения Услуг.</w:t>
      </w:r>
      <w:r w:rsidR="001636D4">
        <w:rPr>
          <w:rFonts w:ascii="Times New Roman" w:hAnsi="Times New Roman" w:cs="Times New Roman"/>
          <w:sz w:val="28"/>
          <w:szCs w:val="28"/>
        </w:rPr>
        <w:t xml:space="preserve"> В случае оказания консультационных услуг по мерам поддержки ЦПП специалистом ЦПП, предоставляется только </w:t>
      </w:r>
      <w:r w:rsidR="001636D4" w:rsidRPr="00B65238">
        <w:rPr>
          <w:rFonts w:ascii="Times New Roman" w:hAnsi="Times New Roman" w:cs="Times New Roman"/>
          <w:sz w:val="28"/>
          <w:szCs w:val="28"/>
        </w:rPr>
        <w:t>Журнал учета оказанных услуг</w:t>
      </w:r>
      <w:r w:rsidR="001636D4">
        <w:rPr>
          <w:rFonts w:ascii="Times New Roman" w:hAnsi="Times New Roman" w:cs="Times New Roman"/>
          <w:sz w:val="28"/>
          <w:szCs w:val="28"/>
        </w:rPr>
        <w:t>.</w:t>
      </w:r>
    </w:p>
    <w:p w14:paraId="4A51389C" w14:textId="77777777" w:rsidR="00C523EB" w:rsidRPr="00B65238" w:rsidRDefault="00C523EB" w:rsidP="00C52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F594C3" w14:textId="2E836E12" w:rsidR="00C523EB" w:rsidRDefault="00C523EB" w:rsidP="00C523EB">
      <w:pPr>
        <w:pStyle w:val="a6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1</w:t>
      </w:r>
      <w:r w:rsidR="003D7DE2">
        <w:rPr>
          <w:rStyle w:val="FontStyle18"/>
          <w:sz w:val="28"/>
          <w:szCs w:val="28"/>
        </w:rPr>
        <w:t>9</w:t>
      </w:r>
      <w:r w:rsidRPr="00B65238">
        <w:rPr>
          <w:rStyle w:val="FontStyle18"/>
          <w:sz w:val="28"/>
          <w:szCs w:val="28"/>
        </w:rPr>
        <w:t>. Контроль качества оказания Услуг</w:t>
      </w:r>
    </w:p>
    <w:p w14:paraId="09281948" w14:textId="77777777" w:rsidR="00273238" w:rsidRPr="00B65238" w:rsidRDefault="00273238" w:rsidP="00C523EB">
      <w:pPr>
        <w:pStyle w:val="a6"/>
        <w:jc w:val="center"/>
        <w:rPr>
          <w:rStyle w:val="FontStyle18"/>
          <w:sz w:val="28"/>
          <w:szCs w:val="28"/>
        </w:rPr>
      </w:pPr>
    </w:p>
    <w:p w14:paraId="7058B961" w14:textId="5A5B9E2A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9</w:t>
      </w:r>
      <w:r w:rsidRPr="00B65238">
        <w:rPr>
          <w:rFonts w:ascii="Times New Roman" w:hAnsi="Times New Roman" w:cs="Times New Roman"/>
          <w:sz w:val="28"/>
          <w:szCs w:val="28"/>
        </w:rPr>
        <w:t>.1. Контроль качества и сроков оказания Услуг осуществляется ЦПП и включает в себя выявление нарушений положений, установленных настоящим Стандартом, рассмотрение жалоб целевых потребителей (представителей потребителей), принятие решений и подготовку ответов на обращения целевых потребителей (представителей потребителей).</w:t>
      </w:r>
    </w:p>
    <w:p w14:paraId="16CCB574" w14:textId="4190B5D1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3EB">
        <w:rPr>
          <w:rStyle w:val="FontStyle18"/>
          <w:b w:val="0"/>
          <w:bCs w:val="0"/>
          <w:sz w:val="28"/>
          <w:szCs w:val="28"/>
        </w:rPr>
        <w:t>1</w:t>
      </w:r>
      <w:r w:rsidR="003D7DE2">
        <w:rPr>
          <w:rStyle w:val="FontStyle18"/>
          <w:b w:val="0"/>
          <w:bCs w:val="0"/>
          <w:sz w:val="28"/>
          <w:szCs w:val="28"/>
        </w:rPr>
        <w:t>9</w:t>
      </w:r>
      <w:r w:rsidRPr="00C523EB">
        <w:rPr>
          <w:rStyle w:val="FontStyle18"/>
          <w:b w:val="0"/>
          <w:bCs w:val="0"/>
          <w:sz w:val="28"/>
          <w:szCs w:val="28"/>
        </w:rPr>
        <w:t>.2.</w:t>
      </w:r>
      <w:r w:rsidRPr="00B65238">
        <w:rPr>
          <w:rStyle w:val="FontStyle18"/>
          <w:sz w:val="28"/>
          <w:szCs w:val="28"/>
        </w:rPr>
        <w:t> </w:t>
      </w:r>
      <w:r w:rsidRPr="00B65238">
        <w:rPr>
          <w:rFonts w:ascii="Times New Roman" w:hAnsi="Times New Roman" w:cs="Times New Roman"/>
          <w:sz w:val="28"/>
          <w:szCs w:val="28"/>
        </w:rPr>
        <w:t>Основными критериями качества являются воспринимаемая ценность и выгода для целевого потребителя. При определении данных критериев учитываются следующие показатели: отсутствие жалоб и претензий от целевых потребителей, отсутствие фактов срывов установленных сроков оказания услуг, отсутствие низких оценок удовлетворенности от целевых потребителей</w:t>
      </w:r>
      <w:r w:rsidRPr="00B65238">
        <w:rPr>
          <w:rStyle w:val="FontStyle18"/>
          <w:sz w:val="28"/>
          <w:szCs w:val="28"/>
        </w:rPr>
        <w:t>.</w:t>
      </w:r>
    </w:p>
    <w:p w14:paraId="4659D651" w14:textId="61FF8215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E2">
        <w:rPr>
          <w:rFonts w:ascii="Times New Roman" w:hAnsi="Times New Roman" w:cs="Times New Roman"/>
          <w:sz w:val="28"/>
          <w:szCs w:val="28"/>
        </w:rPr>
        <w:t>9</w:t>
      </w:r>
      <w:r w:rsidRPr="00B65238">
        <w:rPr>
          <w:rFonts w:ascii="Times New Roman" w:hAnsi="Times New Roman" w:cs="Times New Roman"/>
          <w:sz w:val="28"/>
          <w:szCs w:val="28"/>
        </w:rPr>
        <w:t>.3. Формами контроля оказания Услуг являются:</w:t>
      </w:r>
    </w:p>
    <w:p w14:paraId="7F7FBD96" w14:textId="77777777" w:rsidR="00C523EB" w:rsidRPr="00B65238" w:rsidRDefault="00C523EB" w:rsidP="00C523EB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рассмотрение и анализ документов, подтверждающих оказание Услуг;</w:t>
      </w:r>
    </w:p>
    <w:p w14:paraId="62990D5D" w14:textId="77777777" w:rsidR="00C523EB" w:rsidRPr="00B65238" w:rsidRDefault="00C523EB" w:rsidP="00C523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контроль уровня удовлетворенности целевых потребителей (представителей потребителей) качеством предоставления Услуг партнерами ЦПП, осуществляемый путем выборочного опроса целевых потребителей (представителей потребителей) с использованием средств связи;</w:t>
      </w:r>
    </w:p>
    <w:p w14:paraId="24A29BF4" w14:textId="77777777" w:rsidR="00C523EB" w:rsidRPr="00B65238" w:rsidRDefault="00C523EB" w:rsidP="00C523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рассмотрение ЦПП обращений целевых потребителей (представителей потребителей) на действия (бездействие) партнеров ЦПП.</w:t>
      </w:r>
    </w:p>
    <w:p w14:paraId="0D459A17" w14:textId="77777777" w:rsidR="00C523EB" w:rsidRPr="00B65238" w:rsidRDefault="00C523EB" w:rsidP="00C523EB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350B8B" w14:textId="1A4B39CE" w:rsidR="00C523EB" w:rsidRDefault="003D7DE2" w:rsidP="00C523EB">
      <w:pPr>
        <w:pStyle w:val="a6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20</w:t>
      </w:r>
      <w:r w:rsidR="00C523EB" w:rsidRPr="00B65238">
        <w:rPr>
          <w:rStyle w:val="FontStyle18"/>
          <w:sz w:val="28"/>
          <w:szCs w:val="28"/>
        </w:rPr>
        <w:t>. Стоимость Услуг ЦПП</w:t>
      </w:r>
    </w:p>
    <w:p w14:paraId="58C5B515" w14:textId="77777777" w:rsidR="00273238" w:rsidRPr="00B65238" w:rsidRDefault="00273238" w:rsidP="00C523EB">
      <w:pPr>
        <w:pStyle w:val="a6"/>
        <w:jc w:val="center"/>
        <w:rPr>
          <w:rStyle w:val="FontStyle18"/>
          <w:sz w:val="28"/>
          <w:szCs w:val="28"/>
        </w:rPr>
      </w:pPr>
    </w:p>
    <w:p w14:paraId="0808AD44" w14:textId="44725269" w:rsidR="00C523EB" w:rsidRPr="00B65238" w:rsidRDefault="003D7DE2" w:rsidP="00C523EB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20</w:t>
      </w:r>
      <w:r w:rsidR="00C523EB" w:rsidRPr="00B65238">
        <w:rPr>
          <w:rStyle w:val="FontStyle19"/>
          <w:sz w:val="28"/>
          <w:szCs w:val="28"/>
        </w:rPr>
        <w:t xml:space="preserve">.1. Целевые потребители, </w:t>
      </w:r>
      <w:r w:rsidR="00C523EB" w:rsidRPr="00B65238">
        <w:rPr>
          <w:rFonts w:ascii="Times New Roman" w:hAnsi="Times New Roman" w:cs="Times New Roman"/>
          <w:sz w:val="28"/>
          <w:szCs w:val="28"/>
        </w:rPr>
        <w:t>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ЦПП,</w:t>
      </w:r>
      <w:r w:rsidR="00C523EB" w:rsidRPr="00B65238">
        <w:rPr>
          <w:rStyle w:val="FontStyle19"/>
          <w:sz w:val="28"/>
          <w:szCs w:val="28"/>
        </w:rPr>
        <w:t xml:space="preserve"> получают Услуги безвозмездно. При этом следует учитывать, что у стороны, получившей доход в виде безвозмездно полученной услуги, может возникнуть обязательство по уплате налога.</w:t>
      </w:r>
    </w:p>
    <w:p w14:paraId="1F80B982" w14:textId="3493820C" w:rsidR="00C523EB" w:rsidRDefault="003D7DE2" w:rsidP="00D5751A">
      <w:pPr>
        <w:pStyle w:val="a6"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20</w:t>
      </w:r>
      <w:r w:rsidR="00C523EB" w:rsidRPr="00B65238">
        <w:rPr>
          <w:rStyle w:val="FontStyle19"/>
          <w:sz w:val="28"/>
          <w:szCs w:val="28"/>
        </w:rPr>
        <w:t xml:space="preserve">.2. Услуги, оказываемые целевым потребителям партнерами ЦПП в рамках сотрудничества с ЦПП оплачиваются ЦПП на условиях заключенного между партнером ЦПП и ЦПП договора в пределах средств субсидий, </w:t>
      </w:r>
      <w:r w:rsidR="00C523EB" w:rsidRPr="00B65238">
        <w:rPr>
          <w:rFonts w:ascii="Times New Roman" w:hAnsi="Times New Roman" w:cs="Times New Roman"/>
          <w:sz w:val="28"/>
          <w:szCs w:val="28"/>
        </w:rPr>
        <w:t>выделенных ЦПП в рамках одного финансового года (сметы) на организацию деятельности</w:t>
      </w:r>
      <w:r w:rsidR="00C523EB" w:rsidRPr="00B65238">
        <w:rPr>
          <w:rStyle w:val="FontStyle19"/>
          <w:sz w:val="28"/>
          <w:szCs w:val="28"/>
        </w:rPr>
        <w:t>.</w:t>
      </w:r>
    </w:p>
    <w:p w14:paraId="53C8C756" w14:textId="77777777" w:rsidR="006801EB" w:rsidRPr="00D5751A" w:rsidRDefault="006801EB" w:rsidP="00D5751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597E14" w14:textId="49EF8986" w:rsidR="00C523EB" w:rsidRDefault="00C523EB" w:rsidP="00C52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7DE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65238">
        <w:rPr>
          <w:rFonts w:ascii="Times New Roman" w:hAnsi="Times New Roman" w:cs="Times New Roman"/>
          <w:b/>
          <w:bCs/>
          <w:sz w:val="28"/>
          <w:szCs w:val="28"/>
        </w:rPr>
        <w:t>. Порядок оспаривания решений и действий (бездействия) ЦПП</w:t>
      </w:r>
    </w:p>
    <w:p w14:paraId="0E09A74F" w14:textId="77777777" w:rsidR="00273238" w:rsidRPr="00B65238" w:rsidRDefault="00273238" w:rsidP="00C52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6948B" w14:textId="78492877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D7DE2">
        <w:rPr>
          <w:rFonts w:ascii="Times New Roman" w:hAnsi="Times New Roman" w:cs="Times New Roman"/>
          <w:bCs/>
          <w:sz w:val="28"/>
          <w:szCs w:val="28"/>
        </w:rPr>
        <w:t>1</w:t>
      </w:r>
      <w:r w:rsidRPr="00B65238">
        <w:rPr>
          <w:rFonts w:ascii="Times New Roman" w:hAnsi="Times New Roman" w:cs="Times New Roman"/>
          <w:bCs/>
          <w:sz w:val="28"/>
          <w:szCs w:val="28"/>
        </w:rPr>
        <w:t xml:space="preserve">.1. Обратившееся за получением Услуг лицо, не получившее или получившее не в полной мере Услуги, имеет право обжаловать действия (бездействие) специалистов ЦПП или </w:t>
      </w:r>
      <w:r w:rsidRPr="00B65238">
        <w:rPr>
          <w:rFonts w:ascii="Times New Roman" w:hAnsi="Times New Roman" w:cs="Times New Roman"/>
          <w:sz w:val="28"/>
          <w:szCs w:val="28"/>
        </w:rPr>
        <w:t>партнера ЦПП</w:t>
      </w:r>
      <w:r w:rsidRPr="00B652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BD52B8" w14:textId="52D09520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D7DE2">
        <w:rPr>
          <w:rFonts w:ascii="Times New Roman" w:hAnsi="Times New Roman" w:cs="Times New Roman"/>
          <w:bCs/>
          <w:sz w:val="28"/>
          <w:szCs w:val="28"/>
        </w:rPr>
        <w:t>1</w:t>
      </w:r>
      <w:r w:rsidRPr="00B65238">
        <w:rPr>
          <w:rFonts w:ascii="Times New Roman" w:hAnsi="Times New Roman" w:cs="Times New Roman"/>
          <w:bCs/>
          <w:sz w:val="28"/>
          <w:szCs w:val="28"/>
        </w:rPr>
        <w:t>.2. Обжалование осуществляется путем оставления жалобы в книге отзывов и предложений, которая хранится в ЦПП, либо предоставления жалобы в письменном виде на имя директора ЦПП, оформленной в свободной форме.</w:t>
      </w:r>
    </w:p>
    <w:p w14:paraId="1C1B157E" w14:textId="3EA8EAF2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Pr="00B65238">
        <w:rPr>
          <w:rFonts w:ascii="Times New Roman" w:hAnsi="Times New Roman" w:cs="Times New Roman"/>
          <w:sz w:val="28"/>
          <w:szCs w:val="28"/>
        </w:rPr>
        <w:t>.3. Рассмотрение жалоб осуществляется директором ЦПП в срок не более 30</w:t>
      </w:r>
      <w:r w:rsidR="00A178F7"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="00CF0CC2">
        <w:rPr>
          <w:rFonts w:ascii="Times New Roman" w:hAnsi="Times New Roman" w:cs="Times New Roman"/>
          <w:sz w:val="28"/>
          <w:szCs w:val="28"/>
        </w:rPr>
        <w:t xml:space="preserve"> </w:t>
      </w:r>
      <w:r w:rsidR="00A178F7">
        <w:rPr>
          <w:rFonts w:ascii="Times New Roman" w:hAnsi="Times New Roman" w:cs="Times New Roman"/>
          <w:sz w:val="28"/>
          <w:szCs w:val="28"/>
        </w:rPr>
        <w:t>рабочих</w:t>
      </w:r>
      <w:r w:rsidRPr="00B65238">
        <w:rPr>
          <w:rFonts w:ascii="Times New Roman" w:hAnsi="Times New Roman" w:cs="Times New Roman"/>
          <w:sz w:val="28"/>
          <w:szCs w:val="28"/>
        </w:rPr>
        <w:t xml:space="preserve"> дней от даты поступления жалобы.</w:t>
      </w:r>
    </w:p>
    <w:p w14:paraId="56144289" w14:textId="4210338A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DE2">
        <w:rPr>
          <w:rFonts w:ascii="Times New Roman" w:hAnsi="Times New Roman" w:cs="Times New Roman"/>
          <w:sz w:val="28"/>
          <w:szCs w:val="28"/>
        </w:rPr>
        <w:t>1</w:t>
      </w:r>
      <w:r w:rsidRPr="00B65238">
        <w:rPr>
          <w:rFonts w:ascii="Times New Roman" w:hAnsi="Times New Roman" w:cs="Times New Roman"/>
          <w:sz w:val="28"/>
          <w:szCs w:val="28"/>
        </w:rPr>
        <w:t>.4. По итогам рассмотрения жалобы принимается одно из следующих решений:</w:t>
      </w:r>
    </w:p>
    <w:p w14:paraId="624971B6" w14:textId="77777777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о признании жалобы обоснованной и удовлетворении требований об устранении допущенных нарушений;</w:t>
      </w:r>
    </w:p>
    <w:p w14:paraId="369C3B32" w14:textId="77777777" w:rsidR="00C523EB" w:rsidRPr="00B65238" w:rsidRDefault="00C523EB" w:rsidP="00C5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о признании жалобы необоснованной (с обязательным указанием причин такого вывода) и отказе от удовлетворения требований.</w:t>
      </w:r>
    </w:p>
    <w:p w14:paraId="0E632F61" w14:textId="77777777" w:rsidR="00C523EB" w:rsidRPr="00C523EB" w:rsidRDefault="00C523EB" w:rsidP="00C523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C1DAF2" w14:textId="5ACE41B9" w:rsidR="00E6564A" w:rsidRPr="00273238" w:rsidRDefault="00E6564A" w:rsidP="00327E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E6564A" w:rsidRPr="00273238" w:rsidSect="00600A8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BD"/>
    <w:rsid w:val="000100A8"/>
    <w:rsid w:val="0002201A"/>
    <w:rsid w:val="00050BAA"/>
    <w:rsid w:val="00051CD9"/>
    <w:rsid w:val="000735C0"/>
    <w:rsid w:val="0008768B"/>
    <w:rsid w:val="000C1691"/>
    <w:rsid w:val="000C1ABB"/>
    <w:rsid w:val="000D2250"/>
    <w:rsid w:val="000F086E"/>
    <w:rsid w:val="00127194"/>
    <w:rsid w:val="00143684"/>
    <w:rsid w:val="00152E31"/>
    <w:rsid w:val="001601F7"/>
    <w:rsid w:val="001636D4"/>
    <w:rsid w:val="0017211F"/>
    <w:rsid w:val="00177F5D"/>
    <w:rsid w:val="0019677E"/>
    <w:rsid w:val="001A33A1"/>
    <w:rsid w:val="001B7460"/>
    <w:rsid w:val="001C29F7"/>
    <w:rsid w:val="001C4EB6"/>
    <w:rsid w:val="001D4533"/>
    <w:rsid w:val="001F0291"/>
    <w:rsid w:val="001F4513"/>
    <w:rsid w:val="002427C0"/>
    <w:rsid w:val="00253D1A"/>
    <w:rsid w:val="00273238"/>
    <w:rsid w:val="00276B4E"/>
    <w:rsid w:val="002851FA"/>
    <w:rsid w:val="00294504"/>
    <w:rsid w:val="00296BDC"/>
    <w:rsid w:val="002A46C8"/>
    <w:rsid w:val="002F0259"/>
    <w:rsid w:val="002F3728"/>
    <w:rsid w:val="00301844"/>
    <w:rsid w:val="00327E62"/>
    <w:rsid w:val="00333783"/>
    <w:rsid w:val="00353851"/>
    <w:rsid w:val="003B7478"/>
    <w:rsid w:val="003C4F81"/>
    <w:rsid w:val="003D7DE2"/>
    <w:rsid w:val="00410BD2"/>
    <w:rsid w:val="00430C54"/>
    <w:rsid w:val="00450518"/>
    <w:rsid w:val="00455240"/>
    <w:rsid w:val="00475FD9"/>
    <w:rsid w:val="004836E4"/>
    <w:rsid w:val="004A4A4A"/>
    <w:rsid w:val="004B24F1"/>
    <w:rsid w:val="004C6D8C"/>
    <w:rsid w:val="004D016D"/>
    <w:rsid w:val="00532A92"/>
    <w:rsid w:val="0054616C"/>
    <w:rsid w:val="005502BF"/>
    <w:rsid w:val="0055032B"/>
    <w:rsid w:val="00557480"/>
    <w:rsid w:val="00562732"/>
    <w:rsid w:val="00567D94"/>
    <w:rsid w:val="005A671C"/>
    <w:rsid w:val="00600A83"/>
    <w:rsid w:val="00621A43"/>
    <w:rsid w:val="00631296"/>
    <w:rsid w:val="00674CD8"/>
    <w:rsid w:val="006801EB"/>
    <w:rsid w:val="0068716E"/>
    <w:rsid w:val="006A454F"/>
    <w:rsid w:val="006A59FF"/>
    <w:rsid w:val="006C622C"/>
    <w:rsid w:val="006E5F46"/>
    <w:rsid w:val="00735E25"/>
    <w:rsid w:val="00754944"/>
    <w:rsid w:val="00763B64"/>
    <w:rsid w:val="007A63A6"/>
    <w:rsid w:val="007C1976"/>
    <w:rsid w:val="007E36C0"/>
    <w:rsid w:val="007F0077"/>
    <w:rsid w:val="00845BF7"/>
    <w:rsid w:val="00860CFF"/>
    <w:rsid w:val="008617F9"/>
    <w:rsid w:val="00863688"/>
    <w:rsid w:val="00890582"/>
    <w:rsid w:val="008B2E25"/>
    <w:rsid w:val="008B6C57"/>
    <w:rsid w:val="008C5613"/>
    <w:rsid w:val="008D5FB2"/>
    <w:rsid w:val="008F2C4D"/>
    <w:rsid w:val="0090575C"/>
    <w:rsid w:val="00911A6B"/>
    <w:rsid w:val="009500BC"/>
    <w:rsid w:val="00956861"/>
    <w:rsid w:val="009848A0"/>
    <w:rsid w:val="009C1500"/>
    <w:rsid w:val="009F437B"/>
    <w:rsid w:val="009F695B"/>
    <w:rsid w:val="00A0184B"/>
    <w:rsid w:val="00A178F7"/>
    <w:rsid w:val="00A2768A"/>
    <w:rsid w:val="00A37322"/>
    <w:rsid w:val="00A47A2C"/>
    <w:rsid w:val="00A53E09"/>
    <w:rsid w:val="00AC3430"/>
    <w:rsid w:val="00AC643B"/>
    <w:rsid w:val="00AC6837"/>
    <w:rsid w:val="00AD61CC"/>
    <w:rsid w:val="00AE53C3"/>
    <w:rsid w:val="00AF442D"/>
    <w:rsid w:val="00B036CA"/>
    <w:rsid w:val="00B36AB8"/>
    <w:rsid w:val="00B56D70"/>
    <w:rsid w:val="00B603C3"/>
    <w:rsid w:val="00B84E2E"/>
    <w:rsid w:val="00B853B7"/>
    <w:rsid w:val="00BB2EE9"/>
    <w:rsid w:val="00BC4770"/>
    <w:rsid w:val="00BE5AD8"/>
    <w:rsid w:val="00BF10A9"/>
    <w:rsid w:val="00C01000"/>
    <w:rsid w:val="00C523EB"/>
    <w:rsid w:val="00C93C83"/>
    <w:rsid w:val="00CD2ABB"/>
    <w:rsid w:val="00CF0CC2"/>
    <w:rsid w:val="00CF3E0F"/>
    <w:rsid w:val="00D156F2"/>
    <w:rsid w:val="00D5751A"/>
    <w:rsid w:val="00D70DB9"/>
    <w:rsid w:val="00D714A4"/>
    <w:rsid w:val="00D91D05"/>
    <w:rsid w:val="00DA1533"/>
    <w:rsid w:val="00DB3650"/>
    <w:rsid w:val="00DB3E93"/>
    <w:rsid w:val="00DB6CB6"/>
    <w:rsid w:val="00E00FC7"/>
    <w:rsid w:val="00E07896"/>
    <w:rsid w:val="00E1687D"/>
    <w:rsid w:val="00E6564A"/>
    <w:rsid w:val="00E90654"/>
    <w:rsid w:val="00EA681D"/>
    <w:rsid w:val="00EF7E66"/>
    <w:rsid w:val="00F21C72"/>
    <w:rsid w:val="00F25900"/>
    <w:rsid w:val="00F30FA5"/>
    <w:rsid w:val="00F352F3"/>
    <w:rsid w:val="00F743B3"/>
    <w:rsid w:val="00F874BD"/>
    <w:rsid w:val="00F93C98"/>
    <w:rsid w:val="00FA5839"/>
    <w:rsid w:val="00FE449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0EE4"/>
  <w15:chartTrackingRefBased/>
  <w15:docId w15:val="{1083A752-9BAF-4B51-9E6A-21EE9203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0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6">
    <w:name w:val="Font Style26"/>
    <w:basedOn w:val="a0"/>
    <w:uiPriority w:val="99"/>
    <w:rsid w:val="00F743B3"/>
    <w:rPr>
      <w:rFonts w:ascii="Times New Roman" w:hAnsi="Times New Roman" w:cs="Times New Roman"/>
      <w:sz w:val="26"/>
      <w:szCs w:val="26"/>
    </w:r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F743B3"/>
    <w:pPr>
      <w:ind w:left="720"/>
      <w:contextualSpacing/>
    </w:pPr>
  </w:style>
  <w:style w:type="paragraph" w:styleId="a6">
    <w:name w:val="No Spacing"/>
    <w:uiPriority w:val="1"/>
    <w:qFormat/>
    <w:rsid w:val="00F743B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rsid w:val="00F743B3"/>
    <w:rPr>
      <w:rFonts w:eastAsiaTheme="minorEastAsia"/>
      <w:lang w:eastAsia="ru-RU"/>
    </w:rPr>
  </w:style>
  <w:style w:type="character" w:customStyle="1" w:styleId="FontStyle19">
    <w:name w:val="Font Style19"/>
    <w:basedOn w:val="a0"/>
    <w:uiPriority w:val="99"/>
    <w:rsid w:val="00F743B3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F743B3"/>
    <w:rPr>
      <w:rFonts w:ascii="Times New Roman" w:hAnsi="Times New Roman" w:cs="Times New Roman" w:hint="default"/>
      <w:b/>
      <w:bCs/>
      <w:sz w:val="22"/>
      <w:szCs w:val="22"/>
    </w:rPr>
  </w:style>
  <w:style w:type="character" w:styleId="a7">
    <w:name w:val="Hyperlink"/>
    <w:uiPriority w:val="99"/>
    <w:unhideWhenUsed/>
    <w:rsid w:val="00C523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02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8726</Words>
  <Characters>49743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2024-01-19T12:52:00Z</cp:lastPrinted>
  <dcterms:created xsi:type="dcterms:W3CDTF">2024-01-19T13:10:00Z</dcterms:created>
  <dcterms:modified xsi:type="dcterms:W3CDTF">2024-01-19T13:10:00Z</dcterms:modified>
</cp:coreProperties>
</file>